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E21B2" w14:textId="77777777" w:rsidR="00DA53A5" w:rsidRDefault="004B1366" w:rsidP="0092711B">
      <w:pPr>
        <w:pStyle w:val="Heading1"/>
      </w:pPr>
      <w:r w:rsidRPr="0092711B">
        <w:t>Puritan</w:t>
      </w:r>
      <w:r w:rsidR="006424A9" w:rsidRPr="0092711B">
        <w:t xml:space="preserve"> </w:t>
      </w:r>
      <w:r w:rsidRPr="0092711B">
        <w:t>Reformed</w:t>
      </w:r>
      <w:r w:rsidR="006424A9" w:rsidRPr="0092711B">
        <w:t xml:space="preserve"> </w:t>
      </w:r>
      <w:r w:rsidRPr="0092711B">
        <w:t>Theological</w:t>
      </w:r>
      <w:r w:rsidR="006424A9" w:rsidRPr="0092711B">
        <w:t xml:space="preserve"> </w:t>
      </w:r>
      <w:r w:rsidRPr="0092711B">
        <w:t>Seminary</w:t>
      </w:r>
      <w:r w:rsidR="00DA53A5">
        <w:t xml:space="preserve"> – </w:t>
      </w:r>
    </w:p>
    <w:p w14:paraId="340597D1" w14:textId="6A00911A" w:rsidR="004B1366" w:rsidRPr="0092711B" w:rsidRDefault="00DA53A5" w:rsidP="0092711B">
      <w:pPr>
        <w:pStyle w:val="Heading1"/>
      </w:pPr>
      <w:r>
        <w:t>Th. M syllabus</w:t>
      </w:r>
    </w:p>
    <w:p w14:paraId="750D37D3" w14:textId="77777777" w:rsidR="00DA53A5" w:rsidRPr="0092711B" w:rsidRDefault="00DA53A5" w:rsidP="00DA53A5">
      <w:r w:rsidRPr="0092711B">
        <w:t xml:space="preserve">BS [Add number here]: Issues in the book of Romans </w:t>
      </w:r>
    </w:p>
    <w:p w14:paraId="6112375A" w14:textId="716CD71F" w:rsidR="00840B62" w:rsidRPr="0092711B" w:rsidRDefault="00840B62" w:rsidP="00840B62">
      <w:r w:rsidRPr="0092711B">
        <w:t>Sept 1</w:t>
      </w:r>
      <w:r>
        <w:t>4</w:t>
      </w:r>
      <w:r w:rsidRPr="0092711B">
        <w:t xml:space="preserve"> – 1</w:t>
      </w:r>
      <w:r>
        <w:t>8</w:t>
      </w:r>
      <w:r w:rsidRPr="0092711B">
        <w:t>, 2026</w:t>
      </w:r>
      <w:r>
        <w:t xml:space="preserve"> in Jakarta Indonesia</w:t>
      </w:r>
    </w:p>
    <w:p w14:paraId="436C5891" w14:textId="74303017" w:rsidR="00510B10" w:rsidRPr="0092711B" w:rsidRDefault="00000000" w:rsidP="00DA53A5">
      <w:r w:rsidRPr="0092711B">
        <w:rPr>
          <w:noProof/>
        </w:rPr>
        <w:pict w14:anchorId="1A86A034">
          <v:rect id="_x0000_i1025" alt="" style="width:468pt;height:.05pt;mso-width-percent:0;mso-height-percent:0;mso-width-percent:0;mso-height-percent:0" o:hralign="center" o:hrstd="t" o:hr="t" fillcolor="#a0a0a0" stroked="f"/>
        </w:pict>
      </w:r>
      <w:r w:rsidR="0052431B" w:rsidRPr="0092711B">
        <w:t xml:space="preserve"> </w:t>
      </w:r>
    </w:p>
    <w:p w14:paraId="52561C71" w14:textId="5CA4A264" w:rsidR="0014433F" w:rsidRPr="0092711B" w:rsidRDefault="0014433F" w:rsidP="0092711B">
      <w:r w:rsidRPr="0092711B">
        <w:t>General</w:t>
      </w:r>
      <w:r w:rsidR="006424A9" w:rsidRPr="0092711B">
        <w:t xml:space="preserve"> </w:t>
      </w:r>
      <w:r w:rsidRPr="0092711B">
        <w:t>Informati</w:t>
      </w:r>
      <w:r w:rsidR="00933E6E" w:rsidRPr="0092711B">
        <w:t>on:</w:t>
      </w:r>
    </w:p>
    <w:tbl>
      <w:tblPr>
        <w:tblW w:w="10174" w:type="dxa"/>
        <w:tblLayout w:type="fixed"/>
        <w:tblLook w:val="0000" w:firstRow="0" w:lastRow="0" w:firstColumn="0" w:lastColumn="0" w:noHBand="0" w:noVBand="0"/>
      </w:tblPr>
      <w:tblGrid>
        <w:gridCol w:w="2430"/>
        <w:gridCol w:w="7744"/>
      </w:tblGrid>
      <w:tr w:rsidR="00DE406D" w:rsidRPr="0092711B" w14:paraId="56E5FC65" w14:textId="77777777" w:rsidTr="0092711B">
        <w:trPr>
          <w:trHeight w:val="2009"/>
        </w:trPr>
        <w:tc>
          <w:tcPr>
            <w:tcW w:w="2430" w:type="dxa"/>
          </w:tcPr>
          <w:p w14:paraId="7185196A" w14:textId="591363D4" w:rsidR="004B1366" w:rsidRPr="0092711B" w:rsidRDefault="00DE406D" w:rsidP="0092711B">
            <w:r w:rsidRPr="0092711B">
              <w:t>Semester</w:t>
            </w:r>
            <w:r w:rsidR="004B1366" w:rsidRPr="0092711B">
              <w:t>:</w:t>
            </w:r>
          </w:p>
          <w:p w14:paraId="359823A5" w14:textId="46240A2B" w:rsidR="00977214" w:rsidRPr="0092711B" w:rsidRDefault="00977214" w:rsidP="0092711B">
            <w:r w:rsidRPr="0092711B">
              <w:t>Meeting</w:t>
            </w:r>
            <w:r w:rsidR="006424A9" w:rsidRPr="0092711B">
              <w:t xml:space="preserve"> </w:t>
            </w:r>
            <w:r w:rsidRPr="0092711B">
              <w:t>time</w:t>
            </w:r>
            <w:r w:rsidR="007E0E50" w:rsidRPr="0092711B">
              <w:t>s</w:t>
            </w:r>
            <w:r w:rsidRPr="0092711B">
              <w:t>:</w:t>
            </w:r>
          </w:p>
          <w:p w14:paraId="1A2CE91A" w14:textId="0DA88FEF" w:rsidR="00DE406D" w:rsidRPr="0092711B" w:rsidRDefault="004B1366" w:rsidP="0092711B">
            <w:r w:rsidRPr="0092711B">
              <w:t>C</w:t>
            </w:r>
            <w:r w:rsidR="00DE406D" w:rsidRPr="0092711B">
              <w:t>redit</w:t>
            </w:r>
            <w:r w:rsidR="006424A9" w:rsidRPr="0092711B">
              <w:t xml:space="preserve"> </w:t>
            </w:r>
            <w:r w:rsidR="00DE406D" w:rsidRPr="0092711B">
              <w:t>hours</w:t>
            </w:r>
            <w:r w:rsidRPr="0092711B">
              <w:t>:</w:t>
            </w:r>
          </w:p>
          <w:p w14:paraId="47F74C02" w14:textId="16A67D26" w:rsidR="00DE406D" w:rsidRPr="0092711B" w:rsidRDefault="00A151F8" w:rsidP="0092711B">
            <w:r w:rsidRPr="0092711B">
              <w:t>Instructor</w:t>
            </w:r>
            <w:r w:rsidR="006424A9" w:rsidRPr="0092711B">
              <w:t xml:space="preserve"> </w:t>
            </w:r>
            <w:r w:rsidR="00DE406D" w:rsidRPr="0092711B">
              <w:t>name</w:t>
            </w:r>
            <w:r w:rsidR="004B1366" w:rsidRPr="0092711B">
              <w:t>:</w:t>
            </w:r>
          </w:p>
          <w:p w14:paraId="752BC017" w14:textId="0C1BCC90" w:rsidR="00DE406D" w:rsidRPr="0092711B" w:rsidRDefault="00DE406D" w:rsidP="0092711B">
            <w:r w:rsidRPr="0092711B">
              <w:t>Tel.</w:t>
            </w:r>
            <w:r w:rsidR="006424A9" w:rsidRPr="0092711B">
              <w:t xml:space="preserve"> </w:t>
            </w:r>
            <w:r w:rsidRPr="0092711B">
              <w:t>office</w:t>
            </w:r>
            <w:r w:rsidR="004B1366" w:rsidRPr="0092711B">
              <w:t>:</w:t>
            </w:r>
          </w:p>
          <w:p w14:paraId="2A752A9E" w14:textId="218354CE" w:rsidR="00DE406D" w:rsidRPr="0092711B" w:rsidRDefault="004B1366" w:rsidP="0092711B">
            <w:r w:rsidRPr="0092711B">
              <w:t>Tel.</w:t>
            </w:r>
            <w:r w:rsidR="006424A9" w:rsidRPr="0092711B">
              <w:t xml:space="preserve"> </w:t>
            </w:r>
            <w:r w:rsidR="00DE406D" w:rsidRPr="0092711B">
              <w:t>home</w:t>
            </w:r>
            <w:r w:rsidRPr="0092711B">
              <w:t>:</w:t>
            </w:r>
          </w:p>
          <w:p w14:paraId="6BF0B767" w14:textId="465927EB" w:rsidR="00DE406D" w:rsidRPr="0092711B" w:rsidRDefault="00DE406D" w:rsidP="0092711B">
            <w:hyperlink r:id="rId12" w:history="1">
              <w:r w:rsidRPr="0092711B">
                <w:t>e-mail</w:t>
              </w:r>
            </w:hyperlink>
            <w:r w:rsidR="004B1366" w:rsidRPr="0092711B">
              <w:t>:</w:t>
            </w:r>
          </w:p>
          <w:p w14:paraId="2A8124CB" w14:textId="193E4E05" w:rsidR="00A142EC" w:rsidRPr="0092711B" w:rsidRDefault="00A142EC" w:rsidP="0092711B">
            <w:pPr>
              <w:pStyle w:val="Header"/>
            </w:pPr>
          </w:p>
        </w:tc>
        <w:tc>
          <w:tcPr>
            <w:tcW w:w="7744" w:type="dxa"/>
          </w:tcPr>
          <w:sdt>
            <w:sdtPr>
              <w:id w:val="-849717185"/>
              <w:placeholder>
                <w:docPart w:val="BF7250FB1F864CE4B9E98A3EC69CEC15"/>
              </w:placeholder>
              <w:dropDownList>
                <w:listItem w:value="Choose an item."/>
                <w:listItem w:displayText="Spring" w:value="Spring"/>
                <w:listItem w:displayText="Summer" w:value="Summer"/>
                <w:listItem w:displayText="Fall" w:value="Fall"/>
                <w:listItem w:displayText="Winter" w:value="Winter"/>
              </w:dropDownList>
            </w:sdtPr>
            <w:sdtContent>
              <w:p w14:paraId="376D4189" w14:textId="1DA989C9" w:rsidR="00DE406D" w:rsidRPr="0092711B" w:rsidRDefault="0052431B" w:rsidP="0092711B">
                <w:r w:rsidRPr="0092711B">
                  <w:t>Fall</w:t>
                </w:r>
              </w:p>
            </w:sdtContent>
          </w:sdt>
          <w:p w14:paraId="519CF962" w14:textId="4A111D94" w:rsidR="00977214" w:rsidRPr="0092711B" w:rsidRDefault="0092711B" w:rsidP="0092711B">
            <w:r>
              <w:t>Sept 14-18, 202</w:t>
            </w:r>
            <w:r w:rsidR="00143A0D">
              <w:t>6</w:t>
            </w:r>
          </w:p>
          <w:p w14:paraId="7577EAAD" w14:textId="13C5FB57" w:rsidR="00625F19" w:rsidRPr="0092711B" w:rsidRDefault="0077466C" w:rsidP="0092711B">
            <w:r w:rsidRPr="0092711B">
              <w:t>3</w:t>
            </w:r>
          </w:p>
          <w:p w14:paraId="1472DABF" w14:textId="3DADAA85" w:rsidR="00625F19" w:rsidRPr="0092711B" w:rsidRDefault="0052431B" w:rsidP="0092711B">
            <w:r w:rsidRPr="0092711B">
              <w:t>Andrew McCafferty</w:t>
            </w:r>
          </w:p>
          <w:p w14:paraId="153E9A72" w14:textId="73466CB2" w:rsidR="00625F19" w:rsidRPr="0092711B" w:rsidRDefault="00625F19" w:rsidP="0092711B"/>
          <w:p w14:paraId="1DB7BEB7" w14:textId="7387F5A2" w:rsidR="00625F19" w:rsidRPr="0092711B" w:rsidRDefault="0052431B" w:rsidP="0092711B">
            <w:r w:rsidRPr="0092711B">
              <w:t>886-2-</w:t>
            </w:r>
            <w:r w:rsidR="00863235" w:rsidRPr="0092711B">
              <w:t>912-463939</w:t>
            </w:r>
          </w:p>
          <w:p w14:paraId="2C33B651" w14:textId="2DF40070" w:rsidR="00977214" w:rsidRPr="0092711B" w:rsidRDefault="00863235" w:rsidP="0092711B">
            <w:hyperlink r:id="rId13" w:history="1">
              <w:r w:rsidRPr="0092711B">
                <w:rPr>
                  <w:rStyle w:val="Hyperlink"/>
                </w:rPr>
                <w:t>andy.mc@crtslive.net</w:t>
              </w:r>
            </w:hyperlink>
          </w:p>
        </w:tc>
      </w:tr>
    </w:tbl>
    <w:p w14:paraId="50D0343E" w14:textId="45DA94B1" w:rsidR="00A41F65" w:rsidRPr="0092711B" w:rsidRDefault="00A41F65" w:rsidP="0092711B">
      <w:pPr>
        <w:pStyle w:val="Heading1"/>
      </w:pPr>
      <w:r w:rsidRPr="0092711B">
        <w:t>Mission</w:t>
      </w:r>
      <w:r w:rsidR="006424A9" w:rsidRPr="0092711B">
        <w:t xml:space="preserve"> </w:t>
      </w:r>
      <w:r w:rsidRPr="0092711B">
        <w:t>Statement</w:t>
      </w:r>
      <w:r w:rsidR="006424A9" w:rsidRPr="0092711B">
        <w:t xml:space="preserve"> </w:t>
      </w:r>
      <w:r w:rsidRPr="0092711B">
        <w:t>of</w:t>
      </w:r>
      <w:r w:rsidR="006424A9" w:rsidRPr="0092711B">
        <w:t xml:space="preserve"> </w:t>
      </w:r>
      <w:r w:rsidRPr="0092711B">
        <w:t>PRTS</w:t>
      </w:r>
    </w:p>
    <w:p w14:paraId="5E710763" w14:textId="176C89B7" w:rsidR="00A41F65" w:rsidRPr="0092711B" w:rsidRDefault="00A41F65" w:rsidP="0092711B">
      <w:r w:rsidRPr="0092711B">
        <w:t>Puritan</w:t>
      </w:r>
      <w:r w:rsidR="006424A9" w:rsidRPr="0092711B">
        <w:t xml:space="preserve"> </w:t>
      </w:r>
      <w:r w:rsidRPr="0092711B">
        <w:t>Reformed</w:t>
      </w:r>
      <w:r w:rsidR="006424A9" w:rsidRPr="0092711B">
        <w:t xml:space="preserve"> </w:t>
      </w:r>
      <w:r w:rsidRPr="0092711B">
        <w:t>Theological</w:t>
      </w:r>
      <w:r w:rsidR="006424A9" w:rsidRPr="0092711B">
        <w:t xml:space="preserve"> </w:t>
      </w:r>
      <w:r w:rsidRPr="0092711B">
        <w:t>Seminary</w:t>
      </w:r>
      <w:r w:rsidR="006424A9" w:rsidRPr="0092711B">
        <w:t xml:space="preserve"> </w:t>
      </w:r>
      <w:r w:rsidRPr="0092711B">
        <w:t>is</w:t>
      </w:r>
      <w:r w:rsidR="006424A9" w:rsidRPr="0092711B">
        <w:t xml:space="preserve"> </w:t>
      </w:r>
      <w:r w:rsidRPr="0092711B">
        <w:t>an</w:t>
      </w:r>
      <w:r w:rsidR="006424A9" w:rsidRPr="0092711B">
        <w:t xml:space="preserve"> </w:t>
      </w:r>
      <w:r w:rsidRPr="0092711B">
        <w:t>educational</w:t>
      </w:r>
      <w:r w:rsidR="006424A9" w:rsidRPr="0092711B">
        <w:t xml:space="preserve"> </w:t>
      </w:r>
      <w:r w:rsidRPr="0092711B">
        <w:t>institution</w:t>
      </w:r>
      <w:r w:rsidR="006424A9" w:rsidRPr="0092711B">
        <w:t xml:space="preserve"> </w:t>
      </w:r>
      <w:r w:rsidRPr="0092711B">
        <w:t>whose</w:t>
      </w:r>
      <w:r w:rsidR="006424A9" w:rsidRPr="0092711B">
        <w:t xml:space="preserve"> </w:t>
      </w:r>
      <w:r w:rsidRPr="0092711B">
        <w:t>mission</w:t>
      </w:r>
      <w:r w:rsidR="006424A9" w:rsidRPr="0092711B">
        <w:t xml:space="preserve"> </w:t>
      </w:r>
      <w:r w:rsidRPr="0092711B">
        <w:t>is</w:t>
      </w:r>
      <w:r w:rsidR="006424A9" w:rsidRPr="0092711B">
        <w:t xml:space="preserve"> </w:t>
      </w:r>
      <w:r w:rsidRPr="0092711B">
        <w:t>to</w:t>
      </w:r>
      <w:r w:rsidR="006424A9" w:rsidRPr="0092711B">
        <w:t xml:space="preserve"> </w:t>
      </w:r>
      <w:r w:rsidRPr="0092711B">
        <w:t>prepare</w:t>
      </w:r>
      <w:r w:rsidR="006424A9" w:rsidRPr="0092711B">
        <w:t xml:space="preserve"> </w:t>
      </w:r>
      <w:r w:rsidRPr="0092711B">
        <w:t>students</w:t>
      </w:r>
      <w:r w:rsidR="006424A9" w:rsidRPr="0092711B">
        <w:t xml:space="preserve"> </w:t>
      </w:r>
      <w:r w:rsidRPr="0092711B">
        <w:t>to</w:t>
      </w:r>
      <w:r w:rsidR="006424A9" w:rsidRPr="0092711B">
        <w:t xml:space="preserve"> </w:t>
      </w:r>
      <w:r w:rsidRPr="0092711B">
        <w:t>serve</w:t>
      </w:r>
      <w:r w:rsidR="006424A9" w:rsidRPr="0092711B">
        <w:t xml:space="preserve"> </w:t>
      </w:r>
      <w:r w:rsidRPr="0092711B">
        <w:t>Christ,</w:t>
      </w:r>
      <w:r w:rsidR="006424A9" w:rsidRPr="0092711B">
        <w:t xml:space="preserve"> </w:t>
      </w:r>
      <w:r w:rsidRPr="0092711B">
        <w:t>His</w:t>
      </w:r>
      <w:r w:rsidR="006424A9" w:rsidRPr="0092711B">
        <w:t xml:space="preserve"> </w:t>
      </w:r>
      <w:r w:rsidRPr="0092711B">
        <w:t>church,</w:t>
      </w:r>
      <w:r w:rsidR="006424A9" w:rsidRPr="0092711B">
        <w:t xml:space="preserve"> </w:t>
      </w:r>
      <w:r w:rsidRPr="0092711B">
        <w:t>and</w:t>
      </w:r>
      <w:r w:rsidR="006424A9" w:rsidRPr="0092711B">
        <w:t xml:space="preserve"> </w:t>
      </w:r>
      <w:r w:rsidRPr="0092711B">
        <w:t>the</w:t>
      </w:r>
      <w:r w:rsidR="006424A9" w:rsidRPr="0092711B">
        <w:t xml:space="preserve"> </w:t>
      </w:r>
      <w:r w:rsidRPr="0092711B">
        <w:t>academy</w:t>
      </w:r>
      <w:r w:rsidR="006424A9" w:rsidRPr="0092711B">
        <w:t xml:space="preserve"> </w:t>
      </w:r>
      <w:r w:rsidRPr="0092711B">
        <w:t>worldwide</w:t>
      </w:r>
      <w:r w:rsidR="006424A9" w:rsidRPr="0092711B">
        <w:t xml:space="preserve"> </w:t>
      </w:r>
      <w:r w:rsidRPr="0092711B">
        <w:t>through</w:t>
      </w:r>
      <w:r w:rsidR="006424A9" w:rsidRPr="0092711B">
        <w:t xml:space="preserve"> </w:t>
      </w:r>
      <w:r w:rsidRPr="0092711B">
        <w:t>biblical,</w:t>
      </w:r>
      <w:r w:rsidR="006424A9" w:rsidRPr="0092711B">
        <w:t xml:space="preserve"> </w:t>
      </w:r>
      <w:r w:rsidRPr="0092711B">
        <w:t>Reformed,</w:t>
      </w:r>
      <w:r w:rsidR="006424A9" w:rsidRPr="0092711B">
        <w:t xml:space="preserve"> </w:t>
      </w:r>
      <w:r w:rsidRPr="0092711B">
        <w:t>experiential,</w:t>
      </w:r>
      <w:r w:rsidR="006424A9" w:rsidRPr="0092711B">
        <w:t xml:space="preserve"> </w:t>
      </w:r>
      <w:r w:rsidRPr="0092711B">
        <w:t>and</w:t>
      </w:r>
      <w:r w:rsidR="006424A9" w:rsidRPr="0092711B">
        <w:t xml:space="preserve"> </w:t>
      </w:r>
      <w:r w:rsidRPr="0092711B">
        <w:t>practical</w:t>
      </w:r>
      <w:r w:rsidR="006424A9" w:rsidRPr="0092711B">
        <w:t xml:space="preserve"> </w:t>
      </w:r>
      <w:r w:rsidRPr="0092711B">
        <w:t>ministry.</w:t>
      </w:r>
      <w:r w:rsidR="006424A9" w:rsidRPr="0092711B">
        <w:t xml:space="preserve"> </w:t>
      </w:r>
    </w:p>
    <w:p w14:paraId="4BE7B1E5" w14:textId="0718C87B" w:rsidR="00A41F65" w:rsidRPr="0092711B" w:rsidRDefault="00FD6561" w:rsidP="0092711B">
      <w:pPr>
        <w:pStyle w:val="Heading1"/>
      </w:pPr>
      <w:r w:rsidRPr="0092711B">
        <w:t>Student</w:t>
      </w:r>
      <w:r w:rsidR="006424A9" w:rsidRPr="0092711B">
        <w:t xml:space="preserve"> </w:t>
      </w:r>
      <w:r w:rsidR="00A41F65" w:rsidRPr="0092711B">
        <w:t>Learning</w:t>
      </w:r>
      <w:r w:rsidR="006424A9" w:rsidRPr="0092711B">
        <w:t xml:space="preserve"> </w:t>
      </w:r>
      <w:r w:rsidR="00A41F65" w:rsidRPr="0092711B">
        <w:t>Outcomes</w:t>
      </w:r>
    </w:p>
    <w:p w14:paraId="7E324DA4" w14:textId="7D942ACF" w:rsidR="00A41F65" w:rsidRPr="0092711B" w:rsidRDefault="00FD6561" w:rsidP="0092711B">
      <w:r w:rsidRPr="0092711B">
        <w:t>Our</w:t>
      </w:r>
      <w:r w:rsidR="006424A9" w:rsidRPr="0092711B">
        <w:t xml:space="preserve"> </w:t>
      </w:r>
      <w:r w:rsidRPr="0092711B">
        <w:t>Master</w:t>
      </w:r>
      <w:r w:rsidR="006424A9" w:rsidRPr="0092711B">
        <w:t xml:space="preserve"> </w:t>
      </w:r>
      <w:r w:rsidRPr="0092711B">
        <w:t>of</w:t>
      </w:r>
      <w:r w:rsidR="006424A9" w:rsidRPr="0092711B">
        <w:t xml:space="preserve"> </w:t>
      </w:r>
      <w:r w:rsidR="00327EC0" w:rsidRPr="0092711B">
        <w:t>Theology</w:t>
      </w:r>
      <w:r w:rsidR="006424A9" w:rsidRPr="0092711B">
        <w:t xml:space="preserve"> </w:t>
      </w:r>
      <w:r w:rsidRPr="0092711B">
        <w:t>(</w:t>
      </w:r>
      <w:r w:rsidR="00327EC0" w:rsidRPr="0092711B">
        <w:t>ThM</w:t>
      </w:r>
      <w:r w:rsidRPr="0092711B">
        <w:t>)</w:t>
      </w:r>
      <w:r w:rsidR="006424A9" w:rsidRPr="0092711B">
        <w:t xml:space="preserve"> </w:t>
      </w:r>
      <w:r w:rsidRPr="0092711B">
        <w:t>student</w:t>
      </w:r>
      <w:r w:rsidR="006424A9" w:rsidRPr="0092711B">
        <w:t xml:space="preserve"> </w:t>
      </w:r>
      <w:r w:rsidRPr="0092711B">
        <w:t>learning</w:t>
      </w:r>
      <w:r w:rsidR="006424A9" w:rsidRPr="0092711B">
        <w:t xml:space="preserve"> </w:t>
      </w:r>
      <w:r w:rsidRPr="0092711B">
        <w:t>outcomes</w:t>
      </w:r>
      <w:r w:rsidR="006424A9" w:rsidRPr="0092711B">
        <w:t xml:space="preserve"> </w:t>
      </w:r>
      <w:r w:rsidRPr="0092711B">
        <w:t>(SLOs)</w:t>
      </w:r>
      <w:r w:rsidR="006424A9" w:rsidRPr="0092711B">
        <w:t xml:space="preserve"> </w:t>
      </w:r>
      <w:r w:rsidRPr="0092711B">
        <w:t>are</w:t>
      </w:r>
      <w:r w:rsidR="006424A9" w:rsidRPr="0092711B">
        <w:t xml:space="preserve"> </w:t>
      </w:r>
      <w:r w:rsidRPr="0092711B">
        <w:t>for</w:t>
      </w:r>
      <w:r w:rsidR="006424A9" w:rsidRPr="0092711B">
        <w:t xml:space="preserve"> </w:t>
      </w:r>
      <w:r w:rsidRPr="0092711B">
        <w:t>g</w:t>
      </w:r>
      <w:r w:rsidR="00A41F65" w:rsidRPr="0092711B">
        <w:t>raduates</w:t>
      </w:r>
      <w:r w:rsidR="006424A9" w:rsidRPr="0092711B">
        <w:t xml:space="preserve"> </w:t>
      </w:r>
      <w:r w:rsidR="00A41F65" w:rsidRPr="0092711B">
        <w:t>to:</w:t>
      </w:r>
    </w:p>
    <w:p w14:paraId="3F1BF916" w14:textId="6DC4A160" w:rsidR="002D2C97" w:rsidRPr="0092711B" w:rsidRDefault="002D2C97" w:rsidP="0092711B">
      <w:pPr>
        <w:pStyle w:val="ListParagraph"/>
        <w:numPr>
          <w:ilvl w:val="0"/>
          <w:numId w:val="22"/>
        </w:numPr>
      </w:pPr>
      <w:r w:rsidRPr="0092711B">
        <w:t>Exegete</w:t>
      </w:r>
      <w:r w:rsidR="006424A9" w:rsidRPr="0092711B">
        <w:t xml:space="preserve"> </w:t>
      </w:r>
      <w:r w:rsidRPr="0092711B">
        <w:t>Scripture</w:t>
      </w:r>
      <w:r w:rsidR="006424A9" w:rsidRPr="0092711B">
        <w:t xml:space="preserve"> </w:t>
      </w:r>
      <w:r w:rsidRPr="0092711B">
        <w:t>accurately,</w:t>
      </w:r>
      <w:r w:rsidR="006424A9" w:rsidRPr="0092711B">
        <w:t xml:space="preserve"> </w:t>
      </w:r>
      <w:r w:rsidRPr="0092711B">
        <w:t>employing</w:t>
      </w:r>
      <w:r w:rsidR="006424A9" w:rsidRPr="0092711B">
        <w:t xml:space="preserve"> </w:t>
      </w:r>
      <w:r w:rsidRPr="0092711B">
        <w:t>understanding</w:t>
      </w:r>
      <w:r w:rsidR="006424A9" w:rsidRPr="0092711B">
        <w:t xml:space="preserve"> </w:t>
      </w:r>
      <w:r w:rsidRPr="0092711B">
        <w:t>of</w:t>
      </w:r>
      <w:r w:rsidR="006424A9" w:rsidRPr="0092711B">
        <w:t xml:space="preserve"> </w:t>
      </w:r>
      <w:r w:rsidRPr="0092711B">
        <w:t>the</w:t>
      </w:r>
      <w:r w:rsidR="006424A9" w:rsidRPr="0092711B">
        <w:t xml:space="preserve"> </w:t>
      </w:r>
      <w:r w:rsidRPr="0092711B">
        <w:t>original</w:t>
      </w:r>
      <w:r w:rsidR="006424A9" w:rsidRPr="0092711B">
        <w:t xml:space="preserve"> </w:t>
      </w:r>
      <w:r w:rsidRPr="0092711B">
        <w:t>languages,</w:t>
      </w:r>
      <w:r w:rsidR="006424A9" w:rsidRPr="0092711B">
        <w:t xml:space="preserve"> </w:t>
      </w:r>
      <w:r w:rsidRPr="0092711B">
        <w:t>historical</w:t>
      </w:r>
      <w:r w:rsidR="006424A9" w:rsidRPr="0092711B">
        <w:t xml:space="preserve"> </w:t>
      </w:r>
      <w:r w:rsidRPr="0092711B">
        <w:t>contexts,</w:t>
      </w:r>
      <w:r w:rsidR="006424A9" w:rsidRPr="0092711B">
        <w:t xml:space="preserve"> </w:t>
      </w:r>
      <w:r w:rsidRPr="0092711B">
        <w:t>and</w:t>
      </w:r>
      <w:r w:rsidR="006424A9" w:rsidRPr="0092711B">
        <w:t xml:space="preserve"> </w:t>
      </w:r>
      <w:r w:rsidRPr="0092711B">
        <w:t>literary</w:t>
      </w:r>
      <w:r w:rsidR="006424A9" w:rsidRPr="0092711B">
        <w:t xml:space="preserve"> </w:t>
      </w:r>
      <w:r w:rsidRPr="0092711B">
        <w:t>genres.</w:t>
      </w:r>
    </w:p>
    <w:p w14:paraId="2F2F8EFE" w14:textId="6410B309" w:rsidR="002D2C97" w:rsidRPr="0092711B" w:rsidRDefault="002D2C97" w:rsidP="0092711B">
      <w:pPr>
        <w:pStyle w:val="ListParagraph"/>
        <w:numPr>
          <w:ilvl w:val="0"/>
          <w:numId w:val="22"/>
        </w:numPr>
      </w:pPr>
      <w:r w:rsidRPr="0092711B">
        <w:t>Articulate</w:t>
      </w:r>
      <w:r w:rsidR="006424A9" w:rsidRPr="0092711B">
        <w:t xml:space="preserve"> </w:t>
      </w:r>
      <w:r w:rsidRPr="0092711B">
        <w:t>the</w:t>
      </w:r>
      <w:r w:rsidR="006424A9" w:rsidRPr="0092711B">
        <w:t xml:space="preserve"> </w:t>
      </w:r>
      <w:r w:rsidRPr="0092711B">
        <w:t>system</w:t>
      </w:r>
      <w:r w:rsidR="006424A9" w:rsidRPr="0092711B">
        <w:t xml:space="preserve"> </w:t>
      </w:r>
      <w:r w:rsidRPr="0092711B">
        <w:t>and</w:t>
      </w:r>
      <w:r w:rsidR="006424A9" w:rsidRPr="0092711B">
        <w:t xml:space="preserve"> </w:t>
      </w:r>
      <w:r w:rsidRPr="0092711B">
        <w:t>history</w:t>
      </w:r>
      <w:r w:rsidR="006424A9" w:rsidRPr="0092711B">
        <w:t xml:space="preserve"> </w:t>
      </w:r>
      <w:r w:rsidRPr="0092711B">
        <w:t>of</w:t>
      </w:r>
      <w:r w:rsidR="006424A9" w:rsidRPr="0092711B">
        <w:t xml:space="preserve"> </w:t>
      </w:r>
      <w:r w:rsidRPr="0092711B">
        <w:t>doctrine</w:t>
      </w:r>
      <w:r w:rsidR="006424A9" w:rsidRPr="0092711B">
        <w:t xml:space="preserve"> </w:t>
      </w:r>
      <w:r w:rsidRPr="0092711B">
        <w:t>of</w:t>
      </w:r>
      <w:r w:rsidR="006424A9" w:rsidRPr="0092711B">
        <w:t xml:space="preserve"> </w:t>
      </w:r>
      <w:r w:rsidRPr="0092711B">
        <w:t>confessional</w:t>
      </w:r>
      <w:r w:rsidR="006424A9" w:rsidRPr="0092711B">
        <w:t xml:space="preserve"> </w:t>
      </w:r>
      <w:r w:rsidRPr="0092711B">
        <w:t>Reformed</w:t>
      </w:r>
      <w:r w:rsidR="006424A9" w:rsidRPr="0092711B">
        <w:t xml:space="preserve"> </w:t>
      </w:r>
      <w:r w:rsidRPr="0092711B">
        <w:t>theology.</w:t>
      </w:r>
    </w:p>
    <w:p w14:paraId="4E8D837C" w14:textId="6FA7AB10" w:rsidR="002D2C97" w:rsidRPr="0092711B" w:rsidRDefault="002D2C97" w:rsidP="0092711B">
      <w:pPr>
        <w:pStyle w:val="ListParagraph"/>
        <w:numPr>
          <w:ilvl w:val="0"/>
          <w:numId w:val="22"/>
        </w:numPr>
      </w:pPr>
      <w:r w:rsidRPr="0092711B">
        <w:t>Demonstrate</w:t>
      </w:r>
      <w:r w:rsidR="006424A9" w:rsidRPr="0092711B">
        <w:t xml:space="preserve"> </w:t>
      </w:r>
      <w:r w:rsidRPr="0092711B">
        <w:t>advanced</w:t>
      </w:r>
      <w:r w:rsidR="006424A9" w:rsidRPr="0092711B">
        <w:t xml:space="preserve"> </w:t>
      </w:r>
      <w:r w:rsidRPr="0092711B">
        <w:t>knowledge</w:t>
      </w:r>
      <w:r w:rsidR="006424A9" w:rsidRPr="0092711B">
        <w:t xml:space="preserve"> </w:t>
      </w:r>
      <w:r w:rsidRPr="0092711B">
        <w:t>in</w:t>
      </w:r>
      <w:r w:rsidR="006424A9" w:rsidRPr="0092711B">
        <w:t xml:space="preserve"> </w:t>
      </w:r>
      <w:r w:rsidRPr="0092711B">
        <w:t>the</w:t>
      </w:r>
      <w:r w:rsidR="006424A9" w:rsidRPr="0092711B">
        <w:t xml:space="preserve"> </w:t>
      </w:r>
      <w:r w:rsidRPr="0092711B">
        <w:t>student’s</w:t>
      </w:r>
      <w:r w:rsidR="006424A9" w:rsidRPr="0092711B">
        <w:t xml:space="preserve"> </w:t>
      </w:r>
      <w:r w:rsidRPr="0092711B">
        <w:t>chosen</w:t>
      </w:r>
      <w:r w:rsidR="006424A9" w:rsidRPr="0092711B">
        <w:t xml:space="preserve"> </w:t>
      </w:r>
      <w:r w:rsidRPr="0092711B">
        <w:t>and</w:t>
      </w:r>
      <w:r w:rsidR="006424A9" w:rsidRPr="0092711B">
        <w:t xml:space="preserve"> </w:t>
      </w:r>
      <w:r w:rsidRPr="0092711B">
        <w:t>related</w:t>
      </w:r>
      <w:r w:rsidR="006424A9" w:rsidRPr="0092711B">
        <w:t xml:space="preserve"> </w:t>
      </w:r>
      <w:r w:rsidRPr="0092711B">
        <w:t>fields</w:t>
      </w:r>
      <w:r w:rsidR="006424A9" w:rsidRPr="0092711B">
        <w:t xml:space="preserve"> </w:t>
      </w:r>
      <w:r w:rsidRPr="0092711B">
        <w:t>of</w:t>
      </w:r>
      <w:r w:rsidR="006424A9" w:rsidRPr="0092711B">
        <w:t xml:space="preserve"> </w:t>
      </w:r>
      <w:r w:rsidRPr="0092711B">
        <w:t>study.</w:t>
      </w:r>
    </w:p>
    <w:p w14:paraId="78D4B106" w14:textId="1BD1861E" w:rsidR="00A41F65" w:rsidRPr="0092711B" w:rsidRDefault="002D2C97" w:rsidP="0092711B">
      <w:pPr>
        <w:pStyle w:val="ListParagraph"/>
        <w:numPr>
          <w:ilvl w:val="0"/>
          <w:numId w:val="22"/>
        </w:numPr>
      </w:pPr>
      <w:r w:rsidRPr="0092711B">
        <w:t>Demonstrate</w:t>
      </w:r>
      <w:r w:rsidR="006424A9" w:rsidRPr="0092711B">
        <w:t xml:space="preserve"> </w:t>
      </w:r>
      <w:r w:rsidRPr="0092711B">
        <w:t>academic</w:t>
      </w:r>
      <w:r w:rsidR="006424A9" w:rsidRPr="0092711B">
        <w:t xml:space="preserve"> </w:t>
      </w:r>
      <w:r w:rsidRPr="0092711B">
        <w:t>competence</w:t>
      </w:r>
      <w:r w:rsidR="006424A9" w:rsidRPr="0092711B">
        <w:t xml:space="preserve"> </w:t>
      </w:r>
      <w:r w:rsidRPr="0092711B">
        <w:t>in</w:t>
      </w:r>
      <w:r w:rsidR="006424A9" w:rsidRPr="0092711B">
        <w:t xml:space="preserve"> </w:t>
      </w:r>
      <w:r w:rsidRPr="0092711B">
        <w:t>the</w:t>
      </w:r>
      <w:r w:rsidR="006424A9" w:rsidRPr="0092711B">
        <w:t xml:space="preserve"> </w:t>
      </w:r>
      <w:r w:rsidRPr="0092711B">
        <w:t>student’s</w:t>
      </w:r>
      <w:r w:rsidR="006424A9" w:rsidRPr="0092711B">
        <w:t xml:space="preserve"> </w:t>
      </w:r>
      <w:r w:rsidRPr="0092711B">
        <w:t>chosen</w:t>
      </w:r>
      <w:r w:rsidR="006424A9" w:rsidRPr="0092711B">
        <w:t xml:space="preserve"> </w:t>
      </w:r>
      <w:r w:rsidRPr="0092711B">
        <w:t>discipline,</w:t>
      </w:r>
      <w:r w:rsidR="006424A9" w:rsidRPr="0092711B">
        <w:t xml:space="preserve"> </w:t>
      </w:r>
      <w:r w:rsidRPr="0092711B">
        <w:t>including</w:t>
      </w:r>
      <w:r w:rsidR="006424A9" w:rsidRPr="0092711B">
        <w:t xml:space="preserve"> </w:t>
      </w:r>
      <w:r w:rsidRPr="0092711B">
        <w:t>proficiency</w:t>
      </w:r>
      <w:r w:rsidR="006424A9" w:rsidRPr="0092711B">
        <w:t xml:space="preserve"> </w:t>
      </w:r>
      <w:r w:rsidRPr="0092711B">
        <w:t>in</w:t>
      </w:r>
      <w:r w:rsidR="006424A9" w:rsidRPr="0092711B">
        <w:t xml:space="preserve"> </w:t>
      </w:r>
      <w:r w:rsidRPr="0092711B">
        <w:t>producing</w:t>
      </w:r>
      <w:r w:rsidR="006424A9" w:rsidRPr="0092711B">
        <w:t xml:space="preserve"> </w:t>
      </w:r>
      <w:r w:rsidRPr="0092711B">
        <w:t>scholarly</w:t>
      </w:r>
      <w:r w:rsidR="006424A9" w:rsidRPr="0092711B">
        <w:t xml:space="preserve"> </w:t>
      </w:r>
      <w:r w:rsidRPr="0092711B">
        <w:t>work.</w:t>
      </w:r>
    </w:p>
    <w:p w14:paraId="2833D064" w14:textId="05F6E55B" w:rsidR="00F95B59" w:rsidRPr="0092711B" w:rsidRDefault="00977214" w:rsidP="0092711B">
      <w:pPr>
        <w:pStyle w:val="Heading1"/>
      </w:pPr>
      <w:r w:rsidRPr="0092711B">
        <w:t>Course</w:t>
      </w:r>
      <w:r w:rsidR="006424A9" w:rsidRPr="0092711B">
        <w:t xml:space="preserve"> </w:t>
      </w:r>
      <w:r w:rsidR="00FD6561" w:rsidRPr="0092711B">
        <w:t>Purpose</w:t>
      </w:r>
    </w:p>
    <w:p w14:paraId="7D3B27E8" w14:textId="4E2DE185" w:rsidR="003F5764" w:rsidRPr="0092711B" w:rsidRDefault="00571AF8" w:rsidP="0092711B">
      <w:r w:rsidRPr="0092711B">
        <w:rPr>
          <w:rStyle w:val="Emphasis"/>
          <w:i w:val="0"/>
        </w:rPr>
        <w:t>The</w:t>
      </w:r>
      <w:r w:rsidR="006424A9" w:rsidRPr="0092711B">
        <w:rPr>
          <w:rStyle w:val="Emphasis"/>
          <w:i w:val="0"/>
        </w:rPr>
        <w:t xml:space="preserve"> </w:t>
      </w:r>
      <w:r w:rsidRPr="0092711B">
        <w:rPr>
          <w:rStyle w:val="Emphasis"/>
          <w:i w:val="0"/>
        </w:rPr>
        <w:t>purpose</w:t>
      </w:r>
      <w:r w:rsidR="006424A9" w:rsidRPr="0092711B">
        <w:rPr>
          <w:rStyle w:val="Emphasis"/>
          <w:i w:val="0"/>
        </w:rPr>
        <w:t xml:space="preserve"> </w:t>
      </w:r>
      <w:r w:rsidRPr="0092711B">
        <w:rPr>
          <w:rStyle w:val="Emphasis"/>
          <w:i w:val="0"/>
        </w:rPr>
        <w:t>of</w:t>
      </w:r>
      <w:r w:rsidR="006424A9" w:rsidRPr="0092711B">
        <w:rPr>
          <w:rStyle w:val="Emphasis"/>
          <w:i w:val="0"/>
        </w:rPr>
        <w:t xml:space="preserve"> </w:t>
      </w:r>
      <w:r w:rsidRPr="0092711B">
        <w:rPr>
          <w:rStyle w:val="Emphasis"/>
          <w:i w:val="0"/>
        </w:rPr>
        <w:t>this</w:t>
      </w:r>
      <w:r w:rsidR="006424A9" w:rsidRPr="0092711B">
        <w:rPr>
          <w:rStyle w:val="Emphasis"/>
          <w:i w:val="0"/>
        </w:rPr>
        <w:t xml:space="preserve"> </w:t>
      </w:r>
      <w:r w:rsidRPr="0092711B">
        <w:rPr>
          <w:rStyle w:val="Emphasis"/>
          <w:i w:val="0"/>
        </w:rPr>
        <w:t>course</w:t>
      </w:r>
      <w:r w:rsidR="006424A9" w:rsidRPr="0092711B">
        <w:rPr>
          <w:rStyle w:val="Emphasis"/>
          <w:i w:val="0"/>
        </w:rPr>
        <w:t xml:space="preserve"> </w:t>
      </w:r>
      <w:r w:rsidR="0072559A" w:rsidRPr="0092711B">
        <w:rPr>
          <w:rStyle w:val="Emphasis"/>
          <w:i w:val="0"/>
        </w:rPr>
        <w:t xml:space="preserve">is to </w:t>
      </w:r>
      <w:r w:rsidR="00FA5B6B" w:rsidRPr="0092711B">
        <w:rPr>
          <w:rStyle w:val="Emphasis"/>
          <w:i w:val="0"/>
        </w:rPr>
        <w:t>introduce students to the major exegetical questions in Romans 1-8</w:t>
      </w:r>
      <w:r w:rsidR="00EB3A51" w:rsidRPr="0092711B">
        <w:rPr>
          <w:rStyle w:val="Emphasis"/>
          <w:i w:val="0"/>
        </w:rPr>
        <w:t xml:space="preserve">, and to </w:t>
      </w:r>
      <w:r w:rsidR="00F55EBD" w:rsidRPr="0092711B">
        <w:rPr>
          <w:rStyle w:val="Emphasis"/>
          <w:i w:val="0"/>
        </w:rPr>
        <w:t xml:space="preserve">compare the Reformed interpretation </w:t>
      </w:r>
      <w:r w:rsidR="00466E1A" w:rsidRPr="0092711B">
        <w:rPr>
          <w:rStyle w:val="Emphasis"/>
          <w:i w:val="0"/>
        </w:rPr>
        <w:t>of the crucial passages with other interpretations</w:t>
      </w:r>
      <w:r w:rsidR="0047260F">
        <w:rPr>
          <w:rStyle w:val="Emphasis"/>
          <w:i w:val="0"/>
        </w:rPr>
        <w:t>. M</w:t>
      </w:r>
      <w:r w:rsidR="009E3480" w:rsidRPr="0092711B">
        <w:rPr>
          <w:rStyle w:val="Emphasis"/>
          <w:i w:val="0"/>
        </w:rPr>
        <w:t>ore generally</w:t>
      </w:r>
      <w:r w:rsidR="00466E1A" w:rsidRPr="0092711B">
        <w:rPr>
          <w:rStyle w:val="Emphasis"/>
          <w:i w:val="0"/>
        </w:rPr>
        <w:t xml:space="preserve">, </w:t>
      </w:r>
      <w:r w:rsidR="0047260F">
        <w:rPr>
          <w:rStyle w:val="Emphasis"/>
          <w:i w:val="0"/>
        </w:rPr>
        <w:t xml:space="preserve">it is </w:t>
      </w:r>
      <w:r w:rsidR="009E3480" w:rsidRPr="0092711B">
        <w:rPr>
          <w:rStyle w:val="Emphasis"/>
          <w:i w:val="0"/>
        </w:rPr>
        <w:t>to teach students how to do careful exegesis</w:t>
      </w:r>
      <w:r w:rsidRPr="0092711B">
        <w:rPr>
          <w:rStyle w:val="Emphasis"/>
          <w:i w:val="0"/>
        </w:rPr>
        <w:t>.</w:t>
      </w:r>
      <w:r w:rsidR="006424A9" w:rsidRPr="0092711B">
        <w:rPr>
          <w:rStyle w:val="Emphasis"/>
          <w:i w:val="0"/>
        </w:rPr>
        <w:t xml:space="preserve"> </w:t>
      </w:r>
      <w:r w:rsidRPr="0092711B">
        <w:rPr>
          <w:rStyle w:val="Emphasis"/>
          <w:i w:val="0"/>
        </w:rPr>
        <w:t>This</w:t>
      </w:r>
      <w:r w:rsidR="006424A9" w:rsidRPr="0092711B">
        <w:rPr>
          <w:rStyle w:val="Emphasis"/>
          <w:i w:val="0"/>
        </w:rPr>
        <w:t xml:space="preserve"> </w:t>
      </w:r>
      <w:r w:rsidRPr="0092711B">
        <w:rPr>
          <w:rStyle w:val="Emphasis"/>
          <w:i w:val="0"/>
        </w:rPr>
        <w:t>course</w:t>
      </w:r>
      <w:r w:rsidR="006424A9" w:rsidRPr="0092711B">
        <w:rPr>
          <w:rStyle w:val="Emphasis"/>
          <w:i w:val="0"/>
        </w:rPr>
        <w:t xml:space="preserve"> </w:t>
      </w:r>
      <w:r w:rsidRPr="0092711B">
        <w:rPr>
          <w:rStyle w:val="Emphasis"/>
          <w:i w:val="0"/>
        </w:rPr>
        <w:t>will</w:t>
      </w:r>
      <w:r w:rsidR="006424A9" w:rsidRPr="0092711B">
        <w:rPr>
          <w:rStyle w:val="Emphasis"/>
          <w:i w:val="0"/>
        </w:rPr>
        <w:t xml:space="preserve"> </w:t>
      </w:r>
      <w:r w:rsidRPr="0092711B">
        <w:rPr>
          <w:rStyle w:val="Emphasis"/>
          <w:i w:val="0"/>
        </w:rPr>
        <w:t>set</w:t>
      </w:r>
      <w:r w:rsidR="006424A9" w:rsidRPr="0092711B">
        <w:rPr>
          <w:rStyle w:val="Emphasis"/>
          <w:i w:val="0"/>
        </w:rPr>
        <w:t xml:space="preserve"> </w:t>
      </w:r>
      <w:r w:rsidR="00AA631B">
        <w:rPr>
          <w:rStyle w:val="Emphasis"/>
          <w:i w:val="0"/>
        </w:rPr>
        <w:t>Romans</w:t>
      </w:r>
      <w:r w:rsidR="006424A9" w:rsidRPr="0092711B">
        <w:rPr>
          <w:rStyle w:val="Emphasis"/>
          <w:i w:val="0"/>
        </w:rPr>
        <w:t xml:space="preserve"> </w:t>
      </w:r>
      <w:r w:rsidRPr="0092711B">
        <w:rPr>
          <w:rStyle w:val="Emphasis"/>
          <w:i w:val="0"/>
        </w:rPr>
        <w:t>within</w:t>
      </w:r>
      <w:r w:rsidR="006424A9" w:rsidRPr="0092711B">
        <w:rPr>
          <w:rStyle w:val="Emphasis"/>
          <w:i w:val="0"/>
        </w:rPr>
        <w:t xml:space="preserve"> </w:t>
      </w:r>
      <w:r w:rsidRPr="0092711B">
        <w:rPr>
          <w:rStyle w:val="Emphasis"/>
          <w:i w:val="0"/>
        </w:rPr>
        <w:t>the</w:t>
      </w:r>
      <w:r w:rsidR="006424A9" w:rsidRPr="0092711B">
        <w:rPr>
          <w:rStyle w:val="Emphasis"/>
          <w:i w:val="0"/>
        </w:rPr>
        <w:t xml:space="preserve"> </w:t>
      </w:r>
      <w:r w:rsidRPr="0092711B">
        <w:rPr>
          <w:rStyle w:val="Emphasis"/>
          <w:i w:val="0"/>
        </w:rPr>
        <w:t>broader</w:t>
      </w:r>
      <w:r w:rsidR="006424A9" w:rsidRPr="0092711B">
        <w:rPr>
          <w:rStyle w:val="Emphasis"/>
          <w:i w:val="0"/>
        </w:rPr>
        <w:t xml:space="preserve"> </w:t>
      </w:r>
      <w:r w:rsidRPr="0092711B">
        <w:rPr>
          <w:rStyle w:val="Emphasis"/>
          <w:i w:val="0"/>
        </w:rPr>
        <w:t>context</w:t>
      </w:r>
      <w:r w:rsidR="006424A9" w:rsidRPr="0092711B">
        <w:rPr>
          <w:rStyle w:val="Emphasis"/>
          <w:i w:val="0"/>
        </w:rPr>
        <w:t xml:space="preserve"> </w:t>
      </w:r>
      <w:r w:rsidRPr="0092711B">
        <w:rPr>
          <w:rStyle w:val="Emphasis"/>
          <w:i w:val="0"/>
        </w:rPr>
        <w:t>of</w:t>
      </w:r>
      <w:r w:rsidR="006424A9" w:rsidRPr="0092711B">
        <w:rPr>
          <w:rStyle w:val="Emphasis"/>
          <w:i w:val="0"/>
        </w:rPr>
        <w:t xml:space="preserve"> </w:t>
      </w:r>
      <w:r w:rsidR="00B32293" w:rsidRPr="0092711B">
        <w:rPr>
          <w:rStyle w:val="Emphasis"/>
          <w:i w:val="0"/>
        </w:rPr>
        <w:t>Paul’s doctrine of God</w:t>
      </w:r>
      <w:r w:rsidRPr="0092711B">
        <w:rPr>
          <w:rStyle w:val="Emphasis"/>
          <w:i w:val="0"/>
        </w:rPr>
        <w:t>.</w:t>
      </w:r>
      <w:r w:rsidR="006424A9" w:rsidRPr="0092711B">
        <w:rPr>
          <w:rStyle w:val="Emphasis"/>
          <w:i w:val="0"/>
        </w:rPr>
        <w:t xml:space="preserve"> </w:t>
      </w:r>
    </w:p>
    <w:p w14:paraId="58103265" w14:textId="4BF17B87" w:rsidR="00FD6561" w:rsidRPr="0092711B" w:rsidRDefault="00FD6561" w:rsidP="0092711B">
      <w:pPr>
        <w:pStyle w:val="Heading1"/>
      </w:pPr>
      <w:r w:rsidRPr="0092711B">
        <w:t>Course</w:t>
      </w:r>
      <w:r w:rsidR="006424A9" w:rsidRPr="0092711B">
        <w:t xml:space="preserve"> </w:t>
      </w:r>
      <w:r w:rsidRPr="0092711B">
        <w:t>Description</w:t>
      </w:r>
    </w:p>
    <w:p w14:paraId="08739ADF" w14:textId="4D54E9AE" w:rsidR="00FD6561" w:rsidRPr="0092711B" w:rsidRDefault="004C77F8" w:rsidP="0092711B">
      <w:pPr>
        <w:rPr>
          <w:rStyle w:val="Emphasis"/>
          <w:i w:val="0"/>
        </w:rPr>
      </w:pPr>
      <w:r>
        <w:rPr>
          <w:rStyle w:val="Emphasis"/>
          <w:i w:val="0"/>
        </w:rPr>
        <w:t xml:space="preserve">The professor will prepare a series of questions on each chapter of Romans 1-8. Students will </w:t>
      </w:r>
      <w:r w:rsidR="00A82568">
        <w:rPr>
          <w:rStyle w:val="Emphasis"/>
          <w:i w:val="0"/>
        </w:rPr>
        <w:t>prepare the answers that i</w:t>
      </w:r>
      <w:r w:rsidR="0042657F">
        <w:rPr>
          <w:rStyle w:val="Emphasis"/>
          <w:i w:val="0"/>
        </w:rPr>
        <w:t>mportant</w:t>
      </w:r>
      <w:r w:rsidR="00A82568">
        <w:rPr>
          <w:rStyle w:val="Emphasis"/>
          <w:i w:val="0"/>
        </w:rPr>
        <w:t xml:space="preserve"> commen</w:t>
      </w:r>
      <w:r w:rsidR="0042657F">
        <w:rPr>
          <w:rStyle w:val="Emphasis"/>
          <w:i w:val="0"/>
        </w:rPr>
        <w:t>t</w:t>
      </w:r>
      <w:r w:rsidR="00A82568">
        <w:rPr>
          <w:rStyle w:val="Emphasis"/>
          <w:i w:val="0"/>
        </w:rPr>
        <w:t xml:space="preserve">ators </w:t>
      </w:r>
      <w:r w:rsidR="0042657F">
        <w:rPr>
          <w:rStyle w:val="Emphasis"/>
          <w:i w:val="0"/>
        </w:rPr>
        <w:t>give. These answers will then be discussed in class.</w:t>
      </w:r>
    </w:p>
    <w:p w14:paraId="24D2E47D" w14:textId="41A13331" w:rsidR="00977214" w:rsidRPr="0092711B" w:rsidRDefault="00977214" w:rsidP="0092711B">
      <w:pPr>
        <w:pStyle w:val="Heading1"/>
      </w:pPr>
      <w:r w:rsidRPr="0092711B">
        <w:t>Course</w:t>
      </w:r>
      <w:r w:rsidR="006424A9" w:rsidRPr="0092711B">
        <w:t xml:space="preserve"> </w:t>
      </w:r>
      <w:r w:rsidRPr="0092711B">
        <w:t>Objectives</w:t>
      </w:r>
    </w:p>
    <w:p w14:paraId="360019AB" w14:textId="60796789" w:rsidR="00DE406D" w:rsidRPr="0092711B" w:rsidRDefault="00657F87" w:rsidP="0092711B">
      <w:r w:rsidRPr="0092711B">
        <w:t>O</w:t>
      </w:r>
      <w:r w:rsidR="004B1366" w:rsidRPr="0092711B">
        <w:t>bjectives</w:t>
      </w:r>
      <w:r w:rsidR="006424A9" w:rsidRPr="0092711B">
        <w:t xml:space="preserve"> </w:t>
      </w:r>
      <w:r w:rsidRPr="0092711B">
        <w:t>of</w:t>
      </w:r>
      <w:r w:rsidR="006424A9" w:rsidRPr="0092711B">
        <w:t xml:space="preserve"> </w:t>
      </w:r>
      <w:r w:rsidRPr="0092711B">
        <w:t>this</w:t>
      </w:r>
      <w:r w:rsidR="006424A9" w:rsidRPr="0092711B">
        <w:t xml:space="preserve"> </w:t>
      </w:r>
      <w:r w:rsidRPr="0092711B">
        <w:t>course</w:t>
      </w:r>
      <w:r w:rsidR="006424A9" w:rsidRPr="0092711B">
        <w:t xml:space="preserve"> </w:t>
      </w:r>
      <w:r w:rsidR="004B1366" w:rsidRPr="0092711B">
        <w:t>include</w:t>
      </w:r>
      <w:r w:rsidR="006424A9" w:rsidRPr="0092711B">
        <w:t xml:space="preserve"> </w:t>
      </w:r>
      <w:r w:rsidR="004B1366" w:rsidRPr="0092711B">
        <w:t>the</w:t>
      </w:r>
      <w:r w:rsidR="006424A9" w:rsidRPr="0092711B">
        <w:t xml:space="preserve"> </w:t>
      </w:r>
      <w:r w:rsidR="004B1366" w:rsidRPr="0092711B">
        <w:t>following:</w:t>
      </w:r>
    </w:p>
    <w:p w14:paraId="59C0B177" w14:textId="660FECAF" w:rsidR="00DE406D" w:rsidRPr="0092711B" w:rsidRDefault="00A7724F" w:rsidP="0092711B">
      <w:pPr>
        <w:pStyle w:val="ListParagraph"/>
        <w:numPr>
          <w:ilvl w:val="0"/>
          <w:numId w:val="17"/>
        </w:numPr>
      </w:pPr>
      <w:r w:rsidRPr="0092711B">
        <w:rPr>
          <w:rStyle w:val="Emphasis"/>
          <w:i w:val="0"/>
        </w:rPr>
        <w:t>To</w:t>
      </w:r>
      <w:r w:rsidR="006424A9" w:rsidRPr="0092711B">
        <w:rPr>
          <w:rStyle w:val="Emphasis"/>
          <w:i w:val="0"/>
        </w:rPr>
        <w:t xml:space="preserve"> </w:t>
      </w:r>
      <w:r w:rsidRPr="0092711B">
        <w:rPr>
          <w:rStyle w:val="Emphasis"/>
          <w:i w:val="0"/>
        </w:rPr>
        <w:t>acquaint</w:t>
      </w:r>
      <w:r w:rsidR="006424A9" w:rsidRPr="0092711B">
        <w:rPr>
          <w:rStyle w:val="Emphasis"/>
          <w:i w:val="0"/>
        </w:rPr>
        <w:t xml:space="preserve"> </w:t>
      </w:r>
      <w:r w:rsidRPr="0092711B">
        <w:rPr>
          <w:rStyle w:val="Emphasis"/>
          <w:i w:val="0"/>
        </w:rPr>
        <w:t>students</w:t>
      </w:r>
      <w:r w:rsidR="006424A9" w:rsidRPr="0092711B">
        <w:rPr>
          <w:rStyle w:val="Emphasis"/>
          <w:i w:val="0"/>
        </w:rPr>
        <w:t xml:space="preserve"> </w:t>
      </w:r>
      <w:r w:rsidRPr="0092711B">
        <w:rPr>
          <w:rStyle w:val="Emphasis"/>
          <w:i w:val="0"/>
        </w:rPr>
        <w:t>with</w:t>
      </w:r>
      <w:r w:rsidR="006424A9" w:rsidRPr="0092711B">
        <w:rPr>
          <w:rStyle w:val="Emphasis"/>
          <w:i w:val="0"/>
        </w:rPr>
        <w:t xml:space="preserve"> </w:t>
      </w:r>
      <w:r w:rsidRPr="0092711B">
        <w:rPr>
          <w:rStyle w:val="Emphasis"/>
          <w:i w:val="0"/>
        </w:rPr>
        <w:t>the</w:t>
      </w:r>
      <w:r w:rsidR="006424A9" w:rsidRPr="0092711B">
        <w:rPr>
          <w:rStyle w:val="Emphasis"/>
          <w:i w:val="0"/>
        </w:rPr>
        <w:t xml:space="preserve"> </w:t>
      </w:r>
      <w:r w:rsidR="00E8706E">
        <w:rPr>
          <w:rStyle w:val="Emphasis"/>
          <w:i w:val="0"/>
        </w:rPr>
        <w:t xml:space="preserve">Book of Romans </w:t>
      </w:r>
      <w:r w:rsidR="00FD6561" w:rsidRPr="0092711B">
        <w:rPr>
          <w:rStyle w:val="Emphasis"/>
          <w:i w:val="0"/>
        </w:rPr>
        <w:t>(Supports</w:t>
      </w:r>
      <w:r w:rsidR="006424A9" w:rsidRPr="0092711B">
        <w:rPr>
          <w:rStyle w:val="Emphasis"/>
          <w:i w:val="0"/>
        </w:rPr>
        <w:t xml:space="preserve"> </w:t>
      </w:r>
      <w:r w:rsidR="00D75008" w:rsidRPr="0092711B">
        <w:rPr>
          <w:rStyle w:val="Emphasis"/>
          <w:i w:val="0"/>
        </w:rPr>
        <w:t>SLOs</w:t>
      </w:r>
      <w:r w:rsidR="006424A9" w:rsidRPr="0092711B">
        <w:rPr>
          <w:rStyle w:val="Emphasis"/>
          <w:i w:val="0"/>
        </w:rPr>
        <w:t xml:space="preserve"> </w:t>
      </w:r>
      <w:r w:rsidR="00327EC0" w:rsidRPr="0092711B">
        <w:rPr>
          <w:rStyle w:val="Emphasis"/>
          <w:i w:val="0"/>
        </w:rPr>
        <w:t>ThM</w:t>
      </w:r>
      <w:r w:rsidR="006424A9" w:rsidRPr="0092711B">
        <w:rPr>
          <w:rStyle w:val="Emphasis"/>
          <w:i w:val="0"/>
        </w:rPr>
        <w:t xml:space="preserve"> </w:t>
      </w:r>
      <w:r w:rsidR="00FD6561" w:rsidRPr="0092711B">
        <w:rPr>
          <w:rStyle w:val="Emphasis"/>
          <w:i w:val="0"/>
        </w:rPr>
        <w:t>1).</w:t>
      </w:r>
    </w:p>
    <w:p w14:paraId="1520E399" w14:textId="119D35AB" w:rsidR="007E0E50" w:rsidRPr="0092711B" w:rsidRDefault="00A7724F" w:rsidP="0092711B">
      <w:pPr>
        <w:pStyle w:val="ListParagraph"/>
        <w:numPr>
          <w:ilvl w:val="0"/>
          <w:numId w:val="17"/>
        </w:numPr>
        <w:rPr>
          <w:rStyle w:val="Emphasis"/>
          <w:i w:val="0"/>
          <w:iCs w:val="0"/>
        </w:rPr>
      </w:pPr>
      <w:r w:rsidRPr="0092711B">
        <w:rPr>
          <w:rStyle w:val="Emphasis"/>
          <w:i w:val="0"/>
        </w:rPr>
        <w:t>To</w:t>
      </w:r>
      <w:r w:rsidR="006424A9" w:rsidRPr="0092711B">
        <w:rPr>
          <w:rStyle w:val="Emphasis"/>
          <w:i w:val="0"/>
        </w:rPr>
        <w:t xml:space="preserve"> </w:t>
      </w:r>
      <w:r w:rsidR="00C25B1B">
        <w:rPr>
          <w:rStyle w:val="Emphasis"/>
          <w:i w:val="0"/>
        </w:rPr>
        <w:t xml:space="preserve">acquaint students with how Romans is interpreted in the Reformed Tradition and compare this to other interpretations. </w:t>
      </w:r>
      <w:r w:rsidR="00FD6561" w:rsidRPr="0092711B">
        <w:rPr>
          <w:rStyle w:val="Emphasis"/>
          <w:i w:val="0"/>
        </w:rPr>
        <w:t>(Supports</w:t>
      </w:r>
      <w:r w:rsidR="006424A9" w:rsidRPr="0092711B">
        <w:rPr>
          <w:rStyle w:val="Emphasis"/>
          <w:i w:val="0"/>
        </w:rPr>
        <w:t xml:space="preserve"> </w:t>
      </w:r>
      <w:r w:rsidR="00D75008" w:rsidRPr="0092711B">
        <w:rPr>
          <w:rStyle w:val="Emphasis"/>
          <w:i w:val="0"/>
        </w:rPr>
        <w:t>SLOs</w:t>
      </w:r>
      <w:r w:rsidR="006424A9" w:rsidRPr="0092711B">
        <w:rPr>
          <w:rStyle w:val="Emphasis"/>
          <w:i w:val="0"/>
        </w:rPr>
        <w:t xml:space="preserve"> </w:t>
      </w:r>
      <w:r w:rsidR="00327EC0" w:rsidRPr="0092711B">
        <w:rPr>
          <w:rStyle w:val="Emphasis"/>
          <w:i w:val="0"/>
        </w:rPr>
        <w:t>ThM</w:t>
      </w:r>
      <w:r w:rsidR="006424A9" w:rsidRPr="0092711B">
        <w:rPr>
          <w:rStyle w:val="Emphasis"/>
          <w:i w:val="0"/>
        </w:rPr>
        <w:t xml:space="preserve"> </w:t>
      </w:r>
      <w:r w:rsidR="002D2C97" w:rsidRPr="0092711B">
        <w:rPr>
          <w:rStyle w:val="Emphasis"/>
          <w:i w:val="0"/>
        </w:rPr>
        <w:t>2</w:t>
      </w:r>
      <w:r w:rsidR="002D3B0E" w:rsidRPr="0092711B">
        <w:rPr>
          <w:rStyle w:val="Emphasis"/>
          <w:i w:val="0"/>
        </w:rPr>
        <w:t>).</w:t>
      </w:r>
    </w:p>
    <w:p w14:paraId="59E2691F" w14:textId="06CF8424" w:rsidR="007E0E50" w:rsidRPr="0092711B" w:rsidRDefault="00A7724F" w:rsidP="0092711B">
      <w:pPr>
        <w:pStyle w:val="ListParagraph"/>
        <w:numPr>
          <w:ilvl w:val="0"/>
          <w:numId w:val="17"/>
        </w:numPr>
        <w:rPr>
          <w:rStyle w:val="Emphasis"/>
          <w:i w:val="0"/>
          <w:iCs w:val="0"/>
        </w:rPr>
      </w:pPr>
      <w:r w:rsidRPr="0092711B">
        <w:rPr>
          <w:rStyle w:val="Emphasis"/>
          <w:i w:val="0"/>
        </w:rPr>
        <w:t>To</w:t>
      </w:r>
      <w:r w:rsidR="006424A9" w:rsidRPr="0092711B">
        <w:rPr>
          <w:rStyle w:val="Emphasis"/>
          <w:i w:val="0"/>
        </w:rPr>
        <w:t xml:space="preserve"> </w:t>
      </w:r>
      <w:r w:rsidRPr="0092711B">
        <w:rPr>
          <w:rStyle w:val="Emphasis"/>
          <w:i w:val="0"/>
        </w:rPr>
        <w:t>engage,</w:t>
      </w:r>
      <w:r w:rsidR="006424A9" w:rsidRPr="0092711B">
        <w:rPr>
          <w:rStyle w:val="Emphasis"/>
          <w:i w:val="0"/>
        </w:rPr>
        <w:t xml:space="preserve"> </w:t>
      </w:r>
      <w:r w:rsidRPr="0092711B">
        <w:rPr>
          <w:rStyle w:val="Emphasis"/>
          <w:i w:val="0"/>
        </w:rPr>
        <w:t>critically</w:t>
      </w:r>
      <w:r w:rsidR="006424A9" w:rsidRPr="0092711B">
        <w:rPr>
          <w:rStyle w:val="Emphasis"/>
          <w:i w:val="0"/>
        </w:rPr>
        <w:t xml:space="preserve"> </w:t>
      </w:r>
      <w:r w:rsidRPr="0092711B">
        <w:rPr>
          <w:rStyle w:val="Emphasis"/>
          <w:i w:val="0"/>
        </w:rPr>
        <w:t>and</w:t>
      </w:r>
      <w:r w:rsidR="006424A9" w:rsidRPr="0092711B">
        <w:rPr>
          <w:rStyle w:val="Emphasis"/>
          <w:i w:val="0"/>
        </w:rPr>
        <w:t xml:space="preserve"> </w:t>
      </w:r>
      <w:r w:rsidRPr="0092711B">
        <w:rPr>
          <w:rStyle w:val="Emphasis"/>
          <w:i w:val="0"/>
        </w:rPr>
        <w:t>charitably,</w:t>
      </w:r>
      <w:r w:rsidR="006424A9" w:rsidRPr="0092711B">
        <w:rPr>
          <w:rStyle w:val="Emphasis"/>
          <w:i w:val="0"/>
        </w:rPr>
        <w:t xml:space="preserve"> </w:t>
      </w:r>
      <w:r w:rsidR="00C25B1B">
        <w:rPr>
          <w:rStyle w:val="Emphasis"/>
          <w:i w:val="0"/>
        </w:rPr>
        <w:t>with various interpretations of Paul</w:t>
      </w:r>
      <w:r w:rsidR="006424A9" w:rsidRPr="0092711B">
        <w:rPr>
          <w:rStyle w:val="Emphasis"/>
          <w:i w:val="0"/>
        </w:rPr>
        <w:t xml:space="preserve"> </w:t>
      </w:r>
      <w:r w:rsidR="00FD6561" w:rsidRPr="0092711B">
        <w:rPr>
          <w:rStyle w:val="Emphasis"/>
          <w:i w:val="0"/>
        </w:rPr>
        <w:t>(Supports</w:t>
      </w:r>
      <w:r w:rsidR="006424A9" w:rsidRPr="0092711B">
        <w:rPr>
          <w:rStyle w:val="Emphasis"/>
          <w:i w:val="0"/>
        </w:rPr>
        <w:t xml:space="preserve"> </w:t>
      </w:r>
      <w:r w:rsidR="00D75008" w:rsidRPr="0092711B">
        <w:rPr>
          <w:rStyle w:val="Emphasis"/>
          <w:i w:val="0"/>
        </w:rPr>
        <w:t>SLOs</w:t>
      </w:r>
      <w:r w:rsidR="006424A9" w:rsidRPr="0092711B">
        <w:rPr>
          <w:rStyle w:val="Emphasis"/>
          <w:i w:val="0"/>
        </w:rPr>
        <w:t xml:space="preserve"> </w:t>
      </w:r>
      <w:r w:rsidR="00327EC0" w:rsidRPr="0092711B">
        <w:rPr>
          <w:rStyle w:val="Emphasis"/>
          <w:i w:val="0"/>
        </w:rPr>
        <w:t>ThM</w:t>
      </w:r>
      <w:r w:rsidR="006424A9" w:rsidRPr="0092711B">
        <w:rPr>
          <w:rStyle w:val="Emphasis"/>
          <w:i w:val="0"/>
        </w:rPr>
        <w:t xml:space="preserve"> </w:t>
      </w:r>
      <w:r w:rsidR="002D2C97" w:rsidRPr="0092711B">
        <w:rPr>
          <w:rStyle w:val="Emphasis"/>
          <w:i w:val="0"/>
        </w:rPr>
        <w:t>3</w:t>
      </w:r>
      <w:r w:rsidR="002D3B0E" w:rsidRPr="0092711B">
        <w:rPr>
          <w:rStyle w:val="Emphasis"/>
          <w:i w:val="0"/>
        </w:rPr>
        <w:t>).</w:t>
      </w:r>
    </w:p>
    <w:p w14:paraId="071839EE" w14:textId="5B1F99FC" w:rsidR="007E0E50" w:rsidRPr="0092711B" w:rsidRDefault="00A7724F" w:rsidP="0092711B">
      <w:pPr>
        <w:pStyle w:val="ListParagraph"/>
        <w:numPr>
          <w:ilvl w:val="0"/>
          <w:numId w:val="17"/>
        </w:numPr>
        <w:rPr>
          <w:rStyle w:val="Emphasis"/>
          <w:i w:val="0"/>
          <w:iCs w:val="0"/>
        </w:rPr>
      </w:pPr>
      <w:r w:rsidRPr="0092711B">
        <w:rPr>
          <w:rStyle w:val="Emphasis"/>
          <w:i w:val="0"/>
        </w:rPr>
        <w:t>To</w:t>
      </w:r>
      <w:r w:rsidR="006424A9" w:rsidRPr="0092711B">
        <w:rPr>
          <w:rStyle w:val="Emphasis"/>
          <w:i w:val="0"/>
        </w:rPr>
        <w:t xml:space="preserve"> </w:t>
      </w:r>
      <w:r w:rsidRPr="0092711B">
        <w:rPr>
          <w:rStyle w:val="Emphasis"/>
          <w:i w:val="0"/>
        </w:rPr>
        <w:t>help</w:t>
      </w:r>
      <w:r w:rsidR="006424A9" w:rsidRPr="0092711B">
        <w:rPr>
          <w:rStyle w:val="Emphasis"/>
          <w:i w:val="0"/>
        </w:rPr>
        <w:t xml:space="preserve"> </w:t>
      </w:r>
      <w:r w:rsidRPr="0092711B">
        <w:rPr>
          <w:rStyle w:val="Emphasis"/>
          <w:i w:val="0"/>
        </w:rPr>
        <w:t>students</w:t>
      </w:r>
      <w:r w:rsidR="006424A9" w:rsidRPr="0092711B">
        <w:rPr>
          <w:rStyle w:val="Emphasis"/>
          <w:i w:val="0"/>
        </w:rPr>
        <w:t xml:space="preserve"> </w:t>
      </w:r>
      <w:r w:rsidR="000C2942">
        <w:rPr>
          <w:rStyle w:val="Emphasis"/>
          <w:i w:val="0"/>
        </w:rPr>
        <w:t>to preach from</w:t>
      </w:r>
      <w:r w:rsidR="006424A9" w:rsidRPr="0092711B">
        <w:rPr>
          <w:rStyle w:val="Emphasis"/>
          <w:i w:val="0"/>
        </w:rPr>
        <w:t xml:space="preserve"> </w:t>
      </w:r>
      <w:r w:rsidR="000C2942">
        <w:rPr>
          <w:rStyle w:val="Emphasis"/>
          <w:i w:val="0"/>
        </w:rPr>
        <w:t xml:space="preserve">Romans. </w:t>
      </w:r>
      <w:r w:rsidR="00FD6561" w:rsidRPr="0092711B">
        <w:rPr>
          <w:rStyle w:val="Emphasis"/>
          <w:i w:val="0"/>
        </w:rPr>
        <w:t>(Supports</w:t>
      </w:r>
      <w:r w:rsidR="006424A9" w:rsidRPr="0092711B">
        <w:rPr>
          <w:rStyle w:val="Emphasis"/>
          <w:i w:val="0"/>
        </w:rPr>
        <w:t xml:space="preserve"> </w:t>
      </w:r>
      <w:r w:rsidR="00D75008" w:rsidRPr="0092711B">
        <w:rPr>
          <w:rStyle w:val="Emphasis"/>
          <w:i w:val="0"/>
        </w:rPr>
        <w:t>SLOs</w:t>
      </w:r>
      <w:r w:rsidR="006424A9" w:rsidRPr="0092711B">
        <w:rPr>
          <w:rStyle w:val="Emphasis"/>
          <w:i w:val="0"/>
        </w:rPr>
        <w:t xml:space="preserve"> </w:t>
      </w:r>
      <w:r w:rsidR="00327EC0" w:rsidRPr="0092711B">
        <w:rPr>
          <w:rStyle w:val="Emphasis"/>
          <w:i w:val="0"/>
        </w:rPr>
        <w:t>ThM</w:t>
      </w:r>
      <w:r w:rsidR="006424A9" w:rsidRPr="0092711B">
        <w:rPr>
          <w:rStyle w:val="Emphasis"/>
          <w:i w:val="0"/>
        </w:rPr>
        <w:t xml:space="preserve"> </w:t>
      </w:r>
      <w:r w:rsidR="002D2C97" w:rsidRPr="0092711B">
        <w:rPr>
          <w:rStyle w:val="Emphasis"/>
          <w:i w:val="0"/>
        </w:rPr>
        <w:t>4</w:t>
      </w:r>
      <w:r w:rsidR="002D3B0E" w:rsidRPr="0092711B">
        <w:rPr>
          <w:rStyle w:val="Emphasis"/>
          <w:i w:val="0"/>
        </w:rPr>
        <w:t>).</w:t>
      </w:r>
    </w:p>
    <w:p w14:paraId="2E8CF248" w14:textId="38D98A3A" w:rsidR="00FD6561" w:rsidRPr="0092711B" w:rsidRDefault="00A7724F" w:rsidP="0092711B">
      <w:pPr>
        <w:pStyle w:val="ListParagraph"/>
        <w:numPr>
          <w:ilvl w:val="0"/>
          <w:numId w:val="17"/>
        </w:numPr>
        <w:rPr>
          <w:rStyle w:val="Emphasis"/>
          <w:i w:val="0"/>
          <w:iCs w:val="0"/>
        </w:rPr>
      </w:pPr>
      <w:r w:rsidRPr="0092711B">
        <w:rPr>
          <w:rStyle w:val="Emphasis"/>
          <w:i w:val="0"/>
        </w:rPr>
        <w:lastRenderedPageBreak/>
        <w:t>To</w:t>
      </w:r>
      <w:r w:rsidR="006424A9" w:rsidRPr="0092711B">
        <w:rPr>
          <w:rStyle w:val="Emphasis"/>
          <w:i w:val="0"/>
        </w:rPr>
        <w:t xml:space="preserve"> </w:t>
      </w:r>
      <w:r w:rsidRPr="0092711B">
        <w:rPr>
          <w:rStyle w:val="Emphasis"/>
          <w:i w:val="0"/>
        </w:rPr>
        <w:t>permit</w:t>
      </w:r>
      <w:r w:rsidR="006424A9" w:rsidRPr="0092711B">
        <w:rPr>
          <w:rStyle w:val="Emphasis"/>
          <w:i w:val="0"/>
        </w:rPr>
        <w:t xml:space="preserve"> </w:t>
      </w:r>
      <w:r w:rsidRPr="0092711B">
        <w:rPr>
          <w:rStyle w:val="Emphasis"/>
          <w:i w:val="0"/>
        </w:rPr>
        <w:t>students</w:t>
      </w:r>
      <w:r w:rsidR="006424A9" w:rsidRPr="0092711B">
        <w:rPr>
          <w:rStyle w:val="Emphasis"/>
          <w:i w:val="0"/>
        </w:rPr>
        <w:t xml:space="preserve"> </w:t>
      </w:r>
      <w:r w:rsidRPr="0092711B">
        <w:rPr>
          <w:rStyle w:val="Emphasis"/>
          <w:i w:val="0"/>
        </w:rPr>
        <w:t>to</w:t>
      </w:r>
      <w:r w:rsidR="006424A9" w:rsidRPr="0092711B">
        <w:rPr>
          <w:rStyle w:val="Emphasis"/>
          <w:i w:val="0"/>
        </w:rPr>
        <w:t xml:space="preserve"> </w:t>
      </w:r>
      <w:r w:rsidRPr="0092711B">
        <w:rPr>
          <w:rStyle w:val="Emphasis"/>
          <w:i w:val="0"/>
        </w:rPr>
        <w:t>grow</w:t>
      </w:r>
      <w:r w:rsidR="006424A9" w:rsidRPr="0092711B">
        <w:rPr>
          <w:rStyle w:val="Emphasis"/>
          <w:i w:val="0"/>
        </w:rPr>
        <w:t xml:space="preserve"> </w:t>
      </w:r>
      <w:r w:rsidRPr="0092711B">
        <w:rPr>
          <w:rStyle w:val="Emphasis"/>
          <w:i w:val="0"/>
        </w:rPr>
        <w:t>in</w:t>
      </w:r>
      <w:r w:rsidR="006424A9" w:rsidRPr="0092711B">
        <w:rPr>
          <w:rStyle w:val="Emphasis"/>
          <w:i w:val="0"/>
        </w:rPr>
        <w:t xml:space="preserve"> </w:t>
      </w:r>
      <w:r w:rsidRPr="0092711B">
        <w:rPr>
          <w:rStyle w:val="Emphasis"/>
          <w:i w:val="0"/>
        </w:rPr>
        <w:t>their</w:t>
      </w:r>
      <w:r w:rsidR="006424A9" w:rsidRPr="0092711B">
        <w:rPr>
          <w:rStyle w:val="Emphasis"/>
          <w:i w:val="0"/>
        </w:rPr>
        <w:t xml:space="preserve"> </w:t>
      </w:r>
      <w:r w:rsidRPr="0092711B">
        <w:rPr>
          <w:rStyle w:val="Emphasis"/>
          <w:i w:val="0"/>
        </w:rPr>
        <w:t>facility</w:t>
      </w:r>
      <w:r w:rsidR="006424A9" w:rsidRPr="0092711B">
        <w:rPr>
          <w:rStyle w:val="Emphasis"/>
          <w:i w:val="0"/>
        </w:rPr>
        <w:t xml:space="preserve"> </w:t>
      </w:r>
      <w:r w:rsidRPr="0092711B">
        <w:rPr>
          <w:rStyle w:val="Emphasis"/>
          <w:i w:val="0"/>
        </w:rPr>
        <w:t>for</w:t>
      </w:r>
      <w:r w:rsidR="006424A9" w:rsidRPr="0092711B">
        <w:rPr>
          <w:rStyle w:val="Emphasis"/>
          <w:i w:val="0"/>
        </w:rPr>
        <w:t xml:space="preserve"> </w:t>
      </w:r>
      <w:r w:rsidRPr="0092711B">
        <w:rPr>
          <w:rStyle w:val="Emphasis"/>
          <w:i w:val="0"/>
        </w:rPr>
        <w:t>academic</w:t>
      </w:r>
      <w:r w:rsidR="006424A9" w:rsidRPr="0092711B">
        <w:rPr>
          <w:rStyle w:val="Emphasis"/>
          <w:i w:val="0"/>
        </w:rPr>
        <w:t xml:space="preserve"> </w:t>
      </w:r>
      <w:r w:rsidRPr="0092711B">
        <w:rPr>
          <w:rStyle w:val="Emphasis"/>
          <w:i w:val="0"/>
        </w:rPr>
        <w:t>writing</w:t>
      </w:r>
      <w:r w:rsidR="006424A9" w:rsidRPr="0092711B">
        <w:rPr>
          <w:rStyle w:val="Emphasis"/>
          <w:i w:val="0"/>
        </w:rPr>
        <w:t xml:space="preserve"> </w:t>
      </w:r>
      <w:r w:rsidRPr="0092711B">
        <w:rPr>
          <w:rStyle w:val="Emphasis"/>
          <w:i w:val="0"/>
        </w:rPr>
        <w:t>in</w:t>
      </w:r>
      <w:r w:rsidR="006424A9" w:rsidRPr="0092711B">
        <w:rPr>
          <w:rStyle w:val="Emphasis"/>
          <w:i w:val="0"/>
        </w:rPr>
        <w:t xml:space="preserve"> </w:t>
      </w:r>
      <w:r w:rsidRPr="0092711B">
        <w:rPr>
          <w:rStyle w:val="Emphasis"/>
          <w:i w:val="0"/>
        </w:rPr>
        <w:t>the</w:t>
      </w:r>
      <w:r w:rsidR="006424A9" w:rsidRPr="0092711B">
        <w:rPr>
          <w:rStyle w:val="Emphasis"/>
          <w:i w:val="0"/>
        </w:rPr>
        <w:t xml:space="preserve"> </w:t>
      </w:r>
      <w:r w:rsidRPr="0092711B">
        <w:rPr>
          <w:rStyle w:val="Emphasis"/>
          <w:i w:val="0"/>
        </w:rPr>
        <w:t>area</w:t>
      </w:r>
      <w:r w:rsidR="006424A9" w:rsidRPr="0092711B">
        <w:rPr>
          <w:rStyle w:val="Emphasis"/>
          <w:i w:val="0"/>
        </w:rPr>
        <w:t xml:space="preserve"> </w:t>
      </w:r>
      <w:r w:rsidRPr="0092711B">
        <w:rPr>
          <w:rStyle w:val="Emphasis"/>
          <w:i w:val="0"/>
        </w:rPr>
        <w:t>of</w:t>
      </w:r>
      <w:r w:rsidR="006424A9" w:rsidRPr="0092711B">
        <w:rPr>
          <w:rStyle w:val="Emphasis"/>
          <w:i w:val="0"/>
        </w:rPr>
        <w:t xml:space="preserve"> </w:t>
      </w:r>
      <w:r w:rsidRPr="0092711B">
        <w:rPr>
          <w:rStyle w:val="Emphasis"/>
          <w:i w:val="0"/>
        </w:rPr>
        <w:t>Pauline</w:t>
      </w:r>
      <w:r w:rsidR="006424A9" w:rsidRPr="0092711B">
        <w:rPr>
          <w:rStyle w:val="Emphasis"/>
          <w:i w:val="0"/>
        </w:rPr>
        <w:t xml:space="preserve"> </w:t>
      </w:r>
      <w:r w:rsidRPr="0092711B">
        <w:rPr>
          <w:rStyle w:val="Emphasis"/>
          <w:i w:val="0"/>
        </w:rPr>
        <w:t>theology.</w:t>
      </w:r>
      <w:r w:rsidR="006424A9" w:rsidRPr="0092711B">
        <w:rPr>
          <w:rStyle w:val="Emphasis"/>
          <w:i w:val="0"/>
        </w:rPr>
        <w:t xml:space="preserve"> </w:t>
      </w:r>
      <w:r w:rsidR="00FD6561" w:rsidRPr="0092711B">
        <w:rPr>
          <w:rStyle w:val="Emphasis"/>
          <w:i w:val="0"/>
        </w:rPr>
        <w:t>(Supports</w:t>
      </w:r>
      <w:r w:rsidR="006424A9" w:rsidRPr="0092711B">
        <w:rPr>
          <w:rStyle w:val="Emphasis"/>
          <w:i w:val="0"/>
        </w:rPr>
        <w:t xml:space="preserve"> </w:t>
      </w:r>
      <w:r w:rsidR="00D75008" w:rsidRPr="0092711B">
        <w:rPr>
          <w:rStyle w:val="Emphasis"/>
          <w:i w:val="0"/>
        </w:rPr>
        <w:t>SLOs</w:t>
      </w:r>
      <w:r w:rsidR="006424A9" w:rsidRPr="0092711B">
        <w:rPr>
          <w:rStyle w:val="Emphasis"/>
          <w:i w:val="0"/>
        </w:rPr>
        <w:t xml:space="preserve"> </w:t>
      </w:r>
      <w:r w:rsidR="00327EC0" w:rsidRPr="0092711B">
        <w:rPr>
          <w:rStyle w:val="Emphasis"/>
          <w:i w:val="0"/>
        </w:rPr>
        <w:t>ThM</w:t>
      </w:r>
      <w:r w:rsidR="006424A9" w:rsidRPr="0092711B">
        <w:rPr>
          <w:rStyle w:val="Emphasis"/>
          <w:i w:val="0"/>
        </w:rPr>
        <w:t xml:space="preserve"> </w:t>
      </w:r>
      <w:r w:rsidR="002D2C97" w:rsidRPr="0092711B">
        <w:rPr>
          <w:rStyle w:val="Emphasis"/>
          <w:i w:val="0"/>
        </w:rPr>
        <w:t>2</w:t>
      </w:r>
      <w:r w:rsidR="00FD6561" w:rsidRPr="0092711B">
        <w:rPr>
          <w:rStyle w:val="Emphasis"/>
          <w:i w:val="0"/>
        </w:rPr>
        <w:t>).</w:t>
      </w:r>
    </w:p>
    <w:p w14:paraId="671A166C" w14:textId="7572A856" w:rsidR="0014433F" w:rsidRPr="0092711B" w:rsidRDefault="0014433F" w:rsidP="0092711B">
      <w:pPr>
        <w:pStyle w:val="Heading1"/>
      </w:pPr>
      <w:r w:rsidRPr="0092711B">
        <w:t>Course</w:t>
      </w:r>
      <w:r w:rsidR="006424A9" w:rsidRPr="0092711B">
        <w:t xml:space="preserve"> </w:t>
      </w:r>
      <w:r w:rsidRPr="0092711B">
        <w:t>Assignments</w:t>
      </w:r>
    </w:p>
    <w:p w14:paraId="384E0E92" w14:textId="281D7754" w:rsidR="00941A7B" w:rsidRPr="0092711B" w:rsidRDefault="00B84170" w:rsidP="0092711B">
      <w:pPr>
        <w:pStyle w:val="ListParagraph"/>
        <w:numPr>
          <w:ilvl w:val="0"/>
          <w:numId w:val="20"/>
        </w:numPr>
        <w:rPr>
          <w:b/>
        </w:rPr>
      </w:pPr>
      <w:r w:rsidRPr="0092711B">
        <w:t>Students</w:t>
      </w:r>
      <w:r w:rsidR="006424A9" w:rsidRPr="0092711B">
        <w:t xml:space="preserve"> </w:t>
      </w:r>
      <w:r w:rsidRPr="0092711B">
        <w:t>will</w:t>
      </w:r>
      <w:r w:rsidR="006424A9" w:rsidRPr="0092711B">
        <w:rPr>
          <w:b/>
        </w:rPr>
        <w:t xml:space="preserve"> </w:t>
      </w:r>
      <w:r w:rsidRPr="0092711B">
        <w:t>complete</w:t>
      </w:r>
      <w:r w:rsidR="006424A9" w:rsidRPr="0092711B">
        <w:t xml:space="preserve"> </w:t>
      </w:r>
      <w:r w:rsidRPr="0092711B">
        <w:t>a</w:t>
      </w:r>
      <w:r w:rsidR="006424A9" w:rsidRPr="0092711B">
        <w:t xml:space="preserve"> </w:t>
      </w:r>
      <w:r w:rsidRPr="0092711B">
        <w:t>20</w:t>
      </w:r>
      <w:r w:rsidR="00C531AF" w:rsidRPr="0092711B">
        <w:t>-</w:t>
      </w:r>
      <w:r w:rsidRPr="0092711B">
        <w:t>page</w:t>
      </w:r>
      <w:r w:rsidR="006424A9" w:rsidRPr="0092711B">
        <w:t xml:space="preserve"> </w:t>
      </w:r>
      <w:r w:rsidRPr="0092711B">
        <w:t>research</w:t>
      </w:r>
      <w:r w:rsidR="006424A9" w:rsidRPr="0092711B">
        <w:t xml:space="preserve"> </w:t>
      </w:r>
      <w:r w:rsidRPr="0092711B">
        <w:t>paper</w:t>
      </w:r>
      <w:r w:rsidR="006424A9" w:rsidRPr="0092711B">
        <w:t xml:space="preserve"> </w:t>
      </w:r>
      <w:r w:rsidRPr="0092711B">
        <w:t>on</w:t>
      </w:r>
      <w:r w:rsidR="006424A9" w:rsidRPr="0092711B">
        <w:t xml:space="preserve"> </w:t>
      </w:r>
      <w:r w:rsidRPr="0092711B">
        <w:t>some</w:t>
      </w:r>
      <w:r w:rsidR="006424A9" w:rsidRPr="0092711B">
        <w:t xml:space="preserve"> </w:t>
      </w:r>
      <w:r w:rsidRPr="0092711B">
        <w:t>text</w:t>
      </w:r>
      <w:r w:rsidR="006424A9" w:rsidRPr="0092711B">
        <w:t xml:space="preserve"> </w:t>
      </w:r>
      <w:r w:rsidRPr="0092711B">
        <w:t>in</w:t>
      </w:r>
      <w:r w:rsidR="006424A9" w:rsidRPr="0092711B">
        <w:t xml:space="preserve"> </w:t>
      </w:r>
      <w:r w:rsidR="00E70627" w:rsidRPr="0092711B">
        <w:t>Romans</w:t>
      </w:r>
      <w:r w:rsidR="006424A9" w:rsidRPr="0092711B">
        <w:t xml:space="preserve"> </w:t>
      </w:r>
      <w:r w:rsidRPr="0092711B">
        <w:t>relating</w:t>
      </w:r>
      <w:r w:rsidR="006424A9" w:rsidRPr="0092711B">
        <w:t xml:space="preserve"> </w:t>
      </w:r>
      <w:r w:rsidRPr="0092711B">
        <w:t>to</w:t>
      </w:r>
      <w:r w:rsidR="006424A9" w:rsidRPr="0092711B">
        <w:t xml:space="preserve"> </w:t>
      </w:r>
      <w:r w:rsidR="00E70627" w:rsidRPr="0092711B">
        <w:t>one of the issues discussed in this course</w:t>
      </w:r>
      <w:r w:rsidRPr="0092711B">
        <w:t>.</w:t>
      </w:r>
      <w:r w:rsidR="006424A9" w:rsidRPr="0092711B">
        <w:t xml:space="preserve"> </w:t>
      </w:r>
      <w:r w:rsidRPr="0092711B">
        <w:t>The</w:t>
      </w:r>
      <w:r w:rsidR="006424A9" w:rsidRPr="0092711B">
        <w:t xml:space="preserve"> </w:t>
      </w:r>
      <w:r w:rsidRPr="0092711B">
        <w:t>paper</w:t>
      </w:r>
      <w:r w:rsidR="006424A9" w:rsidRPr="0092711B">
        <w:t xml:space="preserve"> </w:t>
      </w:r>
      <w:r w:rsidRPr="0092711B">
        <w:t>will</w:t>
      </w:r>
      <w:r w:rsidR="006424A9" w:rsidRPr="0092711B">
        <w:t xml:space="preserve"> </w:t>
      </w:r>
      <w:r w:rsidRPr="0092711B">
        <w:t>articulate</w:t>
      </w:r>
      <w:r w:rsidR="006424A9" w:rsidRPr="0092711B">
        <w:t xml:space="preserve"> </w:t>
      </w:r>
      <w:r w:rsidRPr="0092711B">
        <w:t>a</w:t>
      </w:r>
      <w:r w:rsidR="006424A9" w:rsidRPr="0092711B">
        <w:t xml:space="preserve"> </w:t>
      </w:r>
      <w:r w:rsidRPr="0092711B">
        <w:t>thesis</w:t>
      </w:r>
      <w:r w:rsidR="006424A9" w:rsidRPr="0092711B">
        <w:t xml:space="preserve"> </w:t>
      </w:r>
      <w:r w:rsidRPr="0092711B">
        <w:t>and</w:t>
      </w:r>
      <w:r w:rsidR="006424A9" w:rsidRPr="0092711B">
        <w:t xml:space="preserve"> </w:t>
      </w:r>
      <w:r w:rsidRPr="0092711B">
        <w:t>advance</w:t>
      </w:r>
      <w:r w:rsidR="006424A9" w:rsidRPr="0092711B">
        <w:t xml:space="preserve"> </w:t>
      </w:r>
      <w:r w:rsidRPr="0092711B">
        <w:t>an</w:t>
      </w:r>
      <w:r w:rsidR="006424A9" w:rsidRPr="0092711B">
        <w:t xml:space="preserve"> </w:t>
      </w:r>
      <w:r w:rsidRPr="0092711B">
        <w:t>argument</w:t>
      </w:r>
      <w:r w:rsidR="006424A9" w:rsidRPr="0092711B">
        <w:t xml:space="preserve"> </w:t>
      </w:r>
      <w:r w:rsidRPr="0092711B">
        <w:t>in</w:t>
      </w:r>
      <w:r w:rsidR="006424A9" w:rsidRPr="0092711B">
        <w:t xml:space="preserve"> </w:t>
      </w:r>
      <w:r w:rsidRPr="0092711B">
        <w:t>conversation</w:t>
      </w:r>
      <w:r w:rsidR="006424A9" w:rsidRPr="0092711B">
        <w:t xml:space="preserve"> </w:t>
      </w:r>
      <w:r w:rsidRPr="0092711B">
        <w:t>with</w:t>
      </w:r>
      <w:r w:rsidR="006424A9" w:rsidRPr="0092711B">
        <w:t xml:space="preserve"> </w:t>
      </w:r>
      <w:r w:rsidRPr="0092711B">
        <w:t>recent</w:t>
      </w:r>
      <w:r w:rsidR="006424A9" w:rsidRPr="0092711B">
        <w:t xml:space="preserve"> </w:t>
      </w:r>
      <w:r w:rsidRPr="0092711B">
        <w:t>academic</w:t>
      </w:r>
      <w:r w:rsidR="006424A9" w:rsidRPr="0092711B">
        <w:t xml:space="preserve"> </w:t>
      </w:r>
      <w:r w:rsidRPr="0092711B">
        <w:t>discussion</w:t>
      </w:r>
      <w:r w:rsidR="006424A9" w:rsidRPr="0092711B">
        <w:t xml:space="preserve"> </w:t>
      </w:r>
      <w:r w:rsidRPr="0092711B">
        <w:t>on</w:t>
      </w:r>
      <w:r w:rsidR="006424A9" w:rsidRPr="0092711B">
        <w:t xml:space="preserve"> </w:t>
      </w:r>
      <w:r w:rsidR="003A41D8" w:rsidRPr="0092711B">
        <w:t>Romans</w:t>
      </w:r>
      <w:r w:rsidRPr="0092711B">
        <w:t>.</w:t>
      </w:r>
      <w:r w:rsidR="006424A9" w:rsidRPr="0092711B">
        <w:t xml:space="preserve"> </w:t>
      </w:r>
      <w:r w:rsidRPr="0092711B">
        <w:t>The</w:t>
      </w:r>
      <w:r w:rsidR="006424A9" w:rsidRPr="0092711B">
        <w:t xml:space="preserve"> </w:t>
      </w:r>
      <w:r w:rsidRPr="0092711B">
        <w:t>text</w:t>
      </w:r>
      <w:r w:rsidR="006424A9" w:rsidRPr="0092711B">
        <w:t xml:space="preserve"> </w:t>
      </w:r>
      <w:r w:rsidRPr="0092711B">
        <w:t>and</w:t>
      </w:r>
      <w:r w:rsidR="006424A9" w:rsidRPr="0092711B">
        <w:t xml:space="preserve"> </w:t>
      </w:r>
      <w:r w:rsidRPr="0092711B">
        <w:t>thesis</w:t>
      </w:r>
      <w:r w:rsidR="006424A9" w:rsidRPr="0092711B">
        <w:t xml:space="preserve"> </w:t>
      </w:r>
      <w:r w:rsidRPr="0092711B">
        <w:t>must</w:t>
      </w:r>
      <w:r w:rsidR="006424A9" w:rsidRPr="0092711B">
        <w:t xml:space="preserve"> </w:t>
      </w:r>
      <w:r w:rsidRPr="0092711B">
        <w:t>be</w:t>
      </w:r>
      <w:r w:rsidR="006424A9" w:rsidRPr="0092711B">
        <w:t xml:space="preserve"> </w:t>
      </w:r>
      <w:r w:rsidRPr="0092711B">
        <w:t>approved</w:t>
      </w:r>
      <w:r w:rsidR="006424A9" w:rsidRPr="0092711B">
        <w:t xml:space="preserve"> </w:t>
      </w:r>
      <w:r w:rsidRPr="0092711B">
        <w:t>in</w:t>
      </w:r>
      <w:r w:rsidR="006424A9" w:rsidRPr="0092711B">
        <w:t xml:space="preserve"> </w:t>
      </w:r>
      <w:r w:rsidRPr="0092711B">
        <w:t>advance.</w:t>
      </w:r>
      <w:r w:rsidR="006424A9" w:rsidRPr="0092711B">
        <w:t xml:space="preserve"> </w:t>
      </w:r>
      <w:r w:rsidR="00A633B9" w:rsidRPr="0092711B">
        <w:t>The</w:t>
      </w:r>
      <w:r w:rsidR="006424A9" w:rsidRPr="0092711B">
        <w:t xml:space="preserve"> </w:t>
      </w:r>
      <w:r w:rsidR="00A633B9" w:rsidRPr="0092711B">
        <w:t>paper</w:t>
      </w:r>
      <w:r w:rsidR="006424A9" w:rsidRPr="0092711B">
        <w:t xml:space="preserve"> </w:t>
      </w:r>
      <w:r w:rsidR="00A633B9" w:rsidRPr="0092711B">
        <w:t>will</w:t>
      </w:r>
      <w:r w:rsidR="006424A9" w:rsidRPr="0092711B">
        <w:t xml:space="preserve"> </w:t>
      </w:r>
      <w:r w:rsidR="00A633B9" w:rsidRPr="0092711B">
        <w:t>be</w:t>
      </w:r>
      <w:r w:rsidR="006424A9" w:rsidRPr="0092711B">
        <w:t xml:space="preserve"> </w:t>
      </w:r>
      <w:r w:rsidR="003A41D8" w:rsidRPr="0092711B">
        <w:rPr>
          <w:b/>
        </w:rPr>
        <w:t>50</w:t>
      </w:r>
      <w:r w:rsidR="00A633B9" w:rsidRPr="0092711B">
        <w:rPr>
          <w:b/>
        </w:rPr>
        <w:t>%</w:t>
      </w:r>
      <w:r w:rsidR="006424A9" w:rsidRPr="0092711B">
        <w:t xml:space="preserve"> </w:t>
      </w:r>
      <w:r w:rsidR="00A633B9" w:rsidRPr="0092711B">
        <w:t>of</w:t>
      </w:r>
      <w:r w:rsidR="006424A9" w:rsidRPr="0092711B">
        <w:t xml:space="preserve"> </w:t>
      </w:r>
      <w:r w:rsidR="00A633B9" w:rsidRPr="0092711B">
        <w:t>your</w:t>
      </w:r>
      <w:r w:rsidR="006424A9" w:rsidRPr="0092711B">
        <w:t xml:space="preserve"> </w:t>
      </w:r>
      <w:r w:rsidR="00A633B9" w:rsidRPr="0092711B">
        <w:t>final</w:t>
      </w:r>
      <w:r w:rsidR="006424A9" w:rsidRPr="0092711B">
        <w:t xml:space="preserve"> </w:t>
      </w:r>
      <w:r w:rsidR="00A633B9" w:rsidRPr="0092711B">
        <w:t>grade.</w:t>
      </w:r>
      <w:r w:rsidR="006424A9" w:rsidRPr="0092711B">
        <w:t xml:space="preserve"> </w:t>
      </w:r>
      <w:r w:rsidR="00A86F43" w:rsidRPr="0092711B">
        <w:rPr>
          <w:b/>
        </w:rPr>
        <w:t>This</w:t>
      </w:r>
      <w:r w:rsidR="006424A9" w:rsidRPr="0092711B">
        <w:rPr>
          <w:b/>
        </w:rPr>
        <w:t xml:space="preserve"> </w:t>
      </w:r>
      <w:r w:rsidR="00A86F43" w:rsidRPr="0092711B">
        <w:rPr>
          <w:b/>
        </w:rPr>
        <w:t>assignment</w:t>
      </w:r>
      <w:r w:rsidR="006424A9" w:rsidRPr="0092711B">
        <w:rPr>
          <w:b/>
        </w:rPr>
        <w:t xml:space="preserve"> </w:t>
      </w:r>
      <w:r w:rsidR="00A86F43" w:rsidRPr="0092711B">
        <w:rPr>
          <w:b/>
        </w:rPr>
        <w:t>is</w:t>
      </w:r>
      <w:r w:rsidR="006424A9" w:rsidRPr="0092711B">
        <w:rPr>
          <w:b/>
        </w:rPr>
        <w:t xml:space="preserve"> </w:t>
      </w:r>
      <w:r w:rsidR="00A86F43" w:rsidRPr="0092711B">
        <w:rPr>
          <w:b/>
        </w:rPr>
        <w:t>d</w:t>
      </w:r>
      <w:r w:rsidR="00093392" w:rsidRPr="0092711B">
        <w:rPr>
          <w:b/>
        </w:rPr>
        <w:t>ue</w:t>
      </w:r>
      <w:r w:rsidR="00B632A6" w:rsidRPr="0092711B">
        <w:rPr>
          <w:b/>
        </w:rPr>
        <w:t xml:space="preserve"> </w:t>
      </w:r>
      <w:r w:rsidR="00DD551A" w:rsidRPr="0092711B">
        <w:rPr>
          <w:b/>
          <w:color w:val="FF0000"/>
        </w:rPr>
        <w:t>Thursday</w:t>
      </w:r>
      <w:r w:rsidR="00B632A6" w:rsidRPr="0092711B">
        <w:rPr>
          <w:b/>
          <w:color w:val="FF0000"/>
        </w:rPr>
        <w:t xml:space="preserve"> </w:t>
      </w:r>
      <w:r w:rsidR="003A41D8" w:rsidRPr="0092711B">
        <w:rPr>
          <w:b/>
          <w:color w:val="FF0000"/>
        </w:rPr>
        <w:t xml:space="preserve">December </w:t>
      </w:r>
      <w:r w:rsidR="00DD551A" w:rsidRPr="0092711B">
        <w:rPr>
          <w:b/>
          <w:color w:val="FF0000"/>
        </w:rPr>
        <w:t>24</w:t>
      </w:r>
      <w:r w:rsidR="00B632A6" w:rsidRPr="0092711B">
        <w:rPr>
          <w:b/>
          <w:color w:val="FF0000"/>
        </w:rPr>
        <w:t>, 202</w:t>
      </w:r>
      <w:r w:rsidR="00933E6E" w:rsidRPr="0092711B">
        <w:rPr>
          <w:b/>
          <w:color w:val="FF0000"/>
        </w:rPr>
        <w:t>6</w:t>
      </w:r>
      <w:r w:rsidR="00093392" w:rsidRPr="0092711B">
        <w:rPr>
          <w:b/>
        </w:rPr>
        <w:t>,</w:t>
      </w:r>
      <w:r w:rsidR="006424A9" w:rsidRPr="0092711B">
        <w:rPr>
          <w:b/>
        </w:rPr>
        <w:t xml:space="preserve"> </w:t>
      </w:r>
      <w:r w:rsidR="00A86F43" w:rsidRPr="0092711B">
        <w:rPr>
          <w:b/>
        </w:rPr>
        <w:t>and</w:t>
      </w:r>
      <w:r w:rsidR="006424A9" w:rsidRPr="0092711B">
        <w:rPr>
          <w:b/>
        </w:rPr>
        <w:t xml:space="preserve"> </w:t>
      </w:r>
      <w:r w:rsidR="00A86F43" w:rsidRPr="0092711B">
        <w:rPr>
          <w:b/>
        </w:rPr>
        <w:t>must</w:t>
      </w:r>
      <w:r w:rsidR="006424A9" w:rsidRPr="0092711B">
        <w:rPr>
          <w:b/>
        </w:rPr>
        <w:t xml:space="preserve"> </w:t>
      </w:r>
      <w:r w:rsidR="00A86F43" w:rsidRPr="0092711B">
        <w:rPr>
          <w:b/>
        </w:rPr>
        <w:t>be</w:t>
      </w:r>
      <w:r w:rsidR="006424A9" w:rsidRPr="0092711B">
        <w:rPr>
          <w:b/>
        </w:rPr>
        <w:t xml:space="preserve"> </w:t>
      </w:r>
      <w:r w:rsidR="00A86F43" w:rsidRPr="0092711B">
        <w:rPr>
          <w:b/>
        </w:rPr>
        <w:t>uploaded</w:t>
      </w:r>
      <w:r w:rsidR="006424A9" w:rsidRPr="0092711B">
        <w:rPr>
          <w:b/>
        </w:rPr>
        <w:t xml:space="preserve"> </w:t>
      </w:r>
      <w:r w:rsidR="00A86F43" w:rsidRPr="0092711B">
        <w:rPr>
          <w:b/>
        </w:rPr>
        <w:t>to</w:t>
      </w:r>
      <w:r w:rsidR="006424A9" w:rsidRPr="0092711B">
        <w:rPr>
          <w:b/>
        </w:rPr>
        <w:t xml:space="preserve"> </w:t>
      </w:r>
      <w:r w:rsidR="00A86F43" w:rsidRPr="0092711B">
        <w:rPr>
          <w:b/>
        </w:rPr>
        <w:t>the</w:t>
      </w:r>
      <w:r w:rsidR="006424A9" w:rsidRPr="0092711B">
        <w:rPr>
          <w:b/>
        </w:rPr>
        <w:t xml:space="preserve"> </w:t>
      </w:r>
      <w:r w:rsidR="00A86F43" w:rsidRPr="0092711B">
        <w:rPr>
          <w:b/>
        </w:rPr>
        <w:t>correct</w:t>
      </w:r>
      <w:r w:rsidR="006424A9" w:rsidRPr="0092711B">
        <w:rPr>
          <w:b/>
        </w:rPr>
        <w:t xml:space="preserve"> </w:t>
      </w:r>
      <w:r w:rsidR="00A86F43" w:rsidRPr="0092711B">
        <w:rPr>
          <w:b/>
        </w:rPr>
        <w:t>spot</w:t>
      </w:r>
      <w:r w:rsidR="006424A9" w:rsidRPr="0092711B">
        <w:rPr>
          <w:b/>
        </w:rPr>
        <w:t xml:space="preserve"> </w:t>
      </w:r>
      <w:r w:rsidR="00A86F43" w:rsidRPr="0092711B">
        <w:rPr>
          <w:b/>
        </w:rPr>
        <w:t>in</w:t>
      </w:r>
      <w:r w:rsidR="006424A9" w:rsidRPr="0092711B">
        <w:rPr>
          <w:b/>
        </w:rPr>
        <w:t xml:space="preserve"> </w:t>
      </w:r>
      <w:r w:rsidR="00A86F43" w:rsidRPr="0092711B">
        <w:rPr>
          <w:b/>
        </w:rPr>
        <w:t>Populi.</w:t>
      </w:r>
      <w:r w:rsidR="006424A9" w:rsidRPr="0092711B">
        <w:rPr>
          <w:b/>
        </w:rPr>
        <w:t xml:space="preserve"> </w:t>
      </w:r>
    </w:p>
    <w:p w14:paraId="54DB7877" w14:textId="04606CB2" w:rsidR="008E6E65" w:rsidRPr="0092711B" w:rsidRDefault="00A633B9" w:rsidP="0092711B">
      <w:pPr>
        <w:pStyle w:val="ListParagraph"/>
        <w:numPr>
          <w:ilvl w:val="0"/>
          <w:numId w:val="20"/>
        </w:numPr>
      </w:pPr>
      <w:r w:rsidRPr="0092711B">
        <w:rPr>
          <w:lang w:val="en-CA"/>
        </w:rPr>
        <w:t>Write</w:t>
      </w:r>
      <w:r w:rsidR="006424A9" w:rsidRPr="0092711B">
        <w:rPr>
          <w:lang w:val="en-CA"/>
        </w:rPr>
        <w:t xml:space="preserve"> </w:t>
      </w:r>
      <w:r w:rsidR="00EF23D1">
        <w:rPr>
          <w:lang w:val="en-CA"/>
        </w:rPr>
        <w:t>to short papers, 3-5 pages each</w:t>
      </w:r>
      <w:r w:rsidR="00C51476">
        <w:rPr>
          <w:lang w:val="en-CA"/>
        </w:rPr>
        <w:t>.  The</w:t>
      </w:r>
      <w:r w:rsidR="00C46378">
        <w:rPr>
          <w:lang w:val="en-CA"/>
        </w:rPr>
        <w:t xml:space="preserve"> professor will prepare a list of </w:t>
      </w:r>
      <w:r w:rsidR="007E5F30">
        <w:rPr>
          <w:lang w:val="en-CA"/>
        </w:rPr>
        <w:t xml:space="preserve">exegetical </w:t>
      </w:r>
      <w:r w:rsidR="00C46378">
        <w:rPr>
          <w:lang w:val="en-CA"/>
        </w:rPr>
        <w:t xml:space="preserve">questions for </w:t>
      </w:r>
      <w:r w:rsidR="00B5612B">
        <w:rPr>
          <w:lang w:val="en-CA"/>
        </w:rPr>
        <w:t xml:space="preserve">every </w:t>
      </w:r>
      <w:r w:rsidR="007E5F30">
        <w:rPr>
          <w:lang w:val="en-CA"/>
        </w:rPr>
        <w:t>2-hour</w:t>
      </w:r>
      <w:r w:rsidR="00B5612B">
        <w:rPr>
          <w:lang w:val="en-CA"/>
        </w:rPr>
        <w:t xml:space="preserve"> section of the course. </w:t>
      </w:r>
      <w:r w:rsidR="0067660D">
        <w:rPr>
          <w:lang w:val="en-CA"/>
        </w:rPr>
        <w:t xml:space="preserve">Students will sign up to answer questions on two different 2-hour sections. </w:t>
      </w:r>
      <w:r w:rsidR="00B5612B">
        <w:rPr>
          <w:lang w:val="en-CA"/>
        </w:rPr>
        <w:t xml:space="preserve">One of the papers should be on how Cranfield answers the questions. The other should be on how another commentator answers the questions. </w:t>
      </w:r>
      <w:r w:rsidR="00670290" w:rsidRPr="00670290">
        <w:rPr>
          <w:b/>
          <w:bCs/>
          <w:lang w:val="en-CA"/>
        </w:rPr>
        <w:t xml:space="preserve">Students should sign up </w:t>
      </w:r>
      <w:r w:rsidR="00670290">
        <w:rPr>
          <w:b/>
          <w:bCs/>
          <w:lang w:val="en-CA"/>
        </w:rPr>
        <w:t xml:space="preserve">for their 2 sections </w:t>
      </w:r>
      <w:r w:rsidR="00670290" w:rsidRPr="00670290">
        <w:rPr>
          <w:b/>
          <w:bCs/>
          <w:lang w:val="en-CA"/>
        </w:rPr>
        <w:t xml:space="preserve">before </w:t>
      </w:r>
      <w:r w:rsidR="00670290" w:rsidRPr="00670290">
        <w:rPr>
          <w:b/>
          <w:bCs/>
          <w:color w:val="EE0000"/>
          <w:lang w:val="en-CA"/>
        </w:rPr>
        <w:t>Sept 1, 2026</w:t>
      </w:r>
      <w:r w:rsidR="00670290" w:rsidRPr="00670290">
        <w:rPr>
          <w:b/>
          <w:bCs/>
          <w:lang w:val="en-CA"/>
        </w:rPr>
        <w:t>.</w:t>
      </w:r>
      <w:r w:rsidR="00670290">
        <w:rPr>
          <w:lang w:val="en-CA"/>
        </w:rPr>
        <w:t xml:space="preserve"> </w:t>
      </w:r>
      <w:r w:rsidRPr="0092711B">
        <w:rPr>
          <w:lang w:val="en-CA"/>
        </w:rPr>
        <w:t>Each</w:t>
      </w:r>
      <w:r w:rsidR="006424A9" w:rsidRPr="0092711B">
        <w:rPr>
          <w:lang w:val="en-CA"/>
        </w:rPr>
        <w:t xml:space="preserve"> </w:t>
      </w:r>
      <w:r w:rsidR="00374A7D">
        <w:rPr>
          <w:lang w:val="en-CA"/>
        </w:rPr>
        <w:t>paper</w:t>
      </w:r>
      <w:r w:rsidR="006424A9" w:rsidRPr="0092711B">
        <w:rPr>
          <w:lang w:val="en-CA"/>
        </w:rPr>
        <w:t xml:space="preserve"> </w:t>
      </w:r>
      <w:r w:rsidRPr="0092711B">
        <w:rPr>
          <w:lang w:val="en-CA"/>
        </w:rPr>
        <w:t>will</w:t>
      </w:r>
      <w:r w:rsidR="006424A9" w:rsidRPr="0092711B">
        <w:rPr>
          <w:lang w:val="en-CA"/>
        </w:rPr>
        <w:t xml:space="preserve"> </w:t>
      </w:r>
      <w:r w:rsidRPr="0092711B">
        <w:rPr>
          <w:lang w:val="en-CA"/>
        </w:rPr>
        <w:t>be</w:t>
      </w:r>
      <w:r w:rsidR="006424A9" w:rsidRPr="0092711B">
        <w:rPr>
          <w:lang w:val="en-CA"/>
        </w:rPr>
        <w:t xml:space="preserve"> </w:t>
      </w:r>
      <w:r w:rsidR="00374A7D">
        <w:rPr>
          <w:lang w:val="en-CA"/>
        </w:rPr>
        <w:t>20</w:t>
      </w:r>
      <w:r w:rsidRPr="0092711B">
        <w:rPr>
          <w:lang w:val="en-CA"/>
        </w:rPr>
        <w:t>%</w:t>
      </w:r>
      <w:r w:rsidR="006424A9" w:rsidRPr="0092711B">
        <w:rPr>
          <w:lang w:val="en-CA"/>
        </w:rPr>
        <w:t xml:space="preserve"> </w:t>
      </w:r>
      <w:r w:rsidRPr="0092711B">
        <w:rPr>
          <w:lang w:val="en-CA"/>
        </w:rPr>
        <w:t>of</w:t>
      </w:r>
      <w:r w:rsidR="006424A9" w:rsidRPr="0092711B">
        <w:rPr>
          <w:lang w:val="en-CA"/>
        </w:rPr>
        <w:t xml:space="preserve"> </w:t>
      </w:r>
      <w:r w:rsidRPr="0092711B">
        <w:rPr>
          <w:lang w:val="en-CA"/>
        </w:rPr>
        <w:t>the</w:t>
      </w:r>
      <w:r w:rsidR="006424A9" w:rsidRPr="0092711B">
        <w:rPr>
          <w:lang w:val="en-CA"/>
        </w:rPr>
        <w:t xml:space="preserve"> </w:t>
      </w:r>
      <w:r w:rsidRPr="0092711B">
        <w:rPr>
          <w:lang w:val="en-CA"/>
        </w:rPr>
        <w:t>final</w:t>
      </w:r>
      <w:r w:rsidR="006424A9" w:rsidRPr="0092711B">
        <w:rPr>
          <w:lang w:val="en-CA"/>
        </w:rPr>
        <w:t xml:space="preserve"> </w:t>
      </w:r>
      <w:r w:rsidRPr="0092711B">
        <w:rPr>
          <w:lang w:val="en-CA"/>
        </w:rPr>
        <w:t>grade.</w:t>
      </w:r>
      <w:r w:rsidR="006424A9" w:rsidRPr="0092711B">
        <w:rPr>
          <w:lang w:val="en-CA"/>
        </w:rPr>
        <w:t xml:space="preserve"> </w:t>
      </w:r>
      <w:r w:rsidR="00884671" w:rsidRPr="0092711B">
        <w:rPr>
          <w:b/>
        </w:rPr>
        <w:t>This</w:t>
      </w:r>
      <w:r w:rsidR="006424A9" w:rsidRPr="0092711B">
        <w:rPr>
          <w:b/>
        </w:rPr>
        <w:t xml:space="preserve"> </w:t>
      </w:r>
      <w:r w:rsidR="00884671" w:rsidRPr="0092711B">
        <w:rPr>
          <w:b/>
        </w:rPr>
        <w:t>assignment</w:t>
      </w:r>
      <w:r w:rsidR="006424A9" w:rsidRPr="0092711B">
        <w:rPr>
          <w:b/>
        </w:rPr>
        <w:t xml:space="preserve"> </w:t>
      </w:r>
      <w:r w:rsidR="00884671" w:rsidRPr="0092711B">
        <w:rPr>
          <w:b/>
        </w:rPr>
        <w:t>is</w:t>
      </w:r>
      <w:r w:rsidR="006424A9" w:rsidRPr="0092711B">
        <w:rPr>
          <w:b/>
        </w:rPr>
        <w:t xml:space="preserve"> </w:t>
      </w:r>
      <w:r w:rsidR="00884671" w:rsidRPr="0092711B">
        <w:rPr>
          <w:b/>
        </w:rPr>
        <w:t>due</w:t>
      </w:r>
      <w:r w:rsidR="006424A9" w:rsidRPr="0092711B">
        <w:rPr>
          <w:b/>
        </w:rPr>
        <w:t xml:space="preserve"> </w:t>
      </w:r>
      <w:r w:rsidR="00884671" w:rsidRPr="0092711B">
        <w:rPr>
          <w:b/>
        </w:rPr>
        <w:t>on</w:t>
      </w:r>
      <w:r w:rsidR="006424A9" w:rsidRPr="0092711B">
        <w:rPr>
          <w:b/>
        </w:rPr>
        <w:t xml:space="preserve"> </w:t>
      </w:r>
      <w:r w:rsidR="007E5F30">
        <w:rPr>
          <w:b/>
          <w:color w:val="FF0000"/>
        </w:rPr>
        <w:t>Monday morning</w:t>
      </w:r>
      <w:r w:rsidR="00B632A6" w:rsidRPr="0092711B">
        <w:rPr>
          <w:b/>
          <w:color w:val="FF0000"/>
        </w:rPr>
        <w:t xml:space="preserve">. </w:t>
      </w:r>
      <w:r w:rsidR="007E5F30">
        <w:rPr>
          <w:b/>
          <w:color w:val="FF0000"/>
        </w:rPr>
        <w:t>Sept 14</w:t>
      </w:r>
      <w:r w:rsidR="00B632A6" w:rsidRPr="0092711B">
        <w:rPr>
          <w:b/>
          <w:color w:val="FF0000"/>
        </w:rPr>
        <w:t>, 202</w:t>
      </w:r>
      <w:r w:rsidR="00933E6E" w:rsidRPr="0092711B">
        <w:rPr>
          <w:b/>
          <w:color w:val="FF0000"/>
        </w:rPr>
        <w:t>6</w:t>
      </w:r>
      <w:r w:rsidR="00884671" w:rsidRPr="0092711B">
        <w:rPr>
          <w:b/>
        </w:rPr>
        <w:t>,</w:t>
      </w:r>
      <w:r w:rsidR="006424A9" w:rsidRPr="0092711B">
        <w:rPr>
          <w:b/>
        </w:rPr>
        <w:t xml:space="preserve"> </w:t>
      </w:r>
      <w:r w:rsidR="00884671" w:rsidRPr="0092711B">
        <w:rPr>
          <w:b/>
        </w:rPr>
        <w:t>and</w:t>
      </w:r>
      <w:r w:rsidR="006424A9" w:rsidRPr="0092711B">
        <w:rPr>
          <w:b/>
        </w:rPr>
        <w:t xml:space="preserve"> </w:t>
      </w:r>
      <w:r w:rsidR="00884671" w:rsidRPr="0092711B">
        <w:rPr>
          <w:b/>
        </w:rPr>
        <w:t>must</w:t>
      </w:r>
      <w:r w:rsidR="006424A9" w:rsidRPr="0092711B">
        <w:rPr>
          <w:b/>
        </w:rPr>
        <w:t xml:space="preserve"> </w:t>
      </w:r>
      <w:r w:rsidR="00884671" w:rsidRPr="0092711B">
        <w:rPr>
          <w:b/>
        </w:rPr>
        <w:t>be</w:t>
      </w:r>
      <w:r w:rsidR="006424A9" w:rsidRPr="0092711B">
        <w:rPr>
          <w:b/>
        </w:rPr>
        <w:t xml:space="preserve"> </w:t>
      </w:r>
      <w:r w:rsidR="00884671" w:rsidRPr="0092711B">
        <w:rPr>
          <w:b/>
        </w:rPr>
        <w:t>uploaded</w:t>
      </w:r>
      <w:r w:rsidR="006424A9" w:rsidRPr="0092711B">
        <w:rPr>
          <w:b/>
        </w:rPr>
        <w:t xml:space="preserve"> </w:t>
      </w:r>
      <w:r w:rsidR="00884671" w:rsidRPr="0092711B">
        <w:rPr>
          <w:b/>
        </w:rPr>
        <w:t>to</w:t>
      </w:r>
      <w:r w:rsidR="006424A9" w:rsidRPr="0092711B">
        <w:rPr>
          <w:b/>
        </w:rPr>
        <w:t xml:space="preserve"> </w:t>
      </w:r>
      <w:r w:rsidR="00884671" w:rsidRPr="0092711B">
        <w:rPr>
          <w:b/>
        </w:rPr>
        <w:t>the</w:t>
      </w:r>
      <w:r w:rsidR="006424A9" w:rsidRPr="0092711B">
        <w:rPr>
          <w:b/>
        </w:rPr>
        <w:t xml:space="preserve"> </w:t>
      </w:r>
      <w:r w:rsidR="00884671" w:rsidRPr="0092711B">
        <w:rPr>
          <w:b/>
        </w:rPr>
        <w:t>correct</w:t>
      </w:r>
      <w:r w:rsidR="006424A9" w:rsidRPr="0092711B">
        <w:rPr>
          <w:b/>
        </w:rPr>
        <w:t xml:space="preserve"> </w:t>
      </w:r>
      <w:r w:rsidR="00884671" w:rsidRPr="0092711B">
        <w:rPr>
          <w:b/>
        </w:rPr>
        <w:t>spot</w:t>
      </w:r>
      <w:r w:rsidR="006424A9" w:rsidRPr="0092711B">
        <w:rPr>
          <w:b/>
        </w:rPr>
        <w:t xml:space="preserve"> </w:t>
      </w:r>
      <w:r w:rsidR="00884671" w:rsidRPr="0092711B">
        <w:rPr>
          <w:b/>
        </w:rPr>
        <w:t>in</w:t>
      </w:r>
      <w:r w:rsidR="006424A9" w:rsidRPr="0092711B">
        <w:rPr>
          <w:b/>
        </w:rPr>
        <w:t xml:space="preserve"> </w:t>
      </w:r>
      <w:r w:rsidR="00884671" w:rsidRPr="0092711B">
        <w:rPr>
          <w:b/>
        </w:rPr>
        <w:t>Populi.</w:t>
      </w:r>
    </w:p>
    <w:p w14:paraId="029021CA" w14:textId="2B5C2957" w:rsidR="00AE3C8F" w:rsidRPr="0092711B" w:rsidRDefault="00AE3C8F" w:rsidP="0092711B">
      <w:pPr>
        <w:pStyle w:val="Heading1"/>
      </w:pPr>
      <w:r w:rsidRPr="0092711B">
        <w:t>Weighting</w:t>
      </w:r>
      <w:r w:rsidR="006424A9" w:rsidRPr="0092711B">
        <w:t xml:space="preserve"> </w:t>
      </w:r>
      <w:r w:rsidRPr="0092711B">
        <w:t>of</w:t>
      </w:r>
      <w:r w:rsidR="006424A9" w:rsidRPr="0092711B">
        <w:t xml:space="preserve"> </w:t>
      </w:r>
      <w:r w:rsidRPr="0092711B">
        <w:t>Course</w:t>
      </w:r>
      <w:r w:rsidR="006424A9" w:rsidRPr="0092711B">
        <w:t xml:space="preserve"> </w:t>
      </w:r>
      <w:r w:rsidRPr="0092711B">
        <w:t>Assignments</w:t>
      </w:r>
      <w:r w:rsidR="006424A9" w:rsidRPr="0092711B">
        <w:t xml:space="preserve"> </w:t>
      </w:r>
      <w:r w:rsidRPr="0092711B">
        <w:t>and</w:t>
      </w:r>
      <w:r w:rsidR="006424A9" w:rsidRPr="0092711B">
        <w:t xml:space="preserve"> </w:t>
      </w:r>
      <w:r w:rsidRPr="0092711B">
        <w:t>Time</w:t>
      </w:r>
      <w:r w:rsidR="006424A9" w:rsidRPr="0092711B">
        <w:t xml:space="preserve"> </w:t>
      </w:r>
      <w:r w:rsidRPr="0092711B">
        <w:t>Expectations</w:t>
      </w:r>
    </w:p>
    <w:p w14:paraId="07AF2BED" w14:textId="59C19EB7" w:rsidR="00AE3C8F" w:rsidRPr="0092711B" w:rsidRDefault="00AE3C8F" w:rsidP="0092711B"/>
    <w:tbl>
      <w:tblPr>
        <w:tblW w:w="73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20"/>
        <w:gridCol w:w="1980"/>
        <w:gridCol w:w="1980"/>
      </w:tblGrid>
      <w:tr w:rsidR="00670290" w:rsidRPr="0092711B" w14:paraId="71A52C90" w14:textId="77777777" w:rsidTr="00670290">
        <w:trPr>
          <w:trHeight w:val="651"/>
          <w:jc w:val="center"/>
        </w:trPr>
        <w:tc>
          <w:tcPr>
            <w:tcW w:w="3420" w:type="dxa"/>
            <w:vAlign w:val="center"/>
          </w:tcPr>
          <w:p w14:paraId="7AD22A1C" w14:textId="77777777" w:rsidR="00670290" w:rsidRPr="0092711B" w:rsidRDefault="00670290" w:rsidP="0092711B"/>
        </w:tc>
        <w:tc>
          <w:tcPr>
            <w:tcW w:w="1980" w:type="dxa"/>
            <w:vAlign w:val="center"/>
          </w:tcPr>
          <w:p w14:paraId="6BA680A9" w14:textId="5B4F22FC" w:rsidR="00670290" w:rsidRPr="0092711B" w:rsidRDefault="00670290" w:rsidP="0092711B">
            <w:r w:rsidRPr="0092711B">
              <w:t>Expected Hours for ThM student</w:t>
            </w:r>
          </w:p>
        </w:tc>
        <w:tc>
          <w:tcPr>
            <w:tcW w:w="1980" w:type="dxa"/>
            <w:vAlign w:val="center"/>
          </w:tcPr>
          <w:p w14:paraId="182F8244" w14:textId="2F5832C5" w:rsidR="00670290" w:rsidRPr="0092711B" w:rsidRDefault="00670290" w:rsidP="0092711B">
            <w:r w:rsidRPr="0092711B">
              <w:t>Percentage Weight</w:t>
            </w:r>
          </w:p>
        </w:tc>
      </w:tr>
      <w:tr w:rsidR="00670290" w:rsidRPr="0092711B" w14:paraId="59F17C08" w14:textId="77777777" w:rsidTr="00670290">
        <w:trPr>
          <w:trHeight w:val="651"/>
          <w:jc w:val="center"/>
        </w:trPr>
        <w:tc>
          <w:tcPr>
            <w:tcW w:w="3420" w:type="dxa"/>
            <w:vAlign w:val="center"/>
          </w:tcPr>
          <w:p w14:paraId="68AB838D" w14:textId="316279D3" w:rsidR="00670290" w:rsidRPr="0092711B" w:rsidRDefault="00670290" w:rsidP="0092711B">
            <w:r w:rsidRPr="0092711B">
              <w:t>Lectures</w:t>
            </w:r>
            <w:r w:rsidR="00605A8A">
              <w:t xml:space="preserve"> plus one discussion session</w:t>
            </w:r>
            <w:r w:rsidRPr="0092711B">
              <w:t>:</w:t>
            </w:r>
          </w:p>
        </w:tc>
        <w:tc>
          <w:tcPr>
            <w:tcW w:w="1980" w:type="dxa"/>
            <w:vAlign w:val="center"/>
          </w:tcPr>
          <w:p w14:paraId="16E2A027" w14:textId="50D7D952" w:rsidR="00670290" w:rsidRPr="0092711B" w:rsidRDefault="00670290" w:rsidP="0092711B">
            <w:r w:rsidRPr="0092711B">
              <w:t>2</w:t>
            </w:r>
            <w:r w:rsidR="00605A8A">
              <w:t>3</w:t>
            </w:r>
            <w:r w:rsidRPr="0092711B">
              <w:t xml:space="preserve"> hours</w:t>
            </w:r>
          </w:p>
        </w:tc>
        <w:tc>
          <w:tcPr>
            <w:tcW w:w="1980" w:type="dxa"/>
            <w:vAlign w:val="center"/>
          </w:tcPr>
          <w:p w14:paraId="5934CEE1" w14:textId="25A5F240" w:rsidR="00670290" w:rsidRPr="0092711B" w:rsidRDefault="00F90A95" w:rsidP="0092711B">
            <w:r>
              <w:t>0</w:t>
            </w:r>
            <w:r w:rsidR="00670290" w:rsidRPr="0092711B">
              <w:t>%</w:t>
            </w:r>
          </w:p>
        </w:tc>
      </w:tr>
      <w:tr w:rsidR="00670290" w:rsidRPr="0092711B" w14:paraId="1991C25A" w14:textId="77777777" w:rsidTr="00670290">
        <w:trPr>
          <w:trHeight w:val="651"/>
          <w:jc w:val="center"/>
        </w:trPr>
        <w:tc>
          <w:tcPr>
            <w:tcW w:w="3420" w:type="dxa"/>
            <w:vAlign w:val="center"/>
          </w:tcPr>
          <w:p w14:paraId="20302722" w14:textId="4534717F" w:rsidR="00670290" w:rsidRPr="0092711B" w:rsidRDefault="008B1FFA" w:rsidP="0092711B">
            <w:r>
              <w:t>Readings</w:t>
            </w:r>
          </w:p>
        </w:tc>
        <w:tc>
          <w:tcPr>
            <w:tcW w:w="1980" w:type="dxa"/>
            <w:vAlign w:val="center"/>
          </w:tcPr>
          <w:p w14:paraId="725A103A" w14:textId="090E0CB8" w:rsidR="00670290" w:rsidRPr="0092711B" w:rsidRDefault="00605A8A" w:rsidP="0092711B">
            <w:r>
              <w:t>6</w:t>
            </w:r>
            <w:r w:rsidR="008B1FFA">
              <w:t>0</w:t>
            </w:r>
            <w:r w:rsidR="00670290" w:rsidRPr="0092711B">
              <w:t xml:space="preserve"> hours</w:t>
            </w:r>
          </w:p>
        </w:tc>
        <w:tc>
          <w:tcPr>
            <w:tcW w:w="1980" w:type="dxa"/>
            <w:vAlign w:val="center"/>
          </w:tcPr>
          <w:p w14:paraId="5D1C1656" w14:textId="4C1FC43C" w:rsidR="00670290" w:rsidRPr="0092711B" w:rsidRDefault="00F90A95" w:rsidP="0092711B">
            <w:r>
              <w:t>10</w:t>
            </w:r>
            <w:r w:rsidR="00670290" w:rsidRPr="0092711B">
              <w:t>%</w:t>
            </w:r>
          </w:p>
        </w:tc>
      </w:tr>
      <w:tr w:rsidR="00670290" w:rsidRPr="0092711B" w14:paraId="7AAEED5E" w14:textId="77777777" w:rsidTr="00670290">
        <w:trPr>
          <w:trHeight w:val="651"/>
          <w:jc w:val="center"/>
        </w:trPr>
        <w:tc>
          <w:tcPr>
            <w:tcW w:w="3420" w:type="dxa"/>
            <w:vAlign w:val="center"/>
          </w:tcPr>
          <w:p w14:paraId="07D9B9C3" w14:textId="0DFE6BB9" w:rsidR="00670290" w:rsidRPr="0092711B" w:rsidRDefault="008B1FFA" w:rsidP="0092711B">
            <w:pPr>
              <w:rPr>
                <w:bCs/>
              </w:rPr>
            </w:pPr>
            <w:r>
              <w:t>Two short</w:t>
            </w:r>
            <w:r w:rsidR="00670290" w:rsidRPr="0092711B">
              <w:t xml:space="preserve"> Papers</w:t>
            </w:r>
          </w:p>
        </w:tc>
        <w:tc>
          <w:tcPr>
            <w:tcW w:w="1980" w:type="dxa"/>
            <w:vAlign w:val="center"/>
          </w:tcPr>
          <w:p w14:paraId="46B810C2" w14:textId="368969CC" w:rsidR="00670290" w:rsidRPr="0092711B" w:rsidRDefault="008B1FFA" w:rsidP="0092711B">
            <w:r>
              <w:t>1</w:t>
            </w:r>
            <w:r w:rsidR="00671F48">
              <w:t>2</w:t>
            </w:r>
            <w:r w:rsidR="00670290" w:rsidRPr="0092711B">
              <w:t xml:space="preserve"> hours</w:t>
            </w:r>
          </w:p>
        </w:tc>
        <w:tc>
          <w:tcPr>
            <w:tcW w:w="1980" w:type="dxa"/>
            <w:vAlign w:val="center"/>
          </w:tcPr>
          <w:p w14:paraId="0AA518A3" w14:textId="40AF687B" w:rsidR="00670290" w:rsidRPr="0092711B" w:rsidRDefault="00F90A95" w:rsidP="0092711B">
            <w:r>
              <w:t>40</w:t>
            </w:r>
            <w:r w:rsidR="00670290" w:rsidRPr="0092711B">
              <w:t>%</w:t>
            </w:r>
          </w:p>
        </w:tc>
      </w:tr>
      <w:tr w:rsidR="00670290" w:rsidRPr="0092711B" w14:paraId="26834F74" w14:textId="77777777" w:rsidTr="00670290">
        <w:trPr>
          <w:trHeight w:val="651"/>
          <w:jc w:val="center"/>
        </w:trPr>
        <w:tc>
          <w:tcPr>
            <w:tcW w:w="3420" w:type="dxa"/>
            <w:vAlign w:val="center"/>
          </w:tcPr>
          <w:p w14:paraId="23D52C48" w14:textId="5859B5F4" w:rsidR="00670290" w:rsidRPr="0092711B" w:rsidRDefault="00670290" w:rsidP="0092711B">
            <w:pPr>
              <w:rPr>
                <w:bCs/>
              </w:rPr>
            </w:pPr>
            <w:r w:rsidRPr="0092711B">
              <w:t>Research Paper</w:t>
            </w:r>
          </w:p>
        </w:tc>
        <w:tc>
          <w:tcPr>
            <w:tcW w:w="1980" w:type="dxa"/>
            <w:vAlign w:val="center"/>
          </w:tcPr>
          <w:p w14:paraId="441086D2" w14:textId="76C4D502" w:rsidR="00670290" w:rsidRPr="0092711B" w:rsidRDefault="00670290" w:rsidP="0092711B">
            <w:r w:rsidRPr="0092711B">
              <w:t>60 hours</w:t>
            </w:r>
          </w:p>
        </w:tc>
        <w:tc>
          <w:tcPr>
            <w:tcW w:w="1980" w:type="dxa"/>
            <w:vAlign w:val="center"/>
          </w:tcPr>
          <w:p w14:paraId="2AD773D4" w14:textId="6AE072A1" w:rsidR="00670290" w:rsidRPr="0092711B" w:rsidRDefault="00B92628" w:rsidP="0092711B">
            <w:r>
              <w:t>50</w:t>
            </w:r>
            <w:r w:rsidR="00670290" w:rsidRPr="0092711B">
              <w:t>%</w:t>
            </w:r>
          </w:p>
        </w:tc>
      </w:tr>
      <w:tr w:rsidR="00670290" w:rsidRPr="0092711B" w14:paraId="4A37EFBA" w14:textId="77777777" w:rsidTr="00670290">
        <w:trPr>
          <w:trHeight w:val="492"/>
          <w:jc w:val="center"/>
        </w:trPr>
        <w:tc>
          <w:tcPr>
            <w:tcW w:w="3420" w:type="dxa"/>
            <w:vAlign w:val="center"/>
          </w:tcPr>
          <w:p w14:paraId="168BDAE7" w14:textId="77777777" w:rsidR="00670290" w:rsidRPr="0092711B" w:rsidRDefault="00670290" w:rsidP="0092711B">
            <w:r w:rsidRPr="0092711B">
              <w:t>Total:</w:t>
            </w:r>
          </w:p>
        </w:tc>
        <w:tc>
          <w:tcPr>
            <w:tcW w:w="1980" w:type="dxa"/>
            <w:vAlign w:val="center"/>
          </w:tcPr>
          <w:p w14:paraId="0E598785" w14:textId="09F8BC28" w:rsidR="00670290" w:rsidRPr="0092711B" w:rsidRDefault="00670290" w:rsidP="0092711B">
            <w:r w:rsidRPr="0092711B">
              <w:t>165 hours</w:t>
            </w:r>
          </w:p>
        </w:tc>
        <w:tc>
          <w:tcPr>
            <w:tcW w:w="1980" w:type="dxa"/>
            <w:vAlign w:val="center"/>
          </w:tcPr>
          <w:p w14:paraId="629A0829" w14:textId="7F6482C4" w:rsidR="00670290" w:rsidRPr="0092711B" w:rsidRDefault="00670290" w:rsidP="0092711B">
            <w:r w:rsidRPr="0092711B">
              <w:t>100%</w:t>
            </w:r>
          </w:p>
        </w:tc>
      </w:tr>
    </w:tbl>
    <w:p w14:paraId="73F2C797" w14:textId="77777777" w:rsidR="00AE3C8F" w:rsidRPr="0092711B" w:rsidRDefault="00AE3C8F" w:rsidP="0092711B"/>
    <w:p w14:paraId="4CA53FC4" w14:textId="25AC3455" w:rsidR="00DE406D" w:rsidRPr="0092711B" w:rsidRDefault="00093392" w:rsidP="0092711B">
      <w:pPr>
        <w:pStyle w:val="Heading1"/>
      </w:pPr>
      <w:r w:rsidRPr="0092711B">
        <w:t>Course</w:t>
      </w:r>
      <w:r w:rsidR="006424A9" w:rsidRPr="0092711B">
        <w:t xml:space="preserve"> </w:t>
      </w:r>
      <w:r w:rsidR="0014433F" w:rsidRPr="0092711B">
        <w:t>Required</w:t>
      </w:r>
      <w:r w:rsidR="006424A9" w:rsidRPr="0092711B">
        <w:t xml:space="preserve"> </w:t>
      </w:r>
      <w:r w:rsidR="0014433F" w:rsidRPr="0092711B">
        <w:t>Reading</w:t>
      </w:r>
    </w:p>
    <w:p w14:paraId="549FD3ED" w14:textId="4A662B22" w:rsidR="00733C9E" w:rsidRPr="0092711B" w:rsidRDefault="00733C9E" w:rsidP="0092711B">
      <w:pPr>
        <w:rPr>
          <w:rFonts w:eastAsiaTheme="minorHAnsi"/>
        </w:rPr>
      </w:pPr>
      <w:r w:rsidRPr="0092711B">
        <w:t>All</w:t>
      </w:r>
      <w:r w:rsidR="006424A9" w:rsidRPr="0092711B">
        <w:t xml:space="preserve"> </w:t>
      </w:r>
      <w:r w:rsidRPr="0092711B">
        <w:t>required</w:t>
      </w:r>
      <w:r w:rsidR="006424A9" w:rsidRPr="0092711B">
        <w:t xml:space="preserve"> </w:t>
      </w:r>
      <w:r w:rsidRPr="0092711B">
        <w:t>books</w:t>
      </w:r>
      <w:r w:rsidR="006424A9" w:rsidRPr="0092711B">
        <w:t xml:space="preserve"> </w:t>
      </w:r>
      <w:r w:rsidRPr="0092711B">
        <w:t>will</w:t>
      </w:r>
      <w:r w:rsidR="006424A9" w:rsidRPr="0092711B">
        <w:t xml:space="preserve"> </w:t>
      </w:r>
      <w:r w:rsidRPr="0092711B">
        <w:t>be</w:t>
      </w:r>
      <w:r w:rsidR="006424A9" w:rsidRPr="0092711B">
        <w:t xml:space="preserve"> </w:t>
      </w:r>
      <w:r w:rsidRPr="0092711B">
        <w:t>on</w:t>
      </w:r>
      <w:r w:rsidR="006424A9" w:rsidRPr="0092711B">
        <w:t xml:space="preserve"> </w:t>
      </w:r>
      <w:r w:rsidRPr="0092711B">
        <w:t>course</w:t>
      </w:r>
      <w:r w:rsidR="006424A9" w:rsidRPr="0092711B">
        <w:t xml:space="preserve"> </w:t>
      </w:r>
      <w:r w:rsidRPr="0092711B">
        <w:t>reserve</w:t>
      </w:r>
      <w:r w:rsidR="006424A9" w:rsidRPr="0092711B">
        <w:t xml:space="preserve"> </w:t>
      </w:r>
      <w:r w:rsidRPr="0092711B">
        <w:t>in</w:t>
      </w:r>
      <w:r w:rsidR="006424A9" w:rsidRPr="0092711B">
        <w:t xml:space="preserve"> </w:t>
      </w:r>
      <w:r w:rsidRPr="0092711B">
        <w:t>the</w:t>
      </w:r>
      <w:r w:rsidR="006424A9" w:rsidRPr="0092711B">
        <w:t xml:space="preserve"> </w:t>
      </w:r>
      <w:r w:rsidRPr="0092711B">
        <w:t>library;</w:t>
      </w:r>
      <w:r w:rsidR="006424A9" w:rsidRPr="0092711B">
        <w:t xml:space="preserve"> </w:t>
      </w:r>
      <w:r w:rsidRPr="0092711B">
        <w:t>students</w:t>
      </w:r>
      <w:r w:rsidR="006424A9" w:rsidRPr="0092711B">
        <w:t xml:space="preserve"> </w:t>
      </w:r>
      <w:r w:rsidRPr="0092711B">
        <w:t>should</w:t>
      </w:r>
      <w:r w:rsidR="006424A9" w:rsidRPr="0092711B">
        <w:t xml:space="preserve"> </w:t>
      </w:r>
      <w:r w:rsidRPr="0092711B">
        <w:t>contact</w:t>
      </w:r>
      <w:r w:rsidR="006424A9" w:rsidRPr="0092711B">
        <w:t xml:space="preserve"> </w:t>
      </w:r>
      <w:r w:rsidRPr="0092711B">
        <w:t>a</w:t>
      </w:r>
      <w:r w:rsidR="006424A9" w:rsidRPr="0092711B">
        <w:t xml:space="preserve"> </w:t>
      </w:r>
      <w:r w:rsidRPr="0092711B">
        <w:t>librarian</w:t>
      </w:r>
      <w:r w:rsidR="006424A9" w:rsidRPr="0092711B">
        <w:t xml:space="preserve"> </w:t>
      </w:r>
      <w:r w:rsidRPr="0092711B">
        <w:t>with</w:t>
      </w:r>
      <w:r w:rsidR="006424A9" w:rsidRPr="0092711B">
        <w:t xml:space="preserve"> </w:t>
      </w:r>
      <w:r w:rsidRPr="0092711B">
        <w:t>any</w:t>
      </w:r>
      <w:r w:rsidR="006424A9" w:rsidRPr="0092711B">
        <w:t xml:space="preserve"> </w:t>
      </w:r>
      <w:r w:rsidRPr="0092711B">
        <w:t>questions</w:t>
      </w:r>
      <w:r w:rsidR="006424A9" w:rsidRPr="0092711B">
        <w:t xml:space="preserve"> </w:t>
      </w:r>
      <w:r w:rsidRPr="0092711B">
        <w:t>about</w:t>
      </w:r>
      <w:r w:rsidR="006424A9" w:rsidRPr="0092711B">
        <w:t xml:space="preserve"> </w:t>
      </w:r>
      <w:r w:rsidRPr="0092711B">
        <w:t>finding</w:t>
      </w:r>
      <w:r w:rsidR="006424A9" w:rsidRPr="0092711B">
        <w:t xml:space="preserve"> </w:t>
      </w:r>
      <w:r w:rsidRPr="0092711B">
        <w:t>a</w:t>
      </w:r>
      <w:r w:rsidR="006424A9" w:rsidRPr="0092711B">
        <w:t xml:space="preserve"> </w:t>
      </w:r>
      <w:r w:rsidRPr="0092711B">
        <w:t>recommended</w:t>
      </w:r>
      <w:r w:rsidR="006424A9" w:rsidRPr="0092711B">
        <w:t xml:space="preserve"> </w:t>
      </w:r>
      <w:r w:rsidRPr="0092711B">
        <w:t>resource.</w:t>
      </w:r>
      <w:r w:rsidR="006424A9" w:rsidRPr="0092711B">
        <w:t xml:space="preserve"> </w:t>
      </w:r>
      <w:r w:rsidRPr="0092711B">
        <w:t>Distance</w:t>
      </w:r>
      <w:r w:rsidR="006424A9" w:rsidRPr="0092711B">
        <w:t xml:space="preserve"> </w:t>
      </w:r>
      <w:r w:rsidRPr="0092711B">
        <w:t>students</w:t>
      </w:r>
      <w:r w:rsidR="006424A9" w:rsidRPr="0092711B">
        <w:t xml:space="preserve"> </w:t>
      </w:r>
      <w:r w:rsidRPr="0092711B">
        <w:t>are</w:t>
      </w:r>
      <w:r w:rsidR="006424A9" w:rsidRPr="0092711B">
        <w:t xml:space="preserve"> </w:t>
      </w:r>
      <w:r w:rsidRPr="0092711B">
        <w:t>encouraged</w:t>
      </w:r>
      <w:r w:rsidR="006424A9" w:rsidRPr="0092711B">
        <w:t xml:space="preserve"> </w:t>
      </w:r>
      <w:r w:rsidRPr="0092711B">
        <w:t>to</w:t>
      </w:r>
      <w:r w:rsidR="006424A9" w:rsidRPr="0092711B">
        <w:t xml:space="preserve"> </w:t>
      </w:r>
      <w:r w:rsidRPr="0092711B">
        <w:t>ask</w:t>
      </w:r>
      <w:r w:rsidR="006424A9" w:rsidRPr="0092711B">
        <w:t xml:space="preserve"> </w:t>
      </w:r>
      <w:r w:rsidRPr="0092711B">
        <w:t>the</w:t>
      </w:r>
      <w:r w:rsidR="006424A9" w:rsidRPr="0092711B">
        <w:t xml:space="preserve"> </w:t>
      </w:r>
      <w:r w:rsidRPr="0092711B">
        <w:t>librarian</w:t>
      </w:r>
      <w:r w:rsidR="006424A9" w:rsidRPr="0092711B">
        <w:t xml:space="preserve"> </w:t>
      </w:r>
      <w:r w:rsidRPr="0092711B">
        <w:t>regarding</w:t>
      </w:r>
      <w:r w:rsidR="006424A9" w:rsidRPr="0092711B">
        <w:t xml:space="preserve"> </w:t>
      </w:r>
      <w:r w:rsidRPr="0092711B">
        <w:t>eBooks</w:t>
      </w:r>
      <w:r w:rsidR="006424A9" w:rsidRPr="0092711B">
        <w:t xml:space="preserve"> </w:t>
      </w:r>
      <w:r w:rsidRPr="0092711B">
        <w:t>and</w:t>
      </w:r>
      <w:r w:rsidR="006424A9" w:rsidRPr="0092711B">
        <w:t xml:space="preserve"> </w:t>
      </w:r>
      <w:r w:rsidRPr="0092711B">
        <w:t>access</w:t>
      </w:r>
      <w:r w:rsidR="006424A9" w:rsidRPr="0092711B">
        <w:t xml:space="preserve"> </w:t>
      </w:r>
      <w:r w:rsidRPr="0092711B">
        <w:t>to</w:t>
      </w:r>
      <w:r w:rsidR="006424A9" w:rsidRPr="0092711B">
        <w:t xml:space="preserve"> </w:t>
      </w:r>
      <w:r w:rsidRPr="0092711B">
        <w:t>other</w:t>
      </w:r>
      <w:r w:rsidR="006424A9" w:rsidRPr="0092711B">
        <w:t xml:space="preserve"> </w:t>
      </w:r>
      <w:r w:rsidRPr="0092711B">
        <w:t>digital</w:t>
      </w:r>
      <w:r w:rsidR="006424A9" w:rsidRPr="0092711B">
        <w:t xml:space="preserve"> </w:t>
      </w:r>
      <w:r w:rsidRPr="0092711B">
        <w:t>databases</w:t>
      </w:r>
      <w:r w:rsidR="006424A9" w:rsidRPr="0092711B">
        <w:t xml:space="preserve"> </w:t>
      </w:r>
      <w:r w:rsidRPr="0092711B">
        <w:t>of</w:t>
      </w:r>
      <w:r w:rsidR="006424A9" w:rsidRPr="0092711B">
        <w:t xml:space="preserve"> </w:t>
      </w:r>
      <w:r w:rsidRPr="0092711B">
        <w:t>the</w:t>
      </w:r>
      <w:r w:rsidR="006424A9" w:rsidRPr="0092711B">
        <w:t xml:space="preserve"> </w:t>
      </w:r>
      <w:r w:rsidRPr="0092711B">
        <w:t>library.</w:t>
      </w:r>
      <w:r w:rsidR="006424A9" w:rsidRPr="0092711B">
        <w:t xml:space="preserve"> </w:t>
      </w:r>
    </w:p>
    <w:p w14:paraId="1416B649" w14:textId="77777777" w:rsidR="00733C9E" w:rsidRPr="0092711B" w:rsidRDefault="00733C9E" w:rsidP="0092711B"/>
    <w:p w14:paraId="174FD76A" w14:textId="7E44F485" w:rsidR="00A633B9" w:rsidRPr="0092711B" w:rsidRDefault="00461BC2" w:rsidP="0092711B">
      <w:pPr>
        <w:pStyle w:val="Heading5"/>
      </w:pPr>
      <w:r w:rsidRPr="0092711B">
        <w:t>Cranfield,</w:t>
      </w:r>
      <w:r w:rsidR="00E80870" w:rsidRPr="0092711B">
        <w:t xml:space="preserve"> C.E.B.,</w:t>
      </w:r>
      <w:r w:rsidRPr="0092711B">
        <w:t xml:space="preserve"> </w:t>
      </w:r>
      <w:r w:rsidR="00E80870" w:rsidRPr="0092711B">
        <w:t xml:space="preserve">A Critical and Exegetical Commentary on the Epistle to the Romans: Introduction and Commentary on Romans I-VIII, Vol. 1 (Intl Critical Commentary).  </w:t>
      </w:r>
      <w:r w:rsidR="00D07772" w:rsidRPr="0092711B">
        <w:t xml:space="preserve">Read entire </w:t>
      </w:r>
      <w:r w:rsidR="003D206E" w:rsidRPr="0092711B">
        <w:t>volume 1 of the C</w:t>
      </w:r>
      <w:r w:rsidR="00D07772" w:rsidRPr="0092711B">
        <w:t>ommentary</w:t>
      </w:r>
      <w:r w:rsidR="00EB1776">
        <w:t xml:space="preserve">. The English is available in Logos for </w:t>
      </w:r>
      <w:r w:rsidR="00E50081">
        <w:t>US $30. The Chinese is published by CES.</w:t>
      </w:r>
      <w:r w:rsidR="00D07772" w:rsidRPr="0092711B">
        <w:t xml:space="preserve"> </w:t>
      </w:r>
      <w:r w:rsidR="00E50081">
        <w:br/>
      </w:r>
      <w:r w:rsidR="00D07772" w:rsidRPr="0092711B">
        <w:t>(</w:t>
      </w:r>
      <w:r w:rsidR="003D206E" w:rsidRPr="0092711B">
        <w:t xml:space="preserve">Total pages to read: </w:t>
      </w:r>
      <w:r w:rsidR="00D937ED" w:rsidRPr="0092711B">
        <w:t>496 pages)</w:t>
      </w:r>
    </w:p>
    <w:p w14:paraId="1CA4ED61" w14:textId="2893E453" w:rsidR="00A23B9D" w:rsidRPr="0092711B" w:rsidRDefault="00A23B9D" w:rsidP="0092711B">
      <w:pPr>
        <w:pStyle w:val="Heading5"/>
      </w:pPr>
      <w:r w:rsidRPr="0092711B">
        <w:lastRenderedPageBreak/>
        <w:t>Mou, Douglas J</w:t>
      </w:r>
      <w:r w:rsidR="00A372E9" w:rsidRPr="0092711B">
        <w:t>., The Letter to the Romans</w:t>
      </w:r>
      <w:r w:rsidR="006D2281" w:rsidRPr="0092711B">
        <w:t xml:space="preserve">, </w:t>
      </w:r>
      <w:r w:rsidR="00A372E9" w:rsidRPr="0092711B">
        <w:t>New International Commentary on the New Testament (NICNT)</w:t>
      </w:r>
      <w:r w:rsidR="00E467F8" w:rsidRPr="0092711B">
        <w:t xml:space="preserve">, Eerdmans, 2018. </w:t>
      </w:r>
      <w:r w:rsidR="00A31E4B" w:rsidRPr="0092711B">
        <w:t xml:space="preserve">Read commentary on </w:t>
      </w:r>
      <w:r w:rsidR="006A2AF6" w:rsidRPr="0092711B">
        <w:t>3:21-31</w:t>
      </w:r>
      <w:r w:rsidR="00F90A95">
        <w:t xml:space="preserve"> -</w:t>
      </w:r>
      <w:r w:rsidR="006A2AF6" w:rsidRPr="0092711B">
        <w:t xml:space="preserve"> </w:t>
      </w:r>
      <w:r w:rsidR="003D206E" w:rsidRPr="0092711B">
        <w:t>p.</w:t>
      </w:r>
      <w:r w:rsidR="00824121" w:rsidRPr="0092711B">
        <w:t>237-276</w:t>
      </w:r>
      <w:r w:rsidR="00F90A95">
        <w:t>,</w:t>
      </w:r>
      <w:r w:rsidR="005D44ED" w:rsidRPr="0092711B">
        <w:t xml:space="preserve"> </w:t>
      </w:r>
      <w:r w:rsidR="00925300" w:rsidRPr="0092711B">
        <w:t>7</w:t>
      </w:r>
      <w:r w:rsidR="005D44ED" w:rsidRPr="0092711B">
        <w:t>:1-</w:t>
      </w:r>
      <w:r w:rsidR="00925300" w:rsidRPr="0092711B">
        <w:t>25</w:t>
      </w:r>
      <w:r w:rsidR="00F90A95">
        <w:t xml:space="preserve"> -</w:t>
      </w:r>
      <w:r w:rsidR="005D44ED" w:rsidRPr="0092711B">
        <w:t xml:space="preserve"> p.</w:t>
      </w:r>
      <w:r w:rsidR="00925300" w:rsidRPr="0092711B">
        <w:t>434</w:t>
      </w:r>
      <w:r w:rsidR="005D44ED" w:rsidRPr="0092711B">
        <w:t>-</w:t>
      </w:r>
      <w:r w:rsidR="00925300" w:rsidRPr="0092711B">
        <w:t>49</w:t>
      </w:r>
      <w:r w:rsidR="00587840" w:rsidRPr="0092711B">
        <w:t>0</w:t>
      </w:r>
      <w:r w:rsidR="00E22CB2" w:rsidRPr="0092711B">
        <w:t xml:space="preserve">  </w:t>
      </w:r>
      <w:r w:rsidR="00BC3672">
        <w:br/>
      </w:r>
      <w:r w:rsidR="00D304C5">
        <w:t xml:space="preserve">Accordance: $64, </w:t>
      </w:r>
      <w:r w:rsidR="00BC3672">
        <w:t>Logos</w:t>
      </w:r>
      <w:r w:rsidR="00E4617A">
        <w:t xml:space="preserve"> :</w:t>
      </w:r>
      <w:r w:rsidR="00BC3672">
        <w:t xml:space="preserve"> US $59 (or $25 for the first edition)</w:t>
      </w:r>
      <w:r w:rsidR="00E56421">
        <w:t>. Mai Zong publishe</w:t>
      </w:r>
      <w:r w:rsidR="00BE1DC6">
        <w:t>s</w:t>
      </w:r>
      <w:r w:rsidR="00E56421">
        <w:t xml:space="preserve"> the Chinese.</w:t>
      </w:r>
      <w:r w:rsidR="00D949A5">
        <w:br/>
      </w:r>
      <w:r w:rsidR="003D206E" w:rsidRPr="0092711B">
        <w:t xml:space="preserve">(Total pages to read: </w:t>
      </w:r>
      <w:r w:rsidR="001D132E" w:rsidRPr="0092711B">
        <w:t>96</w:t>
      </w:r>
      <w:r w:rsidR="0040125D" w:rsidRPr="0092711B">
        <w:t xml:space="preserve"> pages</w:t>
      </w:r>
      <w:r w:rsidR="003D206E" w:rsidRPr="0092711B">
        <w:t>)</w:t>
      </w:r>
    </w:p>
    <w:p w14:paraId="04106CF4" w14:textId="77777777" w:rsidR="00F27259" w:rsidRPr="0092711B" w:rsidRDefault="00F27259" w:rsidP="00F27259">
      <w:pPr>
        <w:pStyle w:val="Heading5"/>
      </w:pPr>
      <w:r w:rsidRPr="0092711B">
        <w:t xml:space="preserve">Calvin, John, Commentary on the Book of Romans, Read Rom 2:1-8:39, p.44-172. </w:t>
      </w:r>
      <w:r>
        <w:br/>
        <w:t xml:space="preserve">Available in CRTS Accordance package and elsewhere, Chinese published by RTF, Taipei. </w:t>
      </w:r>
      <w:r>
        <w:br/>
      </w:r>
      <w:r w:rsidRPr="0092711B">
        <w:t xml:space="preserve">(Total pages to read: 129 pages.) </w:t>
      </w:r>
    </w:p>
    <w:p w14:paraId="688AC30E" w14:textId="32DC2E97" w:rsidR="00E27EAD" w:rsidRPr="0092711B" w:rsidRDefault="00E27EAD" w:rsidP="00CC3B39">
      <w:pPr>
        <w:pStyle w:val="Heading5"/>
      </w:pPr>
      <w:r w:rsidRPr="0092711B">
        <w:t xml:space="preserve">Dunn, </w:t>
      </w:r>
      <w:r w:rsidR="00D5115E" w:rsidRPr="0092711B">
        <w:t xml:space="preserve">James D.G, </w:t>
      </w:r>
      <w:r w:rsidRPr="0092711B">
        <w:t xml:space="preserve"> </w:t>
      </w:r>
      <w:r w:rsidR="00D5115E" w:rsidRPr="0092711B">
        <w:t>Romans 1-8, Volume 38A (38) (Word Biblical Commentary), Zondervan, 2015</w:t>
      </w:r>
      <w:r w:rsidR="00066DE6" w:rsidRPr="0092711B">
        <w:t>.</w:t>
      </w:r>
      <w:r w:rsidRPr="0092711B">
        <w:t xml:space="preserve">  Read on 3:21-</w:t>
      </w:r>
      <w:r w:rsidR="00725403" w:rsidRPr="0092711B">
        <w:t>4</w:t>
      </w:r>
      <w:r w:rsidRPr="0092711B">
        <w:t>:2</w:t>
      </w:r>
      <w:r w:rsidR="00725403" w:rsidRPr="0092711B">
        <w:t>5</w:t>
      </w:r>
      <w:r w:rsidR="00F90A95">
        <w:t xml:space="preserve"> -</w:t>
      </w:r>
      <w:r w:rsidR="003D206E" w:rsidRPr="0092711B">
        <w:t xml:space="preserve"> p.</w:t>
      </w:r>
      <w:r w:rsidRPr="0092711B">
        <w:t>161-</w:t>
      </w:r>
      <w:r w:rsidR="00725403" w:rsidRPr="0092711B">
        <w:t>241</w:t>
      </w:r>
      <w:r w:rsidRPr="0092711B">
        <w:t xml:space="preserve">, </w:t>
      </w:r>
      <w:r w:rsidR="005E730F" w:rsidRPr="0092711B">
        <w:t>7:</w:t>
      </w:r>
      <w:r w:rsidR="0016105A" w:rsidRPr="0092711B">
        <w:t>1-25</w:t>
      </w:r>
      <w:r w:rsidR="00F90A95">
        <w:t xml:space="preserve"> -</w:t>
      </w:r>
      <w:r w:rsidR="0016105A" w:rsidRPr="0092711B">
        <w:t xml:space="preserve"> </w:t>
      </w:r>
      <w:r w:rsidR="003D206E" w:rsidRPr="0092711B">
        <w:t>p.</w:t>
      </w:r>
      <w:r w:rsidR="0016105A" w:rsidRPr="0092711B">
        <w:t>357-411</w:t>
      </w:r>
      <w:r w:rsidR="003D206E" w:rsidRPr="0092711B">
        <w:t xml:space="preserve">. </w:t>
      </w:r>
      <w:r w:rsidR="00122EB7">
        <w:br/>
      </w:r>
      <w:r w:rsidR="00484C5B">
        <w:t xml:space="preserve">Accordance: Can’t be bought separately, </w:t>
      </w:r>
      <w:r w:rsidR="00122EB7">
        <w:t>Logos Price: US $42.</w:t>
      </w:r>
      <w:r w:rsidR="00E4617A">
        <w:t xml:space="preserve"> (Only need volume 1.)</w:t>
      </w:r>
      <w:r w:rsidR="00D949A5">
        <w:br/>
      </w:r>
      <w:r w:rsidR="003D206E" w:rsidRPr="0092711B">
        <w:t xml:space="preserve">(Total pages to read: </w:t>
      </w:r>
      <w:r w:rsidR="002E0E30" w:rsidRPr="0092711B">
        <w:t>204 pages</w:t>
      </w:r>
      <w:r w:rsidR="003D206E" w:rsidRPr="0092711B">
        <w:t>.)</w:t>
      </w:r>
    </w:p>
    <w:p w14:paraId="60AD54D9" w14:textId="0AB7E760" w:rsidR="00D937ED" w:rsidRPr="0092711B" w:rsidRDefault="000808A7" w:rsidP="0092711B">
      <w:pPr>
        <w:pStyle w:val="Heading5"/>
      </w:pPr>
      <w:r w:rsidRPr="0092711B">
        <w:t>Hendrickson, William, New Testament Commentary: Romans: Chapters 1-16</w:t>
      </w:r>
      <w:r w:rsidR="00B30A3F" w:rsidRPr="0092711B">
        <w:t xml:space="preserve">, Baker Book House, 1981.  Read </w:t>
      </w:r>
      <w:r w:rsidR="005552CA" w:rsidRPr="0092711B">
        <w:t xml:space="preserve">sections on </w:t>
      </w:r>
      <w:r w:rsidR="00573F27" w:rsidRPr="0092711B">
        <w:t>Romans 2</w:t>
      </w:r>
      <w:r w:rsidR="00F90A95">
        <w:t xml:space="preserve"> -</w:t>
      </w:r>
      <w:r w:rsidR="003D206E" w:rsidRPr="0092711B">
        <w:t xml:space="preserve"> p.</w:t>
      </w:r>
      <w:r w:rsidR="00462059" w:rsidRPr="0092711B">
        <w:t xml:space="preserve">87-119, </w:t>
      </w:r>
      <w:r w:rsidR="00C84304" w:rsidRPr="0092711B">
        <w:t>Rom 5:</w:t>
      </w:r>
      <w:r w:rsidR="00F41169" w:rsidRPr="0092711B">
        <w:t>1-21</w:t>
      </w:r>
      <w:r w:rsidR="00F90A95">
        <w:t xml:space="preserve"> -</w:t>
      </w:r>
      <w:r w:rsidR="001F428C" w:rsidRPr="0092711B">
        <w:t xml:space="preserve"> p.167-193,</w:t>
      </w:r>
      <w:r w:rsidR="00F41169" w:rsidRPr="0092711B">
        <w:t xml:space="preserve"> </w:t>
      </w:r>
      <w:r w:rsidR="003D206E" w:rsidRPr="0092711B">
        <w:t xml:space="preserve">and </w:t>
      </w:r>
      <w:r w:rsidR="005552CA" w:rsidRPr="0092711B">
        <w:t>Romans</w:t>
      </w:r>
      <w:r w:rsidR="00AA50F2" w:rsidRPr="0092711B">
        <w:t xml:space="preserve"> 7</w:t>
      </w:r>
      <w:r w:rsidR="00F90A95">
        <w:t xml:space="preserve"> -</w:t>
      </w:r>
      <w:r w:rsidR="00AA50F2" w:rsidRPr="0092711B">
        <w:t xml:space="preserve"> </w:t>
      </w:r>
      <w:r w:rsidR="003D206E" w:rsidRPr="0092711B">
        <w:t>p</w:t>
      </w:r>
      <w:r w:rsidR="00F41169" w:rsidRPr="0092711B">
        <w:t>.</w:t>
      </w:r>
      <w:r w:rsidR="00573F27" w:rsidRPr="0092711B">
        <w:t>213-243</w:t>
      </w:r>
      <w:r w:rsidR="00122EB7">
        <w:br/>
        <w:t xml:space="preserve">Available in </w:t>
      </w:r>
      <w:r w:rsidR="0094335E">
        <w:t>CRTS Accordance package</w:t>
      </w:r>
      <w:r w:rsidR="00D949A5">
        <w:br/>
      </w:r>
      <w:r w:rsidR="003D206E" w:rsidRPr="0092711B">
        <w:t xml:space="preserve">(Total pages to read: </w:t>
      </w:r>
      <w:r w:rsidR="0062057A" w:rsidRPr="0092711B">
        <w:t>90</w:t>
      </w:r>
      <w:r w:rsidR="00097AFC" w:rsidRPr="0092711B">
        <w:t xml:space="preserve"> pages</w:t>
      </w:r>
      <w:r w:rsidR="003D206E" w:rsidRPr="0092711B">
        <w:t>.)</w:t>
      </w:r>
    </w:p>
    <w:p w14:paraId="4E33BA70" w14:textId="075156F9" w:rsidR="008B1BE3" w:rsidRPr="0092711B" w:rsidRDefault="008B1BE3" w:rsidP="0092711B">
      <w:pPr>
        <w:pStyle w:val="Heading5"/>
      </w:pPr>
      <w:r w:rsidRPr="0092711B">
        <w:t xml:space="preserve">Cranfield, </w:t>
      </w:r>
      <w:r w:rsidR="00F3110D" w:rsidRPr="0092711B">
        <w:t>“</w:t>
      </w:r>
      <w:r w:rsidRPr="0092711B">
        <w:t>On Romans</w:t>
      </w:r>
      <w:r w:rsidR="00F3110D" w:rsidRPr="0092711B">
        <w:t>”</w:t>
      </w:r>
      <w:r w:rsidRPr="0092711B">
        <w:t xml:space="preserve">, </w:t>
      </w:r>
      <w:r w:rsidR="00F3110D" w:rsidRPr="0092711B">
        <w:t>T &amp; T Clark International, 2001</w:t>
      </w:r>
      <w:r w:rsidR="00466AC0" w:rsidRPr="0092711B">
        <w:t xml:space="preserve"> </w:t>
      </w:r>
      <w:r w:rsidR="006F6742">
        <w:br/>
        <w:t xml:space="preserve">Logos: </w:t>
      </w:r>
      <w:r w:rsidR="003E597E">
        <w:t>US $25</w:t>
      </w:r>
    </w:p>
    <w:p w14:paraId="504BAFC7" w14:textId="68C0AFF5" w:rsidR="00780E8B" w:rsidRPr="0092711B" w:rsidRDefault="00780E8B" w:rsidP="0092711B">
      <w:pPr>
        <w:pStyle w:val="Heading6"/>
      </w:pPr>
      <w:r w:rsidRPr="0092711B">
        <w:t>Read chapter 1, “The works of the law” in the Epistle to the Romans</w:t>
      </w:r>
    </w:p>
    <w:p w14:paraId="6D607538" w14:textId="288170CF" w:rsidR="00780E8B" w:rsidRPr="0092711B" w:rsidRDefault="00780E8B" w:rsidP="0092711B">
      <w:pPr>
        <w:pStyle w:val="Heading6"/>
      </w:pPr>
      <w:r w:rsidRPr="0092711B">
        <w:t xml:space="preserve">Read chapter 4, </w:t>
      </w:r>
      <w:r w:rsidR="003067BF" w:rsidRPr="0092711B">
        <w:t xml:space="preserve">Sanctification as Freedom: </w:t>
      </w:r>
      <w:r w:rsidR="00921451" w:rsidRPr="0092711B">
        <w:t>Paul’s teaching on Sanctification</w:t>
      </w:r>
    </w:p>
    <w:p w14:paraId="6A9D01F9" w14:textId="040CCD35" w:rsidR="00921451" w:rsidRPr="0092711B" w:rsidRDefault="00921451" w:rsidP="0092711B">
      <w:pPr>
        <w:pStyle w:val="Heading6"/>
      </w:pPr>
      <w:r w:rsidRPr="0092711B">
        <w:t xml:space="preserve">Read chapter </w:t>
      </w:r>
      <w:r w:rsidR="007D1D8C" w:rsidRPr="0092711B">
        <w:t>7</w:t>
      </w:r>
      <w:r w:rsidRPr="0092711B">
        <w:t xml:space="preserve">, </w:t>
      </w:r>
      <w:r w:rsidR="007D1D8C" w:rsidRPr="0092711B">
        <w:t>On the</w:t>
      </w:r>
      <w:r w:rsidR="00D82838" w:rsidRPr="0092711B">
        <w:t xml:space="preserve"> πίστις </w:t>
      </w:r>
      <w:r w:rsidR="00466AC0" w:rsidRPr="0092711B">
        <w:t>Χριστοῦ Question</w:t>
      </w:r>
    </w:p>
    <w:p w14:paraId="47E6F5ED" w14:textId="5AF12F1B" w:rsidR="00A633B9" w:rsidRDefault="003D206E" w:rsidP="00D949A5">
      <w:pPr>
        <w:ind w:left="720"/>
      </w:pPr>
      <w:r w:rsidRPr="0092711B">
        <w:t xml:space="preserve">(Total pages to read: </w:t>
      </w:r>
      <w:r w:rsidR="00CE5060" w:rsidRPr="0092711B">
        <w:t>6</w:t>
      </w:r>
      <w:r w:rsidRPr="0092711B">
        <w:t>0 pages.)</w:t>
      </w:r>
    </w:p>
    <w:p w14:paraId="28E747D9" w14:textId="3B9C18EF" w:rsidR="004E1DDD" w:rsidRPr="0092711B" w:rsidRDefault="004E1DDD" w:rsidP="004E1DDD">
      <w:pPr>
        <w:pStyle w:val="Heading5"/>
      </w:pPr>
      <w:r>
        <w:t>Recommended: CRTS Accordance Library Package</w:t>
      </w:r>
      <w:r w:rsidR="00F03A3A">
        <w:t>.</w:t>
      </w:r>
    </w:p>
    <w:p w14:paraId="3EE4A509" w14:textId="77777777" w:rsidR="00A633B9" w:rsidRPr="0092711B" w:rsidRDefault="00A633B9" w:rsidP="0092711B"/>
    <w:p w14:paraId="409EDE8C" w14:textId="34F405D1" w:rsidR="00376D80" w:rsidRPr="0092711B" w:rsidRDefault="00376D80" w:rsidP="0092711B">
      <w:pPr>
        <w:pStyle w:val="Heading1"/>
        <w:rPr>
          <w:lang w:eastAsia="zh-TW"/>
        </w:rPr>
      </w:pPr>
      <w:r w:rsidRPr="0092711B">
        <w:t>Schedul</w:t>
      </w:r>
      <w:r w:rsidR="003D206E" w:rsidRPr="0092711B">
        <w:t>e</w:t>
      </w:r>
      <w:r w:rsidR="00E232D4" w:rsidRPr="0092711B">
        <w:rPr>
          <w:lang w:eastAsia="zh-TW"/>
        </w:rPr>
        <w:t>（</w:t>
      </w:r>
      <w:r w:rsidR="00E232D4" w:rsidRPr="0092711B">
        <w:rPr>
          <w:lang w:eastAsia="zh-TW"/>
        </w:rPr>
        <w:t xml:space="preserve">all times </w:t>
      </w:r>
      <w:r w:rsidR="00671F48">
        <w:rPr>
          <w:lang w:eastAsia="zh-TW"/>
        </w:rPr>
        <w:t>Indonesi</w:t>
      </w:r>
      <w:r w:rsidR="00734A84">
        <w:rPr>
          <w:lang w:eastAsia="zh-TW"/>
        </w:rPr>
        <w:t>a</w:t>
      </w:r>
      <w:r w:rsidR="00E232D4" w:rsidRPr="0092711B">
        <w:rPr>
          <w:lang w:eastAsia="zh-TW"/>
        </w:rPr>
        <w:t xml:space="preserve"> time GMT+</w:t>
      </w:r>
      <w:r w:rsidR="004C7C90">
        <w:rPr>
          <w:lang w:eastAsia="zh-TW"/>
        </w:rPr>
        <w:t>7</w:t>
      </w:r>
      <w:r w:rsidR="00E232D4" w:rsidRPr="0092711B">
        <w:rPr>
          <w:lang w:eastAsia="zh-TW"/>
        </w:rPr>
        <w:t>）</w:t>
      </w:r>
    </w:p>
    <w:tbl>
      <w:tblPr>
        <w:tblStyle w:val="GridTable1Light"/>
        <w:tblW w:w="0" w:type="auto"/>
        <w:jc w:val="center"/>
        <w:tblLook w:val="04A0" w:firstRow="1" w:lastRow="0" w:firstColumn="1" w:lastColumn="0" w:noHBand="0" w:noVBand="1"/>
      </w:tblPr>
      <w:tblGrid>
        <w:gridCol w:w="1255"/>
        <w:gridCol w:w="2430"/>
        <w:gridCol w:w="5220"/>
      </w:tblGrid>
      <w:tr w:rsidR="0035540E" w:rsidRPr="0092711B" w14:paraId="7BF772EB" w14:textId="1C566638" w:rsidTr="00022F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14:paraId="396622D6" w14:textId="56553346" w:rsidR="0035540E" w:rsidRPr="004C7C90" w:rsidRDefault="0035540E" w:rsidP="00022F3D">
            <w:pPr>
              <w:jc w:val="center"/>
            </w:pPr>
            <w:r w:rsidRPr="004C7C90">
              <w:t>Date</w:t>
            </w:r>
          </w:p>
        </w:tc>
        <w:tc>
          <w:tcPr>
            <w:tcW w:w="2430" w:type="dxa"/>
          </w:tcPr>
          <w:p w14:paraId="1E5347D5" w14:textId="5987E6AC" w:rsidR="0035540E" w:rsidRPr="0092711B" w:rsidRDefault="0035540E" w:rsidP="00022F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2711B">
              <w:t>Topic / Assignments</w:t>
            </w:r>
          </w:p>
        </w:tc>
        <w:tc>
          <w:tcPr>
            <w:tcW w:w="5220" w:type="dxa"/>
          </w:tcPr>
          <w:p w14:paraId="399C3EEC" w14:textId="334E1925" w:rsidR="0035540E" w:rsidRPr="00A931E8" w:rsidRDefault="004E1DDD" w:rsidP="00022F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Reports</w:t>
            </w:r>
          </w:p>
        </w:tc>
      </w:tr>
      <w:tr w:rsidR="0035540E" w:rsidRPr="0092711B" w14:paraId="0334F8B2" w14:textId="0B406ED2" w:rsidTr="00022F3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14:paraId="22150D08" w14:textId="602431E3" w:rsidR="0035540E" w:rsidRPr="00022F3D" w:rsidRDefault="0035540E" w:rsidP="00022F3D">
            <w:r w:rsidRPr="00022F3D">
              <w:t>9/1</w:t>
            </w:r>
            <w:r w:rsidR="004C7C90" w:rsidRPr="00022F3D">
              <w:t>4</w:t>
            </w:r>
            <w:r w:rsidR="00731981" w:rsidRPr="00022F3D">
              <w:t>a</w:t>
            </w:r>
            <w:r w:rsidR="00731981" w:rsidRPr="00022F3D">
              <w:br/>
              <w:t>(2 hours)</w:t>
            </w:r>
          </w:p>
        </w:tc>
        <w:tc>
          <w:tcPr>
            <w:tcW w:w="2430" w:type="dxa"/>
          </w:tcPr>
          <w:p w14:paraId="1700EE45" w14:textId="0280A366" w:rsidR="0035540E" w:rsidRPr="0092711B" w:rsidRDefault="00BC00C0" w:rsidP="00022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  <w:i w:val="0"/>
                <w:iCs w:val="0"/>
              </w:rPr>
            </w:pPr>
            <w:r w:rsidRPr="0092711B">
              <w:rPr>
                <w:rStyle w:val="Emphasis"/>
                <w:i w:val="0"/>
                <w:iCs w:val="0"/>
              </w:rPr>
              <w:t>Intro</w:t>
            </w:r>
          </w:p>
          <w:p w14:paraId="1CA1B8A3" w14:textId="2B9DC9F2" w:rsidR="004A7AB5" w:rsidRPr="0092711B" w:rsidRDefault="00BC00C0" w:rsidP="00022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  <w:i w:val="0"/>
                <w:iCs w:val="0"/>
              </w:rPr>
            </w:pPr>
            <w:r w:rsidRPr="0092711B">
              <w:rPr>
                <w:rStyle w:val="Emphasis"/>
                <w:i w:val="0"/>
                <w:iCs w:val="0"/>
              </w:rPr>
              <w:t>Chapter 1</w:t>
            </w:r>
          </w:p>
        </w:tc>
        <w:tc>
          <w:tcPr>
            <w:tcW w:w="5220" w:type="dxa"/>
          </w:tcPr>
          <w:p w14:paraId="41E81EEB" w14:textId="2C3B0E5C" w:rsidR="00C97809" w:rsidRPr="00A931E8" w:rsidRDefault="004E1DDD" w:rsidP="009271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  <w:i w:val="0"/>
                <w:iCs w:val="0"/>
              </w:rPr>
            </w:pPr>
            <w:r>
              <w:rPr>
                <w:rStyle w:val="Emphasis"/>
                <w:i w:val="0"/>
                <w:iCs w:val="0"/>
              </w:rPr>
              <w:t>F</w:t>
            </w:r>
            <w:r>
              <w:rPr>
                <w:rStyle w:val="Emphasis"/>
              </w:rPr>
              <w:t>orthcoming</w:t>
            </w:r>
          </w:p>
        </w:tc>
      </w:tr>
      <w:tr w:rsidR="0035540E" w:rsidRPr="0092711B" w14:paraId="28CEB9AC" w14:textId="014F1CBA" w:rsidTr="00022F3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14:paraId="18B50694" w14:textId="0C38B784" w:rsidR="0035540E" w:rsidRPr="00022F3D" w:rsidRDefault="00022F3D" w:rsidP="00022F3D">
            <w:r w:rsidRPr="00022F3D">
              <w:t>9/14</w:t>
            </w:r>
            <w:r>
              <w:t>b</w:t>
            </w:r>
            <w:r w:rsidRPr="00022F3D">
              <w:br/>
              <w:t>(2 hours)</w:t>
            </w:r>
          </w:p>
        </w:tc>
        <w:tc>
          <w:tcPr>
            <w:tcW w:w="2430" w:type="dxa"/>
          </w:tcPr>
          <w:p w14:paraId="7BE5EBB3" w14:textId="77777777" w:rsidR="008D333B" w:rsidRDefault="00F84926" w:rsidP="00022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  <w:i w:val="0"/>
                <w:iCs w:val="0"/>
              </w:rPr>
            </w:pPr>
            <w:r>
              <w:rPr>
                <w:rStyle w:val="Emphasis"/>
                <w:i w:val="0"/>
                <w:iCs w:val="0"/>
              </w:rPr>
              <w:t>Chapter 2</w:t>
            </w:r>
          </w:p>
          <w:p w14:paraId="73CA092B" w14:textId="13636DBB" w:rsidR="00BE1AC9" w:rsidRPr="0092711B" w:rsidRDefault="00BE1AC9" w:rsidP="00022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  <w:i w:val="0"/>
                <w:iCs w:val="0"/>
              </w:rPr>
            </w:pPr>
            <w:r>
              <w:rPr>
                <w:rStyle w:val="Emphasis"/>
                <w:i w:val="0"/>
                <w:iCs w:val="0"/>
              </w:rPr>
              <w:t>Chapter 3:1-20</w:t>
            </w:r>
          </w:p>
        </w:tc>
        <w:tc>
          <w:tcPr>
            <w:tcW w:w="5220" w:type="dxa"/>
          </w:tcPr>
          <w:p w14:paraId="530DCF31" w14:textId="3AB2E704" w:rsidR="0035540E" w:rsidRPr="00A931E8" w:rsidRDefault="0035540E" w:rsidP="009271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  <w:i w:val="0"/>
                <w:iCs w:val="0"/>
              </w:rPr>
            </w:pPr>
          </w:p>
        </w:tc>
      </w:tr>
      <w:tr w:rsidR="0035540E" w:rsidRPr="0092711B" w14:paraId="208EF752" w14:textId="420E16AE" w:rsidTr="00022F3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14:paraId="1DB5C97D" w14:textId="46FA20B6" w:rsidR="0035540E" w:rsidRPr="00022F3D" w:rsidRDefault="00022F3D" w:rsidP="00022F3D">
            <w:r w:rsidRPr="00022F3D">
              <w:t>9/1</w:t>
            </w:r>
            <w:r>
              <w:t>5</w:t>
            </w:r>
            <w:r w:rsidRPr="00022F3D">
              <w:t>a</w:t>
            </w:r>
            <w:r w:rsidRPr="00022F3D">
              <w:br/>
              <w:t>(2 hours)</w:t>
            </w:r>
          </w:p>
        </w:tc>
        <w:tc>
          <w:tcPr>
            <w:tcW w:w="2430" w:type="dxa"/>
          </w:tcPr>
          <w:p w14:paraId="61FF7742" w14:textId="68756DD5" w:rsidR="004B3B70" w:rsidRPr="0092711B" w:rsidRDefault="00021954" w:rsidP="00022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  <w:i w:val="0"/>
                <w:iCs w:val="0"/>
              </w:rPr>
            </w:pPr>
            <w:r>
              <w:rPr>
                <w:rStyle w:val="Emphasis"/>
                <w:i w:val="0"/>
                <w:iCs w:val="0"/>
              </w:rPr>
              <w:t>Chapter 3:</w:t>
            </w:r>
            <w:r w:rsidR="00F77FBA">
              <w:rPr>
                <w:rStyle w:val="Emphasis"/>
                <w:i w:val="0"/>
                <w:iCs w:val="0"/>
              </w:rPr>
              <w:t>21-31</w:t>
            </w:r>
          </w:p>
        </w:tc>
        <w:tc>
          <w:tcPr>
            <w:tcW w:w="5220" w:type="dxa"/>
          </w:tcPr>
          <w:p w14:paraId="3188E5BB" w14:textId="7C5569FA" w:rsidR="0035540E" w:rsidRPr="00A931E8" w:rsidRDefault="0035540E" w:rsidP="009271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  <w:i w:val="0"/>
                <w:iCs w:val="0"/>
              </w:rPr>
            </w:pPr>
          </w:p>
        </w:tc>
      </w:tr>
      <w:tr w:rsidR="00022F3D" w:rsidRPr="0092711B" w14:paraId="31E873A9" w14:textId="77777777" w:rsidTr="00022F3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14:paraId="645AFF0D" w14:textId="5B05093F" w:rsidR="00022F3D" w:rsidRPr="00022F3D" w:rsidRDefault="00022F3D" w:rsidP="00022F3D">
            <w:r w:rsidRPr="00022F3D">
              <w:t>9/1</w:t>
            </w:r>
            <w:r>
              <w:t>5b</w:t>
            </w:r>
            <w:r w:rsidRPr="00022F3D">
              <w:br/>
              <w:t>(2 hours)</w:t>
            </w:r>
          </w:p>
        </w:tc>
        <w:tc>
          <w:tcPr>
            <w:tcW w:w="2430" w:type="dxa"/>
          </w:tcPr>
          <w:p w14:paraId="11F792B5" w14:textId="1749508E" w:rsidR="00022F3D" w:rsidRPr="0092711B" w:rsidRDefault="00022F3D" w:rsidP="00022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  <w:i w:val="0"/>
                <w:iCs w:val="0"/>
              </w:rPr>
            </w:pPr>
            <w:r w:rsidRPr="0092711B">
              <w:rPr>
                <w:rStyle w:val="Emphasis"/>
                <w:i w:val="0"/>
                <w:iCs w:val="0"/>
              </w:rPr>
              <w:t>Chapter 4:1-4:25</w:t>
            </w:r>
          </w:p>
        </w:tc>
        <w:tc>
          <w:tcPr>
            <w:tcW w:w="5220" w:type="dxa"/>
          </w:tcPr>
          <w:p w14:paraId="61C3DC54" w14:textId="77777777" w:rsidR="00022F3D" w:rsidRPr="00A931E8" w:rsidRDefault="00022F3D" w:rsidP="00022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  <w:i w:val="0"/>
                <w:iCs w:val="0"/>
              </w:rPr>
            </w:pPr>
          </w:p>
        </w:tc>
      </w:tr>
      <w:tr w:rsidR="00022F3D" w:rsidRPr="0092711B" w14:paraId="170AE8F5" w14:textId="77777777" w:rsidTr="00022F3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14:paraId="2A75F5C0" w14:textId="27F8F72F" w:rsidR="00022F3D" w:rsidRPr="00022F3D" w:rsidRDefault="00022F3D" w:rsidP="00022F3D">
            <w:r w:rsidRPr="00022F3D">
              <w:t>9/1</w:t>
            </w:r>
            <w:r>
              <w:t>6</w:t>
            </w:r>
            <w:r w:rsidRPr="00022F3D">
              <w:t>a</w:t>
            </w:r>
            <w:r w:rsidRPr="00022F3D">
              <w:br/>
              <w:t>(2 hours)</w:t>
            </w:r>
          </w:p>
        </w:tc>
        <w:tc>
          <w:tcPr>
            <w:tcW w:w="2430" w:type="dxa"/>
          </w:tcPr>
          <w:p w14:paraId="72A40840" w14:textId="3ADD45CA" w:rsidR="00022F3D" w:rsidRPr="0092711B" w:rsidRDefault="00022F3D" w:rsidP="00022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  <w:i w:val="0"/>
                <w:iCs w:val="0"/>
              </w:rPr>
            </w:pPr>
            <w:r w:rsidRPr="0092711B">
              <w:rPr>
                <w:rStyle w:val="Emphasis"/>
                <w:i w:val="0"/>
                <w:iCs w:val="0"/>
              </w:rPr>
              <w:t>Chapter 5:1-11</w:t>
            </w:r>
          </w:p>
          <w:p w14:paraId="19DD6B56" w14:textId="77777777" w:rsidR="00022F3D" w:rsidRPr="0092711B" w:rsidRDefault="00022F3D" w:rsidP="00022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  <w:i w:val="0"/>
                <w:iCs w:val="0"/>
              </w:rPr>
            </w:pPr>
            <w:r w:rsidRPr="0092711B">
              <w:rPr>
                <w:rStyle w:val="Emphasis"/>
                <w:i w:val="0"/>
                <w:iCs w:val="0"/>
              </w:rPr>
              <w:t>Chapter 5:12-21</w:t>
            </w:r>
          </w:p>
          <w:p w14:paraId="0A619128" w14:textId="77777777" w:rsidR="00022F3D" w:rsidRPr="0092711B" w:rsidRDefault="00022F3D" w:rsidP="00022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  <w:i w:val="0"/>
                <w:iCs w:val="0"/>
              </w:rPr>
            </w:pPr>
          </w:p>
        </w:tc>
        <w:tc>
          <w:tcPr>
            <w:tcW w:w="5220" w:type="dxa"/>
          </w:tcPr>
          <w:p w14:paraId="5C0A6D2B" w14:textId="77777777" w:rsidR="00022F3D" w:rsidRPr="00A931E8" w:rsidRDefault="00022F3D" w:rsidP="00022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  <w:i w:val="0"/>
                <w:iCs w:val="0"/>
              </w:rPr>
            </w:pPr>
          </w:p>
        </w:tc>
      </w:tr>
      <w:tr w:rsidR="00022F3D" w:rsidRPr="0092711B" w14:paraId="24ADE1B6" w14:textId="77777777" w:rsidTr="00022F3D">
        <w:tblPrEx>
          <w:jc w:val="left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14:paraId="2C65EC77" w14:textId="79D8DDB5" w:rsidR="00022F3D" w:rsidRPr="00022F3D" w:rsidRDefault="00022F3D" w:rsidP="00022F3D">
            <w:r w:rsidRPr="00022F3D">
              <w:lastRenderedPageBreak/>
              <w:t>9/1</w:t>
            </w:r>
            <w:r>
              <w:t>6b</w:t>
            </w:r>
            <w:r w:rsidRPr="00022F3D">
              <w:br/>
              <w:t>(2 hours)</w:t>
            </w:r>
          </w:p>
        </w:tc>
        <w:tc>
          <w:tcPr>
            <w:tcW w:w="2430" w:type="dxa"/>
          </w:tcPr>
          <w:p w14:paraId="451D0649" w14:textId="77D6030E" w:rsidR="00022F3D" w:rsidRPr="0092711B" w:rsidRDefault="003824AF" w:rsidP="00022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  <w:i w:val="0"/>
                <w:iCs w:val="0"/>
              </w:rPr>
            </w:pPr>
            <w:r>
              <w:rPr>
                <w:rStyle w:val="Emphasis"/>
                <w:i w:val="0"/>
                <w:iCs w:val="0"/>
              </w:rPr>
              <w:t>Chapter 6:1-21</w:t>
            </w:r>
          </w:p>
        </w:tc>
        <w:tc>
          <w:tcPr>
            <w:tcW w:w="5220" w:type="dxa"/>
          </w:tcPr>
          <w:p w14:paraId="0586EFE5" w14:textId="77777777" w:rsidR="00022F3D" w:rsidRPr="00A931E8" w:rsidRDefault="00022F3D" w:rsidP="00022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  <w:i w:val="0"/>
                <w:iCs w:val="0"/>
              </w:rPr>
            </w:pPr>
          </w:p>
        </w:tc>
      </w:tr>
      <w:tr w:rsidR="00022F3D" w:rsidRPr="0092711B" w14:paraId="6374F784" w14:textId="77777777" w:rsidTr="00022F3D">
        <w:tblPrEx>
          <w:jc w:val="left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14:paraId="3DB8BB77" w14:textId="135AD862" w:rsidR="00022F3D" w:rsidRPr="00022F3D" w:rsidRDefault="00022F3D" w:rsidP="00022F3D">
            <w:r w:rsidRPr="00022F3D">
              <w:t>9/1</w:t>
            </w:r>
            <w:r>
              <w:t>7</w:t>
            </w:r>
            <w:r w:rsidRPr="00022F3D">
              <w:t>a</w:t>
            </w:r>
            <w:r w:rsidRPr="00022F3D">
              <w:br/>
              <w:t>(2 hours)</w:t>
            </w:r>
          </w:p>
        </w:tc>
        <w:tc>
          <w:tcPr>
            <w:tcW w:w="2430" w:type="dxa"/>
          </w:tcPr>
          <w:p w14:paraId="5DF3051C" w14:textId="799AD54F" w:rsidR="00022F3D" w:rsidRPr="0092711B" w:rsidRDefault="00BE1AC9" w:rsidP="00022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  <w:i w:val="0"/>
                <w:iCs w:val="0"/>
              </w:rPr>
            </w:pPr>
            <w:r>
              <w:rPr>
                <w:rStyle w:val="Emphasis"/>
                <w:i w:val="0"/>
                <w:iCs w:val="0"/>
              </w:rPr>
              <w:t>Chapter 7</w:t>
            </w:r>
          </w:p>
        </w:tc>
        <w:tc>
          <w:tcPr>
            <w:tcW w:w="5220" w:type="dxa"/>
          </w:tcPr>
          <w:p w14:paraId="4F17E9E6" w14:textId="77777777" w:rsidR="00022F3D" w:rsidRPr="00A931E8" w:rsidRDefault="00022F3D" w:rsidP="00022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  <w:i w:val="0"/>
                <w:iCs w:val="0"/>
              </w:rPr>
            </w:pPr>
          </w:p>
        </w:tc>
      </w:tr>
      <w:tr w:rsidR="00022F3D" w:rsidRPr="0092711B" w14:paraId="1F216A6E" w14:textId="77777777" w:rsidTr="00022F3D">
        <w:tblPrEx>
          <w:jc w:val="left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14:paraId="1948706D" w14:textId="35404B70" w:rsidR="00022F3D" w:rsidRPr="00022F3D" w:rsidRDefault="00022F3D" w:rsidP="00022F3D">
            <w:r w:rsidRPr="00022F3D">
              <w:t>9/1</w:t>
            </w:r>
            <w:r>
              <w:t>7b</w:t>
            </w:r>
            <w:r w:rsidRPr="00022F3D">
              <w:br/>
              <w:t>(2 hours)</w:t>
            </w:r>
          </w:p>
        </w:tc>
        <w:tc>
          <w:tcPr>
            <w:tcW w:w="2430" w:type="dxa"/>
          </w:tcPr>
          <w:p w14:paraId="3C80B8B1" w14:textId="05FD5F9B" w:rsidR="00022F3D" w:rsidRPr="0092711B" w:rsidRDefault="00BE1AC9" w:rsidP="00022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  <w:i w:val="0"/>
                <w:iCs w:val="0"/>
              </w:rPr>
            </w:pPr>
            <w:r>
              <w:rPr>
                <w:rStyle w:val="Emphasis"/>
                <w:i w:val="0"/>
                <w:iCs w:val="0"/>
              </w:rPr>
              <w:t>Chapter 8</w:t>
            </w:r>
          </w:p>
        </w:tc>
        <w:tc>
          <w:tcPr>
            <w:tcW w:w="5220" w:type="dxa"/>
          </w:tcPr>
          <w:p w14:paraId="313A281B" w14:textId="77777777" w:rsidR="00022F3D" w:rsidRPr="00A931E8" w:rsidRDefault="00022F3D" w:rsidP="00022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  <w:i w:val="0"/>
                <w:iCs w:val="0"/>
              </w:rPr>
            </w:pPr>
          </w:p>
        </w:tc>
      </w:tr>
      <w:tr w:rsidR="00022F3D" w:rsidRPr="0092711B" w14:paraId="7878706D" w14:textId="77777777" w:rsidTr="00022F3D">
        <w:tblPrEx>
          <w:jc w:val="left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14:paraId="5FFCB089" w14:textId="1418E8C2" w:rsidR="00022F3D" w:rsidRPr="00022F3D" w:rsidRDefault="00022F3D" w:rsidP="00022F3D">
            <w:r w:rsidRPr="00022F3D">
              <w:t>9/1</w:t>
            </w:r>
            <w:r>
              <w:t>8</w:t>
            </w:r>
            <w:r w:rsidRPr="00022F3D">
              <w:t>a</w:t>
            </w:r>
            <w:r w:rsidRPr="00022F3D">
              <w:br/>
              <w:t>(2 hours)</w:t>
            </w:r>
          </w:p>
        </w:tc>
        <w:tc>
          <w:tcPr>
            <w:tcW w:w="2430" w:type="dxa"/>
          </w:tcPr>
          <w:p w14:paraId="4292B3A3" w14:textId="77777777" w:rsidR="00022F3D" w:rsidRDefault="00BE1AC9" w:rsidP="00022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  <w:i w:val="0"/>
                <w:iCs w:val="0"/>
              </w:rPr>
            </w:pPr>
            <w:r>
              <w:rPr>
                <w:rStyle w:val="Emphasis"/>
                <w:i w:val="0"/>
                <w:iCs w:val="0"/>
              </w:rPr>
              <w:t>Chapters 9-11</w:t>
            </w:r>
          </w:p>
          <w:p w14:paraId="7C0D68E8" w14:textId="65BF2EAD" w:rsidR="00BE1AC9" w:rsidRPr="0092711B" w:rsidRDefault="00BE1AC9" w:rsidP="00022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  <w:i w:val="0"/>
                <w:iCs w:val="0"/>
              </w:rPr>
            </w:pPr>
            <w:r>
              <w:rPr>
                <w:rStyle w:val="Emphasis"/>
                <w:i w:val="0"/>
                <w:iCs w:val="0"/>
              </w:rPr>
              <w:t>Chapters 12-16</w:t>
            </w:r>
          </w:p>
        </w:tc>
        <w:tc>
          <w:tcPr>
            <w:tcW w:w="5220" w:type="dxa"/>
          </w:tcPr>
          <w:p w14:paraId="297E9720" w14:textId="77777777" w:rsidR="00022F3D" w:rsidRPr="00A931E8" w:rsidRDefault="00022F3D" w:rsidP="00022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  <w:i w:val="0"/>
                <w:iCs w:val="0"/>
              </w:rPr>
            </w:pPr>
          </w:p>
        </w:tc>
      </w:tr>
      <w:tr w:rsidR="00022F3D" w:rsidRPr="0092711B" w14:paraId="5E5107E2" w14:textId="77777777" w:rsidTr="00022F3D">
        <w:tblPrEx>
          <w:jc w:val="left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14:paraId="3F7E0294" w14:textId="07D9C9EC" w:rsidR="00022F3D" w:rsidRPr="00022F3D" w:rsidRDefault="00022F3D" w:rsidP="00022F3D">
            <w:r w:rsidRPr="00022F3D">
              <w:t>9/1</w:t>
            </w:r>
            <w:r>
              <w:t>8b</w:t>
            </w:r>
            <w:r w:rsidRPr="00022F3D">
              <w:br/>
              <w:t>(2 hours)</w:t>
            </w:r>
          </w:p>
        </w:tc>
        <w:tc>
          <w:tcPr>
            <w:tcW w:w="2430" w:type="dxa"/>
          </w:tcPr>
          <w:p w14:paraId="6035C0B4" w14:textId="750CE431" w:rsidR="00022F3D" w:rsidRPr="0092711B" w:rsidRDefault="00BE1AC9" w:rsidP="00022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  <w:i w:val="0"/>
                <w:iCs w:val="0"/>
              </w:rPr>
            </w:pPr>
            <w:r>
              <w:rPr>
                <w:rStyle w:val="Emphasis"/>
                <w:i w:val="0"/>
                <w:iCs w:val="0"/>
              </w:rPr>
              <w:t>Review</w:t>
            </w:r>
          </w:p>
        </w:tc>
        <w:tc>
          <w:tcPr>
            <w:tcW w:w="5220" w:type="dxa"/>
          </w:tcPr>
          <w:p w14:paraId="092EAA89" w14:textId="77777777" w:rsidR="00022F3D" w:rsidRPr="00A931E8" w:rsidRDefault="00022F3D" w:rsidP="00022F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  <w:i w:val="0"/>
                <w:iCs w:val="0"/>
              </w:rPr>
            </w:pPr>
          </w:p>
        </w:tc>
      </w:tr>
    </w:tbl>
    <w:p w14:paraId="4542CFD5" w14:textId="77777777" w:rsidR="003D2744" w:rsidRPr="0092711B" w:rsidRDefault="003D2744" w:rsidP="0092711B">
      <w:pPr>
        <w:pStyle w:val="Heading1"/>
      </w:pPr>
    </w:p>
    <w:p w14:paraId="1535E6D7" w14:textId="5912E136" w:rsidR="00A86F43" w:rsidRPr="0092711B" w:rsidRDefault="00A86F43" w:rsidP="0092711B">
      <w:pPr>
        <w:pStyle w:val="Heading1"/>
      </w:pPr>
      <w:r w:rsidRPr="0092711B">
        <w:t>Course</w:t>
      </w:r>
      <w:r w:rsidR="006424A9" w:rsidRPr="0092711B">
        <w:t xml:space="preserve"> </w:t>
      </w:r>
      <w:r w:rsidRPr="0092711B">
        <w:t>Policies</w:t>
      </w:r>
      <w:r w:rsidR="006424A9" w:rsidRPr="0092711B">
        <w:t xml:space="preserve"> </w:t>
      </w:r>
      <w:r w:rsidR="00A87FD2" w:rsidRPr="0092711B">
        <w:t>and</w:t>
      </w:r>
      <w:r w:rsidR="006424A9" w:rsidRPr="0092711B">
        <w:t xml:space="preserve"> </w:t>
      </w:r>
      <w:r w:rsidR="00A87FD2" w:rsidRPr="0092711B">
        <w:t>Writing</w:t>
      </w:r>
      <w:r w:rsidR="006424A9" w:rsidRPr="0092711B">
        <w:t xml:space="preserve"> </w:t>
      </w:r>
      <w:r w:rsidR="00115706" w:rsidRPr="0092711B">
        <w:t>Assistance</w:t>
      </w:r>
    </w:p>
    <w:p w14:paraId="139F56C1" w14:textId="4FDF289A" w:rsidR="0060753B" w:rsidRPr="0092711B" w:rsidRDefault="0060753B" w:rsidP="0092711B">
      <w:pPr>
        <w:pStyle w:val="Subtitle"/>
      </w:pPr>
      <w:r w:rsidRPr="0092711B">
        <w:t>Grading</w:t>
      </w:r>
      <w:r w:rsidR="006424A9" w:rsidRPr="0092711B">
        <w:t xml:space="preserve"> </w:t>
      </w:r>
      <w:r w:rsidRPr="0092711B">
        <w:t>Scale</w:t>
      </w:r>
    </w:p>
    <w:p w14:paraId="0F8BEBD2" w14:textId="0A8CF108" w:rsidR="0060753B" w:rsidRPr="0092711B" w:rsidRDefault="0060753B" w:rsidP="0092711B">
      <w:r w:rsidRPr="0092711B">
        <w:t>PRTS</w:t>
      </w:r>
      <w:r w:rsidR="006424A9" w:rsidRPr="0092711B">
        <w:t xml:space="preserve"> </w:t>
      </w:r>
      <w:r w:rsidRPr="0092711B">
        <w:t>uses</w:t>
      </w:r>
      <w:r w:rsidR="006424A9" w:rsidRPr="0092711B">
        <w:t xml:space="preserve"> </w:t>
      </w:r>
      <w:r w:rsidRPr="0092711B">
        <w:t>a</w:t>
      </w:r>
      <w:r w:rsidR="006424A9" w:rsidRPr="0092711B">
        <w:t xml:space="preserve"> </w:t>
      </w:r>
      <w:r w:rsidRPr="0092711B">
        <w:t>4.0</w:t>
      </w:r>
      <w:r w:rsidR="006424A9" w:rsidRPr="0092711B">
        <w:t xml:space="preserve"> </w:t>
      </w:r>
      <w:r w:rsidRPr="0092711B">
        <w:t>grading</w:t>
      </w:r>
      <w:r w:rsidR="006424A9" w:rsidRPr="0092711B">
        <w:t xml:space="preserve"> </w:t>
      </w:r>
      <w:r w:rsidRPr="0092711B">
        <w:t>scale.</w:t>
      </w:r>
      <w:r w:rsidR="006424A9" w:rsidRPr="0092711B">
        <w:t xml:space="preserve"> </w:t>
      </w:r>
      <w:r w:rsidRPr="0092711B">
        <w:t>Grades</w:t>
      </w:r>
      <w:r w:rsidR="006424A9" w:rsidRPr="0092711B">
        <w:t xml:space="preserve"> </w:t>
      </w:r>
      <w:r w:rsidRPr="0092711B">
        <w:t>have</w:t>
      </w:r>
      <w:r w:rsidR="006424A9" w:rsidRPr="0092711B">
        <w:t xml:space="preserve"> </w:t>
      </w:r>
      <w:r w:rsidRPr="0092711B">
        <w:t>been</w:t>
      </w:r>
      <w:r w:rsidR="006424A9" w:rsidRPr="0092711B">
        <w:t xml:space="preserve"> </w:t>
      </w:r>
      <w:r w:rsidRPr="0092711B">
        <w:t>assigned</w:t>
      </w:r>
      <w:r w:rsidR="006424A9" w:rsidRPr="0092711B">
        <w:t xml:space="preserve"> </w:t>
      </w:r>
      <w:r w:rsidRPr="0092711B">
        <w:t>the</w:t>
      </w:r>
      <w:r w:rsidR="006424A9" w:rsidRPr="0092711B">
        <w:t xml:space="preserve"> </w:t>
      </w:r>
      <w:r w:rsidRPr="0092711B">
        <w:t>following</w:t>
      </w:r>
      <w:r w:rsidR="006424A9" w:rsidRPr="0092711B">
        <w:t xml:space="preserve"> </w:t>
      </w:r>
      <w:r w:rsidRPr="0092711B">
        <w:t>numerical</w:t>
      </w:r>
      <w:r w:rsidR="006424A9" w:rsidRPr="0092711B">
        <w:t xml:space="preserve"> </w:t>
      </w:r>
      <w:r w:rsidRPr="0092711B">
        <w:t>values</w:t>
      </w:r>
      <w:r w:rsidR="006424A9" w:rsidRPr="0092711B">
        <w:t xml:space="preserve"> </w:t>
      </w:r>
      <w:r w:rsidRPr="0092711B">
        <w:t>for</w:t>
      </w:r>
      <w:r w:rsidR="006424A9" w:rsidRPr="0092711B">
        <w:t xml:space="preserve"> </w:t>
      </w:r>
      <w:r w:rsidRPr="0092711B">
        <w:t>the</w:t>
      </w:r>
      <w:r w:rsidR="006424A9" w:rsidRPr="0092711B">
        <w:t xml:space="preserve"> </w:t>
      </w:r>
      <w:r w:rsidRPr="0092711B">
        <w:t>purpose</w:t>
      </w:r>
      <w:r w:rsidR="006424A9" w:rsidRPr="0092711B">
        <w:t xml:space="preserve"> </w:t>
      </w:r>
      <w:r w:rsidRPr="0092711B">
        <w:t>of</w:t>
      </w:r>
      <w:r w:rsidR="006424A9" w:rsidRPr="0092711B">
        <w:t xml:space="preserve"> </w:t>
      </w:r>
      <w:r w:rsidRPr="0092711B">
        <w:t>computing</w:t>
      </w:r>
      <w:r w:rsidR="006424A9" w:rsidRPr="0092711B">
        <w:t xml:space="preserve"> </w:t>
      </w:r>
      <w:r w:rsidRPr="0092711B">
        <w:t>the</w:t>
      </w:r>
      <w:r w:rsidR="006424A9" w:rsidRPr="0092711B">
        <w:t xml:space="preserve"> </w:t>
      </w:r>
      <w:r w:rsidRPr="0092711B">
        <w:t>student’s</w:t>
      </w:r>
      <w:r w:rsidR="006424A9" w:rsidRPr="0092711B">
        <w:t xml:space="preserve"> </w:t>
      </w:r>
      <w:r w:rsidRPr="0092711B">
        <w:t>grade</w:t>
      </w:r>
      <w:r w:rsidR="006424A9" w:rsidRPr="0092711B">
        <w:t xml:space="preserve"> </w:t>
      </w:r>
      <w:r w:rsidRPr="0092711B">
        <w:t>point</w:t>
      </w:r>
      <w:r w:rsidR="006424A9" w:rsidRPr="0092711B">
        <w:t xml:space="preserve"> </w:t>
      </w:r>
      <w:r w:rsidRPr="0092711B">
        <w:t>average</w:t>
      </w:r>
      <w:r w:rsidR="006424A9" w:rsidRPr="0092711B">
        <w:t xml:space="preserve"> </w:t>
      </w:r>
      <w:r w:rsidRPr="0092711B">
        <w:t>(GPA):</w:t>
      </w:r>
    </w:p>
    <w:p w14:paraId="07AB70A6" w14:textId="2AC9CC89" w:rsidR="0060753B" w:rsidRPr="0092711B" w:rsidRDefault="0060753B" w:rsidP="0092711B">
      <w:pPr>
        <w:pStyle w:val="ListParagraph"/>
        <w:numPr>
          <w:ilvl w:val="0"/>
          <w:numId w:val="29"/>
        </w:numPr>
      </w:pPr>
      <w:r w:rsidRPr="0092711B">
        <w:t>95-100</w:t>
      </w:r>
      <w:r w:rsidR="006424A9" w:rsidRPr="0092711B">
        <w:t xml:space="preserve"> </w:t>
      </w:r>
      <w:r w:rsidRPr="0092711B">
        <w:t>A</w:t>
      </w:r>
      <w:r w:rsidR="006424A9" w:rsidRPr="0092711B">
        <w:t xml:space="preserve"> </w:t>
      </w:r>
      <w:r w:rsidRPr="0092711B">
        <w:t>4.0</w:t>
      </w:r>
    </w:p>
    <w:p w14:paraId="570D3518" w14:textId="3FFE3F5F" w:rsidR="0060753B" w:rsidRPr="0092711B" w:rsidRDefault="0060753B" w:rsidP="0092711B">
      <w:pPr>
        <w:pStyle w:val="ListParagraph"/>
        <w:numPr>
          <w:ilvl w:val="0"/>
          <w:numId w:val="29"/>
        </w:numPr>
      </w:pPr>
      <w:r w:rsidRPr="0092711B">
        <w:t>91-94</w:t>
      </w:r>
      <w:r w:rsidR="006424A9" w:rsidRPr="0092711B">
        <w:t xml:space="preserve"> </w:t>
      </w:r>
      <w:r w:rsidRPr="0092711B">
        <w:t>A-</w:t>
      </w:r>
      <w:r w:rsidR="006424A9" w:rsidRPr="0092711B">
        <w:t xml:space="preserve"> </w:t>
      </w:r>
      <w:r w:rsidRPr="0092711B">
        <w:t>3.7</w:t>
      </w:r>
    </w:p>
    <w:p w14:paraId="30BABAAD" w14:textId="516C7E94" w:rsidR="0060753B" w:rsidRPr="0092711B" w:rsidRDefault="0060753B" w:rsidP="0092711B">
      <w:pPr>
        <w:pStyle w:val="ListParagraph"/>
        <w:numPr>
          <w:ilvl w:val="0"/>
          <w:numId w:val="29"/>
        </w:numPr>
      </w:pPr>
      <w:r w:rsidRPr="0092711B">
        <w:t>88-90</w:t>
      </w:r>
      <w:r w:rsidR="006424A9" w:rsidRPr="0092711B">
        <w:t xml:space="preserve"> </w:t>
      </w:r>
      <w:r w:rsidRPr="0092711B">
        <w:t>B+</w:t>
      </w:r>
      <w:r w:rsidR="006424A9" w:rsidRPr="0092711B">
        <w:t xml:space="preserve"> </w:t>
      </w:r>
      <w:r w:rsidRPr="0092711B">
        <w:t>3.3</w:t>
      </w:r>
    </w:p>
    <w:p w14:paraId="06985A57" w14:textId="05B8DD54" w:rsidR="0060753B" w:rsidRPr="0092711B" w:rsidRDefault="0060753B" w:rsidP="0092711B">
      <w:pPr>
        <w:pStyle w:val="ListParagraph"/>
        <w:numPr>
          <w:ilvl w:val="0"/>
          <w:numId w:val="29"/>
        </w:numPr>
      </w:pPr>
      <w:r w:rsidRPr="0092711B">
        <w:t>84-87</w:t>
      </w:r>
      <w:r w:rsidR="006424A9" w:rsidRPr="0092711B">
        <w:t xml:space="preserve"> </w:t>
      </w:r>
      <w:r w:rsidRPr="0092711B">
        <w:t>B</w:t>
      </w:r>
      <w:r w:rsidR="006424A9" w:rsidRPr="0092711B">
        <w:t xml:space="preserve"> </w:t>
      </w:r>
      <w:r w:rsidRPr="0092711B">
        <w:t>3.0</w:t>
      </w:r>
    </w:p>
    <w:p w14:paraId="1DCE66C4" w14:textId="740D7718" w:rsidR="0060753B" w:rsidRPr="0092711B" w:rsidRDefault="0060753B" w:rsidP="0092711B">
      <w:pPr>
        <w:pStyle w:val="ListParagraph"/>
        <w:numPr>
          <w:ilvl w:val="0"/>
          <w:numId w:val="29"/>
        </w:numPr>
      </w:pPr>
      <w:r w:rsidRPr="0092711B">
        <w:t>81-83</w:t>
      </w:r>
      <w:r w:rsidR="006424A9" w:rsidRPr="0092711B">
        <w:t xml:space="preserve"> </w:t>
      </w:r>
      <w:r w:rsidRPr="0092711B">
        <w:t>B-</w:t>
      </w:r>
      <w:r w:rsidR="006424A9" w:rsidRPr="0092711B">
        <w:t xml:space="preserve"> </w:t>
      </w:r>
      <w:r w:rsidRPr="0092711B">
        <w:t>2.7</w:t>
      </w:r>
    </w:p>
    <w:p w14:paraId="124938A9" w14:textId="3EF92F84" w:rsidR="0060753B" w:rsidRPr="0092711B" w:rsidRDefault="0060753B" w:rsidP="0092711B">
      <w:pPr>
        <w:pStyle w:val="ListParagraph"/>
        <w:numPr>
          <w:ilvl w:val="0"/>
          <w:numId w:val="29"/>
        </w:numPr>
      </w:pPr>
      <w:r w:rsidRPr="0092711B">
        <w:t>78-80</w:t>
      </w:r>
      <w:r w:rsidR="006424A9" w:rsidRPr="0092711B">
        <w:t xml:space="preserve"> </w:t>
      </w:r>
      <w:r w:rsidRPr="0092711B">
        <w:t>C+</w:t>
      </w:r>
      <w:r w:rsidR="006424A9" w:rsidRPr="0092711B">
        <w:t xml:space="preserve"> </w:t>
      </w:r>
      <w:r w:rsidRPr="0092711B">
        <w:t>2.3</w:t>
      </w:r>
    </w:p>
    <w:p w14:paraId="1E0F5B80" w14:textId="61112DA1" w:rsidR="0060753B" w:rsidRPr="0092711B" w:rsidRDefault="0060753B" w:rsidP="0092711B">
      <w:pPr>
        <w:pStyle w:val="ListParagraph"/>
        <w:numPr>
          <w:ilvl w:val="0"/>
          <w:numId w:val="29"/>
        </w:numPr>
      </w:pPr>
      <w:r w:rsidRPr="0092711B">
        <w:t>74-77</w:t>
      </w:r>
      <w:r w:rsidR="006424A9" w:rsidRPr="0092711B">
        <w:t xml:space="preserve"> </w:t>
      </w:r>
      <w:r w:rsidRPr="0092711B">
        <w:t>C</w:t>
      </w:r>
      <w:r w:rsidR="006424A9" w:rsidRPr="0092711B">
        <w:t xml:space="preserve"> </w:t>
      </w:r>
      <w:r w:rsidRPr="0092711B">
        <w:t>2.0</w:t>
      </w:r>
    </w:p>
    <w:p w14:paraId="4E360881" w14:textId="6DCF9E57" w:rsidR="0060753B" w:rsidRPr="0092711B" w:rsidRDefault="0060753B" w:rsidP="0092711B">
      <w:pPr>
        <w:pStyle w:val="ListParagraph"/>
        <w:numPr>
          <w:ilvl w:val="0"/>
          <w:numId w:val="29"/>
        </w:numPr>
      </w:pPr>
      <w:r w:rsidRPr="0092711B">
        <w:t>71-73</w:t>
      </w:r>
      <w:r w:rsidR="006424A9" w:rsidRPr="0092711B">
        <w:t xml:space="preserve"> </w:t>
      </w:r>
      <w:r w:rsidRPr="0092711B">
        <w:t>C-</w:t>
      </w:r>
      <w:r w:rsidR="006424A9" w:rsidRPr="0092711B">
        <w:t xml:space="preserve"> </w:t>
      </w:r>
      <w:r w:rsidRPr="0092711B">
        <w:t>1.7</w:t>
      </w:r>
    </w:p>
    <w:p w14:paraId="09F10FE3" w14:textId="1BC85BAE" w:rsidR="0060753B" w:rsidRPr="0092711B" w:rsidRDefault="0060753B" w:rsidP="0092711B">
      <w:pPr>
        <w:pStyle w:val="ListParagraph"/>
        <w:numPr>
          <w:ilvl w:val="0"/>
          <w:numId w:val="29"/>
        </w:numPr>
      </w:pPr>
      <w:r w:rsidRPr="0092711B">
        <w:t>68-70</w:t>
      </w:r>
      <w:r w:rsidR="006424A9" w:rsidRPr="0092711B">
        <w:t xml:space="preserve"> </w:t>
      </w:r>
      <w:r w:rsidRPr="0092711B">
        <w:t>D+</w:t>
      </w:r>
      <w:r w:rsidR="006424A9" w:rsidRPr="0092711B">
        <w:t xml:space="preserve"> </w:t>
      </w:r>
      <w:r w:rsidRPr="0092711B">
        <w:t>1.3</w:t>
      </w:r>
    </w:p>
    <w:p w14:paraId="7FFB34D4" w14:textId="44B33DF9" w:rsidR="0060753B" w:rsidRPr="0092711B" w:rsidRDefault="0060753B" w:rsidP="0092711B">
      <w:pPr>
        <w:pStyle w:val="ListParagraph"/>
        <w:numPr>
          <w:ilvl w:val="0"/>
          <w:numId w:val="29"/>
        </w:numPr>
      </w:pPr>
      <w:r w:rsidRPr="0092711B">
        <w:t>64-67</w:t>
      </w:r>
      <w:r w:rsidR="006424A9" w:rsidRPr="0092711B">
        <w:t xml:space="preserve"> </w:t>
      </w:r>
      <w:r w:rsidRPr="0092711B">
        <w:t>D</w:t>
      </w:r>
      <w:r w:rsidR="006424A9" w:rsidRPr="0092711B">
        <w:t xml:space="preserve"> </w:t>
      </w:r>
      <w:r w:rsidRPr="0092711B">
        <w:t>1.0</w:t>
      </w:r>
    </w:p>
    <w:p w14:paraId="6326A026" w14:textId="3A81B264" w:rsidR="0060753B" w:rsidRPr="0092711B" w:rsidRDefault="0060753B" w:rsidP="0092711B">
      <w:pPr>
        <w:pStyle w:val="ListParagraph"/>
        <w:numPr>
          <w:ilvl w:val="0"/>
          <w:numId w:val="29"/>
        </w:numPr>
      </w:pPr>
      <w:r w:rsidRPr="0092711B">
        <w:t>61-63</w:t>
      </w:r>
      <w:r w:rsidR="006424A9" w:rsidRPr="0092711B">
        <w:t xml:space="preserve"> </w:t>
      </w:r>
      <w:r w:rsidRPr="0092711B">
        <w:t>D-</w:t>
      </w:r>
      <w:r w:rsidR="006424A9" w:rsidRPr="0092711B">
        <w:t xml:space="preserve"> </w:t>
      </w:r>
      <w:r w:rsidRPr="0092711B">
        <w:t>0.7</w:t>
      </w:r>
    </w:p>
    <w:p w14:paraId="5BDACAD0" w14:textId="4808C42E" w:rsidR="0060753B" w:rsidRPr="0092711B" w:rsidRDefault="0060753B" w:rsidP="0092711B">
      <w:pPr>
        <w:pStyle w:val="ListParagraph"/>
        <w:numPr>
          <w:ilvl w:val="0"/>
          <w:numId w:val="29"/>
        </w:numPr>
      </w:pPr>
      <w:r w:rsidRPr="0092711B">
        <w:t>0-60</w:t>
      </w:r>
      <w:r w:rsidR="006424A9" w:rsidRPr="0092711B">
        <w:t xml:space="preserve"> </w:t>
      </w:r>
      <w:r w:rsidRPr="0092711B">
        <w:t>F</w:t>
      </w:r>
      <w:r w:rsidR="006424A9" w:rsidRPr="0092711B">
        <w:t xml:space="preserve"> </w:t>
      </w:r>
      <w:r w:rsidRPr="0092711B">
        <w:t>0.0</w:t>
      </w:r>
    </w:p>
    <w:p w14:paraId="39FD298A" w14:textId="6D468510" w:rsidR="0060753B" w:rsidRPr="0092711B" w:rsidRDefault="0060753B" w:rsidP="0092711B">
      <w:r w:rsidRPr="0092711B">
        <w:t>Grade</w:t>
      </w:r>
      <w:r w:rsidR="006424A9" w:rsidRPr="0092711B">
        <w:t xml:space="preserve"> </w:t>
      </w:r>
      <w:r w:rsidRPr="0092711B">
        <w:t>points</w:t>
      </w:r>
      <w:r w:rsidR="006424A9" w:rsidRPr="0092711B">
        <w:t xml:space="preserve"> </w:t>
      </w:r>
      <w:r w:rsidRPr="0092711B">
        <w:t>per</w:t>
      </w:r>
      <w:r w:rsidR="006424A9" w:rsidRPr="0092711B">
        <w:t xml:space="preserve"> </w:t>
      </w:r>
      <w:r w:rsidRPr="0092711B">
        <w:t>subject</w:t>
      </w:r>
      <w:r w:rsidR="006424A9" w:rsidRPr="0092711B">
        <w:t xml:space="preserve"> </w:t>
      </w:r>
      <w:r w:rsidRPr="0092711B">
        <w:t>are</w:t>
      </w:r>
      <w:r w:rsidR="006424A9" w:rsidRPr="0092711B">
        <w:t xml:space="preserve"> </w:t>
      </w:r>
      <w:r w:rsidRPr="0092711B">
        <w:t>determined</w:t>
      </w:r>
      <w:r w:rsidR="006424A9" w:rsidRPr="0092711B">
        <w:t xml:space="preserve"> </w:t>
      </w:r>
      <w:r w:rsidRPr="0092711B">
        <w:t>by</w:t>
      </w:r>
      <w:r w:rsidR="006424A9" w:rsidRPr="0092711B">
        <w:t xml:space="preserve"> </w:t>
      </w:r>
      <w:r w:rsidRPr="0092711B">
        <w:t>multiplying</w:t>
      </w:r>
      <w:r w:rsidR="006424A9" w:rsidRPr="0092711B">
        <w:t xml:space="preserve"> </w:t>
      </w:r>
      <w:r w:rsidRPr="0092711B">
        <w:t>the</w:t>
      </w:r>
      <w:r w:rsidR="006424A9" w:rsidRPr="0092711B">
        <w:t xml:space="preserve"> </w:t>
      </w:r>
      <w:r w:rsidRPr="0092711B">
        <w:t>grade</w:t>
      </w:r>
      <w:r w:rsidR="006424A9" w:rsidRPr="0092711B">
        <w:t xml:space="preserve"> </w:t>
      </w:r>
      <w:r w:rsidRPr="0092711B">
        <w:t>points</w:t>
      </w:r>
      <w:r w:rsidR="006424A9" w:rsidRPr="0092711B">
        <w:t xml:space="preserve"> </w:t>
      </w:r>
      <w:r w:rsidRPr="0092711B">
        <w:t>assigned</w:t>
      </w:r>
      <w:r w:rsidR="006424A9" w:rsidRPr="0092711B">
        <w:t xml:space="preserve"> </w:t>
      </w:r>
      <w:r w:rsidRPr="0092711B">
        <w:t>to</w:t>
      </w:r>
      <w:r w:rsidR="006424A9" w:rsidRPr="0092711B">
        <w:t xml:space="preserve"> </w:t>
      </w:r>
      <w:r w:rsidRPr="0092711B">
        <w:t>the</w:t>
      </w:r>
      <w:r w:rsidR="006424A9" w:rsidRPr="0092711B">
        <w:t xml:space="preserve"> </w:t>
      </w:r>
      <w:r w:rsidRPr="0092711B">
        <w:t>letter</w:t>
      </w:r>
      <w:r w:rsidR="006424A9" w:rsidRPr="0092711B">
        <w:t xml:space="preserve"> </w:t>
      </w:r>
      <w:r w:rsidRPr="0092711B">
        <w:t>grade</w:t>
      </w:r>
      <w:r w:rsidR="006424A9" w:rsidRPr="0092711B">
        <w:t xml:space="preserve"> </w:t>
      </w:r>
      <w:r w:rsidRPr="0092711B">
        <w:t>earned,</w:t>
      </w:r>
      <w:r w:rsidR="006424A9" w:rsidRPr="0092711B">
        <w:t xml:space="preserve"> </w:t>
      </w:r>
      <w:r w:rsidRPr="0092711B">
        <w:t>times</w:t>
      </w:r>
      <w:r w:rsidR="006424A9" w:rsidRPr="0092711B">
        <w:t xml:space="preserve"> </w:t>
      </w:r>
      <w:r w:rsidRPr="0092711B">
        <w:t>the</w:t>
      </w:r>
      <w:r w:rsidR="006424A9" w:rsidRPr="0092711B">
        <w:t xml:space="preserve"> </w:t>
      </w:r>
      <w:r w:rsidRPr="0092711B">
        <w:t>number</w:t>
      </w:r>
      <w:r w:rsidR="006424A9" w:rsidRPr="0092711B">
        <w:t xml:space="preserve"> </w:t>
      </w:r>
      <w:r w:rsidRPr="0092711B">
        <w:t>of</w:t>
      </w:r>
      <w:r w:rsidR="006424A9" w:rsidRPr="0092711B">
        <w:t xml:space="preserve"> </w:t>
      </w:r>
      <w:r w:rsidRPr="0092711B">
        <w:t>credit</w:t>
      </w:r>
      <w:r w:rsidR="006424A9" w:rsidRPr="0092711B">
        <w:t xml:space="preserve"> </w:t>
      </w:r>
      <w:r w:rsidRPr="0092711B">
        <w:t>hours</w:t>
      </w:r>
      <w:r w:rsidR="006424A9" w:rsidRPr="0092711B">
        <w:t xml:space="preserve"> </w:t>
      </w:r>
      <w:r w:rsidRPr="0092711B">
        <w:t>assigned</w:t>
      </w:r>
      <w:r w:rsidR="006424A9" w:rsidRPr="0092711B">
        <w:t xml:space="preserve"> </w:t>
      </w:r>
      <w:r w:rsidRPr="0092711B">
        <w:t>to</w:t>
      </w:r>
      <w:r w:rsidR="006424A9" w:rsidRPr="0092711B">
        <w:t xml:space="preserve"> </w:t>
      </w:r>
      <w:r w:rsidRPr="0092711B">
        <w:t>the</w:t>
      </w:r>
      <w:r w:rsidR="006424A9" w:rsidRPr="0092711B">
        <w:t xml:space="preserve"> </w:t>
      </w:r>
      <w:r w:rsidRPr="0092711B">
        <w:t>course.</w:t>
      </w:r>
      <w:r w:rsidR="006424A9" w:rsidRPr="0092711B">
        <w:t xml:space="preserve"> </w:t>
      </w:r>
      <w:r w:rsidRPr="0092711B">
        <w:t>A</w:t>
      </w:r>
      <w:r w:rsidR="006424A9" w:rsidRPr="0092711B">
        <w:t xml:space="preserve"> </w:t>
      </w:r>
      <w:r w:rsidRPr="0092711B">
        <w:t>student’s</w:t>
      </w:r>
      <w:r w:rsidR="006424A9" w:rsidRPr="0092711B">
        <w:t xml:space="preserve"> </w:t>
      </w:r>
      <w:r w:rsidRPr="0092711B">
        <w:t>semester</w:t>
      </w:r>
      <w:r w:rsidR="006424A9" w:rsidRPr="0092711B">
        <w:t xml:space="preserve"> </w:t>
      </w:r>
      <w:r w:rsidRPr="0092711B">
        <w:t>and</w:t>
      </w:r>
      <w:r w:rsidR="006424A9" w:rsidRPr="0092711B">
        <w:t xml:space="preserve"> </w:t>
      </w:r>
      <w:r w:rsidRPr="0092711B">
        <w:t>cumulative</w:t>
      </w:r>
      <w:r w:rsidR="006424A9" w:rsidRPr="0092711B">
        <w:t xml:space="preserve"> </w:t>
      </w:r>
      <w:r w:rsidRPr="0092711B">
        <w:t>grade-point</w:t>
      </w:r>
      <w:r w:rsidR="006424A9" w:rsidRPr="0092711B">
        <w:t xml:space="preserve"> </w:t>
      </w:r>
      <w:r w:rsidRPr="0092711B">
        <w:t>average</w:t>
      </w:r>
      <w:r w:rsidR="006424A9" w:rsidRPr="0092711B">
        <w:t xml:space="preserve"> </w:t>
      </w:r>
      <w:r w:rsidRPr="0092711B">
        <w:t>are</w:t>
      </w:r>
      <w:r w:rsidR="006424A9" w:rsidRPr="0092711B">
        <w:t xml:space="preserve"> </w:t>
      </w:r>
      <w:r w:rsidRPr="0092711B">
        <w:t>computed</w:t>
      </w:r>
      <w:r w:rsidR="006424A9" w:rsidRPr="0092711B">
        <w:t xml:space="preserve"> </w:t>
      </w:r>
      <w:r w:rsidRPr="0092711B">
        <w:t>by</w:t>
      </w:r>
      <w:r w:rsidR="006424A9" w:rsidRPr="0092711B">
        <w:t xml:space="preserve"> </w:t>
      </w:r>
      <w:r w:rsidRPr="0092711B">
        <w:t>dividing</w:t>
      </w:r>
      <w:r w:rsidR="006424A9" w:rsidRPr="0092711B">
        <w:t xml:space="preserve"> </w:t>
      </w:r>
      <w:r w:rsidRPr="0092711B">
        <w:t>the</w:t>
      </w:r>
      <w:r w:rsidR="006424A9" w:rsidRPr="0092711B">
        <w:t xml:space="preserve"> </w:t>
      </w:r>
      <w:r w:rsidRPr="0092711B">
        <w:t>total</w:t>
      </w:r>
      <w:r w:rsidR="006424A9" w:rsidRPr="0092711B">
        <w:t xml:space="preserve"> </w:t>
      </w:r>
      <w:r w:rsidRPr="0092711B">
        <w:t>grade</w:t>
      </w:r>
      <w:r w:rsidR="006424A9" w:rsidRPr="0092711B">
        <w:t xml:space="preserve"> </w:t>
      </w:r>
      <w:r w:rsidRPr="0092711B">
        <w:t>points</w:t>
      </w:r>
      <w:r w:rsidR="006424A9" w:rsidRPr="0092711B">
        <w:t xml:space="preserve"> </w:t>
      </w:r>
      <w:r w:rsidRPr="0092711B">
        <w:t>earned</w:t>
      </w:r>
      <w:r w:rsidR="006424A9" w:rsidRPr="0092711B">
        <w:t xml:space="preserve"> </w:t>
      </w:r>
      <w:r w:rsidRPr="0092711B">
        <w:t>by</w:t>
      </w:r>
      <w:r w:rsidR="006424A9" w:rsidRPr="0092711B">
        <w:t xml:space="preserve"> </w:t>
      </w:r>
      <w:r w:rsidRPr="0092711B">
        <w:t>the</w:t>
      </w:r>
      <w:r w:rsidR="006424A9" w:rsidRPr="0092711B">
        <w:t xml:space="preserve"> </w:t>
      </w:r>
      <w:r w:rsidRPr="0092711B">
        <w:t>number</w:t>
      </w:r>
      <w:r w:rsidR="006424A9" w:rsidRPr="0092711B">
        <w:t xml:space="preserve"> </w:t>
      </w:r>
      <w:r w:rsidRPr="0092711B">
        <w:t>of</w:t>
      </w:r>
      <w:r w:rsidR="006424A9" w:rsidRPr="0092711B">
        <w:t xml:space="preserve"> </w:t>
      </w:r>
      <w:r w:rsidRPr="0092711B">
        <w:t>attempted</w:t>
      </w:r>
      <w:r w:rsidR="006424A9" w:rsidRPr="0092711B">
        <w:t xml:space="preserve"> </w:t>
      </w:r>
      <w:r w:rsidRPr="0092711B">
        <w:t>hours.</w:t>
      </w:r>
      <w:r w:rsidR="006424A9" w:rsidRPr="0092711B">
        <w:t xml:space="preserve"> </w:t>
      </w:r>
    </w:p>
    <w:p w14:paraId="4FE58B1D" w14:textId="5FDDDFA0" w:rsidR="00A86F43" w:rsidRPr="0092711B" w:rsidRDefault="00A86F43" w:rsidP="0092711B">
      <w:pPr>
        <w:pStyle w:val="Subtitle"/>
      </w:pPr>
      <w:r w:rsidRPr="0092711B">
        <w:t>Extensions</w:t>
      </w:r>
      <w:r w:rsidR="006424A9" w:rsidRPr="0092711B">
        <w:t xml:space="preserve"> </w:t>
      </w:r>
      <w:r w:rsidRPr="0092711B">
        <w:t>and</w:t>
      </w:r>
      <w:r w:rsidR="006424A9" w:rsidRPr="0092711B">
        <w:t xml:space="preserve"> </w:t>
      </w:r>
      <w:r w:rsidRPr="0092711B">
        <w:t>Late</w:t>
      </w:r>
      <w:r w:rsidR="006424A9" w:rsidRPr="0092711B">
        <w:t xml:space="preserve"> </w:t>
      </w:r>
      <w:r w:rsidRPr="0092711B">
        <w:t>Submissions</w:t>
      </w:r>
    </w:p>
    <w:p w14:paraId="3416BC8A" w14:textId="1B76B84E" w:rsidR="00A86F43" w:rsidRPr="0092711B" w:rsidRDefault="00A86F43" w:rsidP="0092711B">
      <w:r w:rsidRPr="0092711B">
        <w:t>In</w:t>
      </w:r>
      <w:r w:rsidR="006424A9" w:rsidRPr="0092711B">
        <w:t xml:space="preserve"> </w:t>
      </w:r>
      <w:r w:rsidRPr="0092711B">
        <w:rPr>
          <w:i/>
        </w:rPr>
        <w:t>very</w:t>
      </w:r>
      <w:r w:rsidR="006424A9" w:rsidRPr="0092711B">
        <w:rPr>
          <w:i/>
        </w:rPr>
        <w:t xml:space="preserve"> </w:t>
      </w:r>
      <w:r w:rsidRPr="0092711B">
        <w:rPr>
          <w:i/>
        </w:rPr>
        <w:t>rare</w:t>
      </w:r>
      <w:r w:rsidR="006424A9" w:rsidRPr="0092711B">
        <w:t xml:space="preserve"> </w:t>
      </w:r>
      <w:r w:rsidRPr="0092711B">
        <w:t>instances</w:t>
      </w:r>
      <w:r w:rsidR="006424A9" w:rsidRPr="0092711B">
        <w:t xml:space="preserve"> </w:t>
      </w:r>
      <w:r w:rsidRPr="0092711B">
        <w:t>an</w:t>
      </w:r>
      <w:r w:rsidR="006424A9" w:rsidRPr="0092711B">
        <w:t xml:space="preserve"> </w:t>
      </w:r>
      <w:r w:rsidRPr="0092711B">
        <w:t>extension</w:t>
      </w:r>
      <w:r w:rsidR="006424A9" w:rsidRPr="0092711B">
        <w:t xml:space="preserve"> </w:t>
      </w:r>
      <w:r w:rsidRPr="0092711B">
        <w:t>will</w:t>
      </w:r>
      <w:r w:rsidR="006424A9" w:rsidRPr="0092711B">
        <w:t xml:space="preserve"> </w:t>
      </w:r>
      <w:r w:rsidRPr="0092711B">
        <w:t>be</w:t>
      </w:r>
      <w:r w:rsidR="006424A9" w:rsidRPr="0092711B">
        <w:t xml:space="preserve"> </w:t>
      </w:r>
      <w:r w:rsidRPr="0092711B">
        <w:t>granted.</w:t>
      </w:r>
      <w:r w:rsidR="006424A9" w:rsidRPr="0092711B">
        <w:t xml:space="preserve"> </w:t>
      </w:r>
      <w:r w:rsidRPr="0092711B">
        <w:t>A</w:t>
      </w:r>
      <w:r w:rsidR="006424A9" w:rsidRPr="0092711B">
        <w:t xml:space="preserve"> </w:t>
      </w:r>
      <w:r w:rsidRPr="0092711B">
        <w:t>written</w:t>
      </w:r>
      <w:r w:rsidR="006424A9" w:rsidRPr="0092711B">
        <w:t xml:space="preserve"> </w:t>
      </w:r>
      <w:r w:rsidRPr="0092711B">
        <w:t>request</w:t>
      </w:r>
      <w:r w:rsidR="006424A9" w:rsidRPr="0092711B">
        <w:t xml:space="preserve"> </w:t>
      </w:r>
      <w:r w:rsidRPr="0092711B">
        <w:rPr>
          <w:b/>
        </w:rPr>
        <w:t>must</w:t>
      </w:r>
      <w:r w:rsidR="006424A9" w:rsidRPr="0092711B">
        <w:rPr>
          <w:b/>
        </w:rPr>
        <w:t xml:space="preserve"> </w:t>
      </w:r>
      <w:r w:rsidRPr="0092711B">
        <w:rPr>
          <w:b/>
        </w:rPr>
        <w:t>be</w:t>
      </w:r>
      <w:r w:rsidR="006424A9" w:rsidRPr="0092711B">
        <w:rPr>
          <w:b/>
        </w:rPr>
        <w:t xml:space="preserve"> </w:t>
      </w:r>
      <w:r w:rsidRPr="0092711B">
        <w:rPr>
          <w:b/>
        </w:rPr>
        <w:t>made</w:t>
      </w:r>
      <w:r w:rsidR="006424A9" w:rsidRPr="0092711B">
        <w:rPr>
          <w:b/>
        </w:rPr>
        <w:t xml:space="preserve"> </w:t>
      </w:r>
      <w:r w:rsidRPr="0092711B">
        <w:rPr>
          <w:b/>
        </w:rPr>
        <w:t>to</w:t>
      </w:r>
      <w:r w:rsidR="006424A9" w:rsidRPr="0092711B">
        <w:rPr>
          <w:b/>
        </w:rPr>
        <w:t xml:space="preserve"> </w:t>
      </w:r>
      <w:r w:rsidRPr="0092711B">
        <w:rPr>
          <w:b/>
        </w:rPr>
        <w:t>the</w:t>
      </w:r>
      <w:r w:rsidR="006424A9" w:rsidRPr="0092711B">
        <w:rPr>
          <w:b/>
        </w:rPr>
        <w:t xml:space="preserve"> </w:t>
      </w:r>
      <w:r w:rsidRPr="0092711B">
        <w:rPr>
          <w:b/>
        </w:rPr>
        <w:t>professor</w:t>
      </w:r>
      <w:r w:rsidRPr="0092711B">
        <w:t>;</w:t>
      </w:r>
      <w:r w:rsidR="006424A9" w:rsidRPr="0092711B">
        <w:t xml:space="preserve"> </w:t>
      </w:r>
      <w:r w:rsidR="007E3C95" w:rsidRPr="0092711B">
        <w:t>this</w:t>
      </w:r>
      <w:r w:rsidR="006424A9" w:rsidRPr="0092711B">
        <w:t xml:space="preserve"> </w:t>
      </w:r>
      <w:r w:rsidR="007E3C95" w:rsidRPr="0092711B">
        <w:t>request</w:t>
      </w:r>
      <w:r w:rsidR="006424A9" w:rsidRPr="0092711B">
        <w:t xml:space="preserve"> </w:t>
      </w:r>
      <w:r w:rsidR="007E3C95" w:rsidRPr="0092711B">
        <w:t>will</w:t>
      </w:r>
      <w:r w:rsidR="006424A9" w:rsidRPr="0092711B">
        <w:t xml:space="preserve"> </w:t>
      </w:r>
      <w:r w:rsidR="007E3C95" w:rsidRPr="0092711B">
        <w:t>be</w:t>
      </w:r>
      <w:r w:rsidR="006424A9" w:rsidRPr="0092711B">
        <w:t xml:space="preserve"> </w:t>
      </w:r>
      <w:r w:rsidR="007E3C95" w:rsidRPr="0092711B">
        <w:t>passed</w:t>
      </w:r>
      <w:r w:rsidR="006424A9" w:rsidRPr="0092711B">
        <w:t xml:space="preserve"> </w:t>
      </w:r>
      <w:r w:rsidR="007E3C95" w:rsidRPr="0092711B">
        <w:t>along</w:t>
      </w:r>
      <w:r w:rsidR="006424A9" w:rsidRPr="0092711B">
        <w:t xml:space="preserve"> </w:t>
      </w:r>
      <w:r w:rsidR="007E3C95" w:rsidRPr="0092711B">
        <w:t>to</w:t>
      </w:r>
      <w:r w:rsidR="006424A9" w:rsidRPr="0092711B">
        <w:t xml:space="preserve"> </w:t>
      </w:r>
      <w:r w:rsidR="007E3C95" w:rsidRPr="0092711B">
        <w:t>a</w:t>
      </w:r>
      <w:r w:rsidR="006424A9" w:rsidRPr="0092711B">
        <w:t xml:space="preserve"> </w:t>
      </w:r>
      <w:r w:rsidR="007E3C95" w:rsidRPr="0092711B">
        <w:t>committee,</w:t>
      </w:r>
      <w:r w:rsidR="006424A9" w:rsidRPr="0092711B">
        <w:t xml:space="preserve"> </w:t>
      </w:r>
      <w:r w:rsidR="007E3C95" w:rsidRPr="0092711B">
        <w:t>who</w:t>
      </w:r>
      <w:r w:rsidR="006424A9" w:rsidRPr="0092711B">
        <w:t xml:space="preserve"> </w:t>
      </w:r>
      <w:r w:rsidR="007E3C95" w:rsidRPr="0092711B">
        <w:t>will</w:t>
      </w:r>
      <w:r w:rsidR="006424A9" w:rsidRPr="0092711B">
        <w:t xml:space="preserve"> </w:t>
      </w:r>
      <w:r w:rsidR="007E3C95" w:rsidRPr="0092711B">
        <w:t>then</w:t>
      </w:r>
      <w:r w:rsidR="006424A9" w:rsidRPr="0092711B">
        <w:t xml:space="preserve"> </w:t>
      </w:r>
      <w:r w:rsidRPr="0092711B">
        <w:t>grant</w:t>
      </w:r>
      <w:r w:rsidR="006424A9" w:rsidRPr="0092711B">
        <w:t xml:space="preserve"> </w:t>
      </w:r>
      <w:r w:rsidR="007E3C95" w:rsidRPr="0092711B">
        <w:t>the</w:t>
      </w:r>
      <w:r w:rsidR="006424A9" w:rsidRPr="0092711B">
        <w:t xml:space="preserve"> </w:t>
      </w:r>
      <w:r w:rsidR="007E3C95" w:rsidRPr="0092711B">
        <w:t>extension</w:t>
      </w:r>
      <w:r w:rsidR="006424A9" w:rsidRPr="0092711B">
        <w:t xml:space="preserve"> </w:t>
      </w:r>
      <w:r w:rsidRPr="0092711B">
        <w:t>for</w:t>
      </w:r>
      <w:r w:rsidR="006424A9" w:rsidRPr="0092711B">
        <w:t xml:space="preserve"> </w:t>
      </w:r>
      <w:r w:rsidRPr="0092711B">
        <w:t>legitimate</w:t>
      </w:r>
      <w:r w:rsidR="006424A9" w:rsidRPr="0092711B">
        <w:t xml:space="preserve"> </w:t>
      </w:r>
      <w:r w:rsidRPr="0092711B">
        <w:t>reasons</w:t>
      </w:r>
      <w:r w:rsidR="006424A9" w:rsidRPr="0092711B">
        <w:t xml:space="preserve"> </w:t>
      </w:r>
      <w:r w:rsidR="007E3C95" w:rsidRPr="0092711B">
        <w:t>only</w:t>
      </w:r>
      <w:r w:rsidR="006424A9" w:rsidRPr="0092711B">
        <w:t xml:space="preserve"> </w:t>
      </w:r>
      <w:r w:rsidRPr="0092711B">
        <w:t>(i.e.,</w:t>
      </w:r>
      <w:r w:rsidR="006424A9" w:rsidRPr="0092711B">
        <w:t xml:space="preserve"> </w:t>
      </w:r>
      <w:r w:rsidRPr="0092711B">
        <w:t>serious</w:t>
      </w:r>
      <w:r w:rsidR="006424A9" w:rsidRPr="0092711B">
        <w:t xml:space="preserve"> </w:t>
      </w:r>
      <w:r w:rsidRPr="0092711B">
        <w:t>illnesses</w:t>
      </w:r>
      <w:r w:rsidR="006424A9" w:rsidRPr="0092711B">
        <w:t xml:space="preserve"> </w:t>
      </w:r>
      <w:r w:rsidRPr="0092711B">
        <w:t>or</w:t>
      </w:r>
      <w:r w:rsidR="006424A9" w:rsidRPr="0092711B">
        <w:t xml:space="preserve"> </w:t>
      </w:r>
      <w:r w:rsidRPr="0092711B">
        <w:t>death</w:t>
      </w:r>
      <w:r w:rsidR="007E3C95" w:rsidRPr="0092711B">
        <w:t>,</w:t>
      </w:r>
      <w:r w:rsidR="006424A9" w:rsidRPr="0092711B">
        <w:t xml:space="preserve"> </w:t>
      </w:r>
      <w:r w:rsidR="007E3C95" w:rsidRPr="0092711B">
        <w:t>other</w:t>
      </w:r>
      <w:r w:rsidR="006424A9" w:rsidRPr="0092711B">
        <w:t xml:space="preserve"> </w:t>
      </w:r>
      <w:r w:rsidR="007E3C95" w:rsidRPr="0092711B">
        <w:t>unforeseen</w:t>
      </w:r>
      <w:r w:rsidR="006424A9" w:rsidRPr="0092711B">
        <w:t xml:space="preserve"> </w:t>
      </w:r>
      <w:r w:rsidR="007E3C95" w:rsidRPr="0092711B">
        <w:t>and</w:t>
      </w:r>
      <w:r w:rsidR="006424A9" w:rsidRPr="0092711B">
        <w:t xml:space="preserve"> </w:t>
      </w:r>
      <w:r w:rsidR="007E3C95" w:rsidRPr="0092711B">
        <w:t>serious</w:t>
      </w:r>
      <w:r w:rsidR="006424A9" w:rsidRPr="0092711B">
        <w:t xml:space="preserve"> </w:t>
      </w:r>
      <w:r w:rsidR="007E3C95" w:rsidRPr="0092711B">
        <w:t>circumstances</w:t>
      </w:r>
      <w:r w:rsidRPr="0092711B">
        <w:t>).</w:t>
      </w:r>
      <w:r w:rsidR="006424A9" w:rsidRPr="0092711B">
        <w:t xml:space="preserve"> </w:t>
      </w:r>
      <w:r w:rsidRPr="0092711B">
        <w:t>Unless</w:t>
      </w:r>
      <w:r w:rsidR="006424A9" w:rsidRPr="0092711B">
        <w:t xml:space="preserve"> </w:t>
      </w:r>
      <w:r w:rsidRPr="0092711B">
        <w:t>an</w:t>
      </w:r>
      <w:r w:rsidR="006424A9" w:rsidRPr="0092711B">
        <w:t xml:space="preserve"> </w:t>
      </w:r>
      <w:r w:rsidRPr="0092711B">
        <w:t>extension</w:t>
      </w:r>
      <w:r w:rsidR="006424A9" w:rsidRPr="0092711B">
        <w:t xml:space="preserve"> </w:t>
      </w:r>
      <w:r w:rsidRPr="0092711B">
        <w:t>is</w:t>
      </w:r>
      <w:r w:rsidR="006424A9" w:rsidRPr="0092711B">
        <w:t xml:space="preserve"> </w:t>
      </w:r>
      <w:r w:rsidRPr="0092711B">
        <w:t>granted,</w:t>
      </w:r>
      <w:r w:rsidR="006424A9" w:rsidRPr="0092711B">
        <w:t xml:space="preserve"> </w:t>
      </w:r>
      <w:r w:rsidRPr="0092711B">
        <w:t>all</w:t>
      </w:r>
      <w:r w:rsidR="006424A9" w:rsidRPr="0092711B">
        <w:t xml:space="preserve"> </w:t>
      </w:r>
      <w:r w:rsidRPr="0092711B">
        <w:t>late</w:t>
      </w:r>
      <w:r w:rsidR="006424A9" w:rsidRPr="0092711B">
        <w:t xml:space="preserve"> </w:t>
      </w:r>
      <w:r w:rsidRPr="0092711B">
        <w:t>submissions</w:t>
      </w:r>
      <w:r w:rsidR="006424A9" w:rsidRPr="0092711B">
        <w:t xml:space="preserve"> </w:t>
      </w:r>
      <w:r w:rsidRPr="0092711B">
        <w:t>of</w:t>
      </w:r>
      <w:r w:rsidR="006424A9" w:rsidRPr="0092711B">
        <w:t xml:space="preserve"> </w:t>
      </w:r>
      <w:r w:rsidRPr="0092711B">
        <w:t>assignments</w:t>
      </w:r>
      <w:r w:rsidR="006424A9" w:rsidRPr="0092711B">
        <w:t xml:space="preserve"> </w:t>
      </w:r>
      <w:r w:rsidRPr="0092711B">
        <w:t>will</w:t>
      </w:r>
      <w:r w:rsidR="006424A9" w:rsidRPr="0092711B">
        <w:t xml:space="preserve"> </w:t>
      </w:r>
      <w:r w:rsidRPr="0092711B">
        <w:t>be</w:t>
      </w:r>
      <w:r w:rsidR="006424A9" w:rsidRPr="0092711B">
        <w:t xml:space="preserve"> </w:t>
      </w:r>
      <w:r w:rsidRPr="0092711B">
        <w:t>penalized</w:t>
      </w:r>
      <w:r w:rsidR="006424A9" w:rsidRPr="0092711B">
        <w:t xml:space="preserve"> </w:t>
      </w:r>
      <w:r w:rsidRPr="0092711B">
        <w:t>according</w:t>
      </w:r>
      <w:r w:rsidR="006424A9" w:rsidRPr="0092711B">
        <w:t xml:space="preserve"> </w:t>
      </w:r>
      <w:r w:rsidRPr="0092711B">
        <w:t>to</w:t>
      </w:r>
      <w:r w:rsidR="006424A9" w:rsidRPr="0092711B">
        <w:t xml:space="preserve"> </w:t>
      </w:r>
      <w:r w:rsidRPr="0092711B">
        <w:t>the</w:t>
      </w:r>
      <w:r w:rsidR="006424A9" w:rsidRPr="0092711B">
        <w:t xml:space="preserve"> </w:t>
      </w:r>
      <w:r w:rsidRPr="0092711B">
        <w:t>policy</w:t>
      </w:r>
      <w:r w:rsidR="006424A9" w:rsidRPr="0092711B">
        <w:t xml:space="preserve"> </w:t>
      </w:r>
      <w:r w:rsidRPr="0092711B">
        <w:t>outlined</w:t>
      </w:r>
      <w:r w:rsidR="006424A9" w:rsidRPr="0092711B">
        <w:t xml:space="preserve"> </w:t>
      </w:r>
      <w:r w:rsidRPr="0092711B">
        <w:t>in</w:t>
      </w:r>
      <w:r w:rsidR="006424A9" w:rsidRPr="0092711B">
        <w:t xml:space="preserve"> </w:t>
      </w:r>
      <w:r w:rsidRPr="0092711B">
        <w:t>the</w:t>
      </w:r>
      <w:r w:rsidR="006424A9" w:rsidRPr="0092711B">
        <w:t xml:space="preserve"> </w:t>
      </w:r>
      <w:r w:rsidRPr="0092711B">
        <w:t>academic</w:t>
      </w:r>
      <w:r w:rsidR="006424A9" w:rsidRPr="0092711B">
        <w:t xml:space="preserve"> </w:t>
      </w:r>
      <w:r w:rsidRPr="0092711B">
        <w:t>catalog.</w:t>
      </w:r>
      <w:r w:rsidR="006424A9" w:rsidRPr="0092711B">
        <w:t xml:space="preserve"> </w:t>
      </w:r>
      <w:r w:rsidR="007E3C95" w:rsidRPr="0092711B">
        <w:t>For</w:t>
      </w:r>
      <w:r w:rsidR="006424A9" w:rsidRPr="0092711B">
        <w:t xml:space="preserve"> </w:t>
      </w:r>
      <w:r w:rsidR="007E3C95" w:rsidRPr="0092711B">
        <w:t>a</w:t>
      </w:r>
      <w:r w:rsidR="006424A9" w:rsidRPr="0092711B">
        <w:t xml:space="preserve"> </w:t>
      </w:r>
      <w:r w:rsidR="007E3C95" w:rsidRPr="0092711B">
        <w:t>fuller</w:t>
      </w:r>
      <w:r w:rsidR="006424A9" w:rsidRPr="0092711B">
        <w:t xml:space="preserve"> </w:t>
      </w:r>
      <w:r w:rsidR="007E3C95" w:rsidRPr="0092711B">
        <w:t>explanation</w:t>
      </w:r>
      <w:r w:rsidR="006424A9" w:rsidRPr="0092711B">
        <w:t xml:space="preserve"> </w:t>
      </w:r>
      <w:r w:rsidR="007E3C95" w:rsidRPr="0092711B">
        <w:t>of</w:t>
      </w:r>
      <w:r w:rsidR="006424A9" w:rsidRPr="0092711B">
        <w:t xml:space="preserve"> </w:t>
      </w:r>
      <w:r w:rsidR="007E3C95" w:rsidRPr="0092711B">
        <w:t>the</w:t>
      </w:r>
      <w:r w:rsidR="006424A9" w:rsidRPr="0092711B">
        <w:t xml:space="preserve"> </w:t>
      </w:r>
      <w:r w:rsidR="007E3C95" w:rsidRPr="0092711B">
        <w:t>seminary’s</w:t>
      </w:r>
      <w:r w:rsidR="006424A9" w:rsidRPr="0092711B">
        <w:t xml:space="preserve"> </w:t>
      </w:r>
      <w:r w:rsidR="007E3C95" w:rsidRPr="0092711B">
        <w:t>policy</w:t>
      </w:r>
      <w:r w:rsidR="006424A9" w:rsidRPr="0092711B">
        <w:t xml:space="preserve"> </w:t>
      </w:r>
      <w:r w:rsidR="007E3C95" w:rsidRPr="0092711B">
        <w:t>on</w:t>
      </w:r>
      <w:r w:rsidR="006424A9" w:rsidRPr="0092711B">
        <w:t xml:space="preserve"> </w:t>
      </w:r>
      <w:r w:rsidR="007E3C95" w:rsidRPr="0092711B">
        <w:t>late</w:t>
      </w:r>
      <w:r w:rsidR="006424A9" w:rsidRPr="0092711B">
        <w:t xml:space="preserve"> </w:t>
      </w:r>
      <w:r w:rsidR="007E3C95" w:rsidRPr="0092711B">
        <w:t>submissions,</w:t>
      </w:r>
      <w:r w:rsidR="006424A9" w:rsidRPr="0092711B">
        <w:t xml:space="preserve"> </w:t>
      </w:r>
      <w:r w:rsidR="007E3C95" w:rsidRPr="0092711B">
        <w:t>see</w:t>
      </w:r>
      <w:r w:rsidR="006424A9" w:rsidRPr="0092711B">
        <w:t xml:space="preserve"> </w:t>
      </w:r>
      <w:r w:rsidR="0060753B" w:rsidRPr="0092711B">
        <w:t>the</w:t>
      </w:r>
      <w:r w:rsidR="006424A9" w:rsidRPr="0092711B">
        <w:t xml:space="preserve"> </w:t>
      </w:r>
      <w:r w:rsidR="0060753B" w:rsidRPr="0092711B">
        <w:t>seminary’s</w:t>
      </w:r>
      <w:r w:rsidR="006424A9" w:rsidRPr="0092711B">
        <w:t xml:space="preserve"> </w:t>
      </w:r>
      <w:hyperlink r:id="rId14" w:anchor="Late-Submission-of-Course-Assignments-Policy" w:history="1">
        <w:r w:rsidR="007E3C95" w:rsidRPr="0092711B">
          <w:rPr>
            <w:rStyle w:val="Hyperlink"/>
          </w:rPr>
          <w:t>Late</w:t>
        </w:r>
        <w:r w:rsidR="006424A9" w:rsidRPr="0092711B">
          <w:rPr>
            <w:rStyle w:val="Hyperlink"/>
          </w:rPr>
          <w:t xml:space="preserve"> </w:t>
        </w:r>
        <w:r w:rsidR="007E3C95" w:rsidRPr="0092711B">
          <w:rPr>
            <w:rStyle w:val="Hyperlink"/>
          </w:rPr>
          <w:t>Submission</w:t>
        </w:r>
        <w:r w:rsidR="006424A9" w:rsidRPr="0092711B">
          <w:rPr>
            <w:rStyle w:val="Hyperlink"/>
          </w:rPr>
          <w:t xml:space="preserve"> </w:t>
        </w:r>
        <w:r w:rsidR="007E3C95" w:rsidRPr="0092711B">
          <w:rPr>
            <w:rStyle w:val="Hyperlink"/>
          </w:rPr>
          <w:t>of</w:t>
        </w:r>
        <w:r w:rsidR="006424A9" w:rsidRPr="0092711B">
          <w:rPr>
            <w:rStyle w:val="Hyperlink"/>
          </w:rPr>
          <w:t xml:space="preserve"> </w:t>
        </w:r>
        <w:r w:rsidR="007E3C95" w:rsidRPr="0092711B">
          <w:rPr>
            <w:rStyle w:val="Hyperlink"/>
          </w:rPr>
          <w:t>Course</w:t>
        </w:r>
        <w:r w:rsidR="006424A9" w:rsidRPr="0092711B">
          <w:rPr>
            <w:rStyle w:val="Hyperlink"/>
          </w:rPr>
          <w:t xml:space="preserve"> </w:t>
        </w:r>
        <w:r w:rsidR="007E3C95" w:rsidRPr="0092711B">
          <w:rPr>
            <w:rStyle w:val="Hyperlink"/>
          </w:rPr>
          <w:t>Assignments</w:t>
        </w:r>
        <w:r w:rsidR="006424A9" w:rsidRPr="0092711B">
          <w:rPr>
            <w:rStyle w:val="Hyperlink"/>
          </w:rPr>
          <w:t xml:space="preserve"> </w:t>
        </w:r>
        <w:r w:rsidR="007E3C95" w:rsidRPr="0092711B">
          <w:rPr>
            <w:rStyle w:val="Hyperlink"/>
          </w:rPr>
          <w:t>Policy</w:t>
        </w:r>
      </w:hyperlink>
      <w:r w:rsidR="007E3C95" w:rsidRPr="0092711B">
        <w:t>.</w:t>
      </w:r>
    </w:p>
    <w:p w14:paraId="75B37D2B" w14:textId="13C4DE54" w:rsidR="00A86F43" w:rsidRPr="0092711B" w:rsidRDefault="00A86F43" w:rsidP="0092711B">
      <w:pPr>
        <w:pStyle w:val="Subtitle"/>
      </w:pPr>
      <w:r w:rsidRPr="0092711B">
        <w:t>Plagiarism</w:t>
      </w:r>
      <w:r w:rsidR="006424A9" w:rsidRPr="0092711B">
        <w:t xml:space="preserve"> </w:t>
      </w:r>
      <w:r w:rsidRPr="0092711B">
        <w:t>Policy</w:t>
      </w:r>
    </w:p>
    <w:p w14:paraId="2FCEEC30" w14:textId="7BBFD401" w:rsidR="00A86F43" w:rsidRPr="0092711B" w:rsidRDefault="00A86F43" w:rsidP="0092711B">
      <w:r w:rsidRPr="0092711B">
        <w:t>COPYRIGHT</w:t>
      </w:r>
      <w:r w:rsidR="006424A9" w:rsidRPr="0092711B">
        <w:t xml:space="preserve"> </w:t>
      </w:r>
      <w:r w:rsidRPr="0092711B">
        <w:t>VIOLATION</w:t>
      </w:r>
      <w:r w:rsidR="006424A9" w:rsidRPr="0092711B">
        <w:t xml:space="preserve"> </w:t>
      </w:r>
      <w:r w:rsidRPr="0092711B">
        <w:t>and</w:t>
      </w:r>
      <w:r w:rsidR="006424A9" w:rsidRPr="0092711B">
        <w:t xml:space="preserve"> </w:t>
      </w:r>
      <w:r w:rsidRPr="0092711B">
        <w:t>PLAGIARISM</w:t>
      </w:r>
      <w:r w:rsidR="006424A9" w:rsidRPr="0092711B">
        <w:t xml:space="preserve"> </w:t>
      </w:r>
      <w:r w:rsidR="007E3C95" w:rsidRPr="0092711B">
        <w:t>are</w:t>
      </w:r>
      <w:r w:rsidR="006424A9" w:rsidRPr="0092711B">
        <w:t xml:space="preserve"> </w:t>
      </w:r>
      <w:r w:rsidR="007E3C95" w:rsidRPr="0092711B">
        <w:t>serious</w:t>
      </w:r>
      <w:r w:rsidR="006424A9" w:rsidRPr="0092711B">
        <w:t xml:space="preserve"> </w:t>
      </w:r>
      <w:r w:rsidR="007E3C95" w:rsidRPr="0092711B">
        <w:t>offenses,</w:t>
      </w:r>
      <w:r w:rsidR="006424A9" w:rsidRPr="0092711B">
        <w:t xml:space="preserve"> </w:t>
      </w:r>
      <w:r w:rsidRPr="0092711B">
        <w:t>both</w:t>
      </w:r>
      <w:r w:rsidR="006424A9" w:rsidRPr="0092711B">
        <w:t xml:space="preserve"> </w:t>
      </w:r>
      <w:r w:rsidRPr="0092711B">
        <w:t>legally</w:t>
      </w:r>
      <w:r w:rsidR="006424A9" w:rsidRPr="0092711B">
        <w:t xml:space="preserve"> </w:t>
      </w:r>
      <w:r w:rsidRPr="0092711B">
        <w:t>and</w:t>
      </w:r>
      <w:r w:rsidR="006424A9" w:rsidRPr="0092711B">
        <w:t xml:space="preserve"> </w:t>
      </w:r>
      <w:r w:rsidRPr="0092711B">
        <w:t>ethically.</w:t>
      </w:r>
      <w:r w:rsidR="006424A9" w:rsidRPr="0092711B">
        <w:t xml:space="preserve"> </w:t>
      </w:r>
      <w:r w:rsidRPr="0092711B">
        <w:t>Plagiarizing</w:t>
      </w:r>
      <w:r w:rsidR="006424A9" w:rsidRPr="0092711B">
        <w:t xml:space="preserve"> </w:t>
      </w:r>
      <w:r w:rsidRPr="0092711B">
        <w:t>another’s</w:t>
      </w:r>
      <w:r w:rsidR="006424A9" w:rsidRPr="0092711B">
        <w:t xml:space="preserve"> </w:t>
      </w:r>
      <w:r w:rsidRPr="0092711B">
        <w:t>words</w:t>
      </w:r>
      <w:r w:rsidR="006424A9" w:rsidRPr="0092711B">
        <w:t xml:space="preserve"> </w:t>
      </w:r>
      <w:r w:rsidRPr="0092711B">
        <w:rPr>
          <w:i/>
        </w:rPr>
        <w:t>or</w:t>
      </w:r>
      <w:r w:rsidR="006424A9" w:rsidRPr="0092711B">
        <w:rPr>
          <w:i/>
        </w:rPr>
        <w:t xml:space="preserve"> </w:t>
      </w:r>
      <w:r w:rsidRPr="0092711B">
        <w:rPr>
          <w:i/>
        </w:rPr>
        <w:t>ideas</w:t>
      </w:r>
      <w:r w:rsidR="006424A9" w:rsidRPr="0092711B">
        <w:t xml:space="preserve"> </w:t>
      </w:r>
      <w:r w:rsidRPr="0092711B">
        <w:t>can</w:t>
      </w:r>
      <w:r w:rsidR="006424A9" w:rsidRPr="0092711B">
        <w:t xml:space="preserve"> </w:t>
      </w:r>
      <w:r w:rsidRPr="0092711B">
        <w:t>result</w:t>
      </w:r>
      <w:r w:rsidR="006424A9" w:rsidRPr="0092711B">
        <w:t xml:space="preserve"> </w:t>
      </w:r>
      <w:r w:rsidRPr="0092711B">
        <w:t>in</w:t>
      </w:r>
      <w:r w:rsidR="006424A9" w:rsidRPr="0092711B">
        <w:t xml:space="preserve"> </w:t>
      </w:r>
      <w:r w:rsidRPr="0092711B">
        <w:t>loss</w:t>
      </w:r>
      <w:r w:rsidR="006424A9" w:rsidRPr="0092711B">
        <w:t xml:space="preserve"> </w:t>
      </w:r>
      <w:r w:rsidRPr="0092711B">
        <w:t>of</w:t>
      </w:r>
      <w:r w:rsidR="006424A9" w:rsidRPr="0092711B">
        <w:t xml:space="preserve"> </w:t>
      </w:r>
      <w:r w:rsidRPr="0092711B">
        <w:t>grade</w:t>
      </w:r>
      <w:r w:rsidR="007E3C95" w:rsidRPr="0092711B">
        <w:t>,</w:t>
      </w:r>
      <w:r w:rsidR="006424A9" w:rsidRPr="0092711B">
        <w:t xml:space="preserve"> </w:t>
      </w:r>
      <w:r w:rsidRPr="0092711B">
        <w:t>failure</w:t>
      </w:r>
      <w:r w:rsidR="006424A9" w:rsidRPr="0092711B">
        <w:t xml:space="preserve"> </w:t>
      </w:r>
      <w:r w:rsidR="007E3C95" w:rsidRPr="0092711B">
        <w:t>of</w:t>
      </w:r>
      <w:r w:rsidR="006424A9" w:rsidRPr="0092711B">
        <w:t xml:space="preserve"> </w:t>
      </w:r>
      <w:r w:rsidR="007E3C95" w:rsidRPr="0092711B">
        <w:t>the</w:t>
      </w:r>
      <w:r w:rsidR="006424A9" w:rsidRPr="0092711B">
        <w:t xml:space="preserve"> </w:t>
      </w:r>
      <w:r w:rsidR="007E3C95" w:rsidRPr="0092711B">
        <w:t>course,</w:t>
      </w:r>
      <w:r w:rsidR="006424A9" w:rsidRPr="0092711B">
        <w:t xml:space="preserve"> </w:t>
      </w:r>
      <w:r w:rsidR="007E3C95" w:rsidRPr="0092711B">
        <w:t>or</w:t>
      </w:r>
      <w:r w:rsidR="006424A9" w:rsidRPr="0092711B">
        <w:t xml:space="preserve"> </w:t>
      </w:r>
      <w:r w:rsidR="007E3C95" w:rsidRPr="0092711B">
        <w:t>expulsion</w:t>
      </w:r>
      <w:r w:rsidR="006424A9" w:rsidRPr="0092711B">
        <w:t xml:space="preserve"> </w:t>
      </w:r>
      <w:r w:rsidR="007E3C95" w:rsidRPr="0092711B">
        <w:t>from</w:t>
      </w:r>
      <w:r w:rsidR="006424A9" w:rsidRPr="0092711B">
        <w:t xml:space="preserve"> </w:t>
      </w:r>
      <w:r w:rsidR="007E3C95" w:rsidRPr="0092711B">
        <w:t>the</w:t>
      </w:r>
      <w:r w:rsidR="006424A9" w:rsidRPr="0092711B">
        <w:t xml:space="preserve"> </w:t>
      </w:r>
      <w:r w:rsidR="007E3C95" w:rsidRPr="0092711B">
        <w:t>seminary</w:t>
      </w:r>
      <w:r w:rsidRPr="0092711B">
        <w:t>.</w:t>
      </w:r>
      <w:r w:rsidR="006424A9" w:rsidRPr="0092711B">
        <w:t xml:space="preserve"> </w:t>
      </w:r>
      <w:r w:rsidRPr="0092711B">
        <w:t>For</w:t>
      </w:r>
      <w:r w:rsidR="006424A9" w:rsidRPr="0092711B">
        <w:t xml:space="preserve"> </w:t>
      </w:r>
      <w:r w:rsidRPr="0092711B">
        <w:t>a</w:t>
      </w:r>
      <w:r w:rsidR="006424A9" w:rsidRPr="0092711B">
        <w:t xml:space="preserve"> </w:t>
      </w:r>
      <w:r w:rsidRPr="0092711B">
        <w:t>fuller</w:t>
      </w:r>
      <w:r w:rsidR="006424A9" w:rsidRPr="0092711B">
        <w:t xml:space="preserve"> </w:t>
      </w:r>
      <w:r w:rsidRPr="0092711B">
        <w:t>explanation</w:t>
      </w:r>
      <w:r w:rsidR="006424A9" w:rsidRPr="0092711B">
        <w:t xml:space="preserve"> </w:t>
      </w:r>
      <w:r w:rsidRPr="0092711B">
        <w:t>of</w:t>
      </w:r>
      <w:r w:rsidR="006424A9" w:rsidRPr="0092711B">
        <w:t xml:space="preserve"> </w:t>
      </w:r>
      <w:r w:rsidR="007E3C95" w:rsidRPr="0092711B">
        <w:t>the</w:t>
      </w:r>
      <w:r w:rsidR="006424A9" w:rsidRPr="0092711B">
        <w:t xml:space="preserve"> </w:t>
      </w:r>
      <w:r w:rsidR="007E3C95" w:rsidRPr="0092711B">
        <w:t>seminary’s</w:t>
      </w:r>
      <w:r w:rsidR="006424A9" w:rsidRPr="0092711B">
        <w:t xml:space="preserve"> </w:t>
      </w:r>
      <w:r w:rsidR="007E3C95" w:rsidRPr="0092711B">
        <w:t>policy</w:t>
      </w:r>
      <w:r w:rsidR="006424A9" w:rsidRPr="0092711B">
        <w:t xml:space="preserve"> </w:t>
      </w:r>
      <w:r w:rsidR="007E3C95" w:rsidRPr="0092711B">
        <w:t>on</w:t>
      </w:r>
      <w:r w:rsidR="006424A9" w:rsidRPr="0092711B">
        <w:t xml:space="preserve"> </w:t>
      </w:r>
      <w:r w:rsidR="007E3C95" w:rsidRPr="0092711B">
        <w:t>plagiarism,</w:t>
      </w:r>
      <w:r w:rsidR="006424A9" w:rsidRPr="0092711B">
        <w:t xml:space="preserve"> </w:t>
      </w:r>
      <w:r w:rsidR="007E3C95" w:rsidRPr="0092711B">
        <w:t>see</w:t>
      </w:r>
      <w:r w:rsidR="006424A9" w:rsidRPr="0092711B">
        <w:t xml:space="preserve"> </w:t>
      </w:r>
      <w:r w:rsidR="0060753B" w:rsidRPr="0092711B">
        <w:t>the</w:t>
      </w:r>
      <w:r w:rsidR="006424A9" w:rsidRPr="0092711B">
        <w:t xml:space="preserve"> </w:t>
      </w:r>
      <w:r w:rsidR="0060753B" w:rsidRPr="0092711B">
        <w:t>seminary’s</w:t>
      </w:r>
      <w:r w:rsidR="006424A9" w:rsidRPr="0092711B">
        <w:t xml:space="preserve"> </w:t>
      </w:r>
      <w:hyperlink r:id="rId15" w:anchor="Plagiarism-Policy" w:history="1">
        <w:r w:rsidR="007E3C95" w:rsidRPr="0092711B">
          <w:rPr>
            <w:rStyle w:val="Hyperlink"/>
          </w:rPr>
          <w:t>Plagiarism</w:t>
        </w:r>
        <w:r w:rsidR="006424A9" w:rsidRPr="0092711B">
          <w:rPr>
            <w:rStyle w:val="Hyperlink"/>
          </w:rPr>
          <w:t xml:space="preserve"> </w:t>
        </w:r>
        <w:r w:rsidR="007E3C95" w:rsidRPr="0092711B">
          <w:rPr>
            <w:rStyle w:val="Hyperlink"/>
          </w:rPr>
          <w:t>Policy</w:t>
        </w:r>
      </w:hyperlink>
      <w:r w:rsidR="007E3C95" w:rsidRPr="0092711B">
        <w:t>.</w:t>
      </w:r>
    </w:p>
    <w:p w14:paraId="3381CDE1" w14:textId="197E5C20" w:rsidR="007E3C95" w:rsidRPr="0092711B" w:rsidRDefault="007E3C95" w:rsidP="0092711B"/>
    <w:p w14:paraId="1FA0E88E" w14:textId="59441C1D" w:rsidR="007E3C95" w:rsidRPr="0092711B" w:rsidRDefault="007E3C95" w:rsidP="0092711B">
      <w:pPr>
        <w:pStyle w:val="Subtitle"/>
      </w:pPr>
      <w:r w:rsidRPr="0092711B">
        <w:t>Attendance</w:t>
      </w:r>
      <w:r w:rsidR="006424A9" w:rsidRPr="0092711B">
        <w:t xml:space="preserve"> </w:t>
      </w:r>
      <w:r w:rsidRPr="0092711B">
        <w:t>Policy</w:t>
      </w:r>
    </w:p>
    <w:p w14:paraId="782C4710" w14:textId="46049DC8" w:rsidR="00AE3C8F" w:rsidRPr="0092711B" w:rsidRDefault="007E3C95" w:rsidP="0092711B">
      <w:r w:rsidRPr="0092711B">
        <w:lastRenderedPageBreak/>
        <w:t>Each</w:t>
      </w:r>
      <w:r w:rsidR="006424A9" w:rsidRPr="0092711B">
        <w:t xml:space="preserve"> </w:t>
      </w:r>
      <w:r w:rsidRPr="0092711B">
        <w:t>student</w:t>
      </w:r>
      <w:r w:rsidR="006424A9" w:rsidRPr="0092711B">
        <w:t xml:space="preserve"> </w:t>
      </w:r>
      <w:r w:rsidRPr="0092711B">
        <w:t>is</w:t>
      </w:r>
      <w:r w:rsidR="006424A9" w:rsidRPr="0092711B">
        <w:t xml:space="preserve"> </w:t>
      </w:r>
      <w:r w:rsidRPr="0092711B">
        <w:t>expected,</w:t>
      </w:r>
      <w:r w:rsidR="006424A9" w:rsidRPr="0092711B">
        <w:t xml:space="preserve"> </w:t>
      </w:r>
      <w:r w:rsidRPr="0092711B">
        <w:t>barring</w:t>
      </w:r>
      <w:r w:rsidR="006424A9" w:rsidRPr="0092711B">
        <w:t xml:space="preserve"> </w:t>
      </w:r>
      <w:r w:rsidRPr="0092711B">
        <w:t>lawful</w:t>
      </w:r>
      <w:r w:rsidR="006424A9" w:rsidRPr="0092711B">
        <w:t xml:space="preserve"> </w:t>
      </w:r>
      <w:r w:rsidRPr="0092711B">
        <w:t>reasons,</w:t>
      </w:r>
      <w:r w:rsidR="006424A9" w:rsidRPr="0092711B">
        <w:t xml:space="preserve"> </w:t>
      </w:r>
      <w:r w:rsidRPr="0092711B">
        <w:t>to</w:t>
      </w:r>
      <w:r w:rsidR="006424A9" w:rsidRPr="0092711B">
        <w:t xml:space="preserve"> </w:t>
      </w:r>
      <w:r w:rsidRPr="0092711B">
        <w:t>attend</w:t>
      </w:r>
      <w:r w:rsidR="006424A9" w:rsidRPr="0092711B">
        <w:t xml:space="preserve"> </w:t>
      </w:r>
      <w:r w:rsidRPr="0092711B">
        <w:t>every</w:t>
      </w:r>
      <w:r w:rsidR="006424A9" w:rsidRPr="0092711B">
        <w:t xml:space="preserve"> </w:t>
      </w:r>
      <w:r w:rsidRPr="0092711B">
        <w:t>class</w:t>
      </w:r>
      <w:r w:rsidR="006424A9" w:rsidRPr="0092711B">
        <w:t xml:space="preserve"> </w:t>
      </w:r>
      <w:r w:rsidRPr="0092711B">
        <w:t>for</w:t>
      </w:r>
      <w:r w:rsidR="006424A9" w:rsidRPr="0092711B">
        <w:t xml:space="preserve"> </w:t>
      </w:r>
      <w:r w:rsidRPr="0092711B">
        <w:t>which</w:t>
      </w:r>
      <w:r w:rsidR="006424A9" w:rsidRPr="0092711B">
        <w:t xml:space="preserve"> </w:t>
      </w:r>
      <w:r w:rsidRPr="0092711B">
        <w:t>he</w:t>
      </w:r>
      <w:r w:rsidR="006424A9" w:rsidRPr="0092711B">
        <w:t xml:space="preserve"> </w:t>
      </w:r>
      <w:r w:rsidRPr="0092711B">
        <w:t>or</w:t>
      </w:r>
      <w:r w:rsidR="006424A9" w:rsidRPr="0092711B">
        <w:t xml:space="preserve"> </w:t>
      </w:r>
      <w:r w:rsidRPr="0092711B">
        <w:t>she</w:t>
      </w:r>
      <w:r w:rsidR="006424A9" w:rsidRPr="0092711B">
        <w:t xml:space="preserve"> </w:t>
      </w:r>
      <w:r w:rsidRPr="0092711B">
        <w:t>is</w:t>
      </w:r>
      <w:r w:rsidR="006424A9" w:rsidRPr="0092711B">
        <w:t xml:space="preserve"> </w:t>
      </w:r>
      <w:r w:rsidRPr="0092711B">
        <w:t>registered.</w:t>
      </w:r>
      <w:r w:rsidR="006424A9" w:rsidRPr="0092711B">
        <w:t xml:space="preserve"> </w:t>
      </w:r>
      <w:r w:rsidRPr="0092711B">
        <w:t>Absences</w:t>
      </w:r>
      <w:r w:rsidR="006424A9" w:rsidRPr="0092711B">
        <w:t xml:space="preserve"> </w:t>
      </w:r>
      <w:r w:rsidRPr="0092711B">
        <w:t>caused</w:t>
      </w:r>
      <w:r w:rsidR="006424A9" w:rsidRPr="0092711B">
        <w:t xml:space="preserve"> </w:t>
      </w:r>
      <w:r w:rsidRPr="0092711B">
        <w:t>by</w:t>
      </w:r>
      <w:r w:rsidR="006424A9" w:rsidRPr="0092711B">
        <w:t xml:space="preserve"> </w:t>
      </w:r>
      <w:r w:rsidRPr="0092711B">
        <w:t>illness</w:t>
      </w:r>
      <w:r w:rsidR="006424A9" w:rsidRPr="0092711B">
        <w:t xml:space="preserve"> </w:t>
      </w:r>
      <w:r w:rsidRPr="0092711B">
        <w:t>or</w:t>
      </w:r>
      <w:r w:rsidR="006424A9" w:rsidRPr="0092711B">
        <w:t xml:space="preserve"> </w:t>
      </w:r>
      <w:r w:rsidRPr="0092711B">
        <w:t>other</w:t>
      </w:r>
      <w:r w:rsidR="006424A9" w:rsidRPr="0092711B">
        <w:t xml:space="preserve"> </w:t>
      </w:r>
      <w:r w:rsidRPr="0092711B">
        <w:t>justifiable</w:t>
      </w:r>
      <w:r w:rsidR="006424A9" w:rsidRPr="0092711B">
        <w:t xml:space="preserve"> </w:t>
      </w:r>
      <w:r w:rsidRPr="0092711B">
        <w:t>causes</w:t>
      </w:r>
      <w:r w:rsidR="006424A9" w:rsidRPr="0092711B">
        <w:t xml:space="preserve"> </w:t>
      </w:r>
      <w:r w:rsidRPr="0092711B">
        <w:t>will</w:t>
      </w:r>
      <w:r w:rsidR="006424A9" w:rsidRPr="0092711B">
        <w:t xml:space="preserve"> </w:t>
      </w:r>
      <w:r w:rsidRPr="0092711B">
        <w:t>be</w:t>
      </w:r>
      <w:r w:rsidR="006424A9" w:rsidRPr="0092711B">
        <w:t xml:space="preserve"> </w:t>
      </w:r>
      <w:r w:rsidRPr="0092711B">
        <w:t>permitted</w:t>
      </w:r>
      <w:r w:rsidR="006424A9" w:rsidRPr="0092711B">
        <w:t xml:space="preserve"> </w:t>
      </w:r>
      <w:r w:rsidRPr="0092711B">
        <w:t>to</w:t>
      </w:r>
      <w:r w:rsidR="006424A9" w:rsidRPr="0092711B">
        <w:t xml:space="preserve"> </w:t>
      </w:r>
      <w:r w:rsidRPr="0092711B">
        <w:t>a</w:t>
      </w:r>
      <w:r w:rsidR="006424A9" w:rsidRPr="0092711B">
        <w:t xml:space="preserve"> </w:t>
      </w:r>
      <w:r w:rsidRPr="0092711B">
        <w:t>limited</w:t>
      </w:r>
      <w:r w:rsidR="006424A9" w:rsidRPr="0092711B">
        <w:t xml:space="preserve"> </w:t>
      </w:r>
      <w:r w:rsidRPr="0092711B">
        <w:t>extent.</w:t>
      </w:r>
      <w:r w:rsidR="006424A9" w:rsidRPr="0092711B">
        <w:t xml:space="preserve"> </w:t>
      </w:r>
      <w:r w:rsidRPr="0092711B">
        <w:t>Students</w:t>
      </w:r>
      <w:r w:rsidR="006424A9" w:rsidRPr="0092711B">
        <w:t xml:space="preserve"> </w:t>
      </w:r>
      <w:r w:rsidRPr="0092711B">
        <w:t>should</w:t>
      </w:r>
      <w:r w:rsidR="006424A9" w:rsidRPr="0092711B">
        <w:t xml:space="preserve"> </w:t>
      </w:r>
      <w:r w:rsidRPr="0092711B">
        <w:t>not</w:t>
      </w:r>
      <w:r w:rsidR="006424A9" w:rsidRPr="0092711B">
        <w:t xml:space="preserve"> </w:t>
      </w:r>
      <w:r w:rsidRPr="0092711B">
        <w:t>accrue</w:t>
      </w:r>
      <w:r w:rsidR="006424A9" w:rsidRPr="0092711B">
        <w:t xml:space="preserve"> </w:t>
      </w:r>
      <w:r w:rsidRPr="0092711B">
        <w:t>more</w:t>
      </w:r>
      <w:r w:rsidR="006424A9" w:rsidRPr="0092711B">
        <w:t xml:space="preserve"> </w:t>
      </w:r>
      <w:r w:rsidRPr="0092711B">
        <w:t>unexcused</w:t>
      </w:r>
      <w:r w:rsidR="006424A9" w:rsidRPr="0092711B">
        <w:t xml:space="preserve"> </w:t>
      </w:r>
      <w:r w:rsidRPr="0092711B">
        <w:t>absences</w:t>
      </w:r>
      <w:r w:rsidR="006424A9" w:rsidRPr="0092711B">
        <w:t xml:space="preserve"> </w:t>
      </w:r>
      <w:r w:rsidRPr="0092711B">
        <w:t>than</w:t>
      </w:r>
      <w:r w:rsidR="006424A9" w:rsidRPr="0092711B">
        <w:t xml:space="preserve"> </w:t>
      </w:r>
      <w:r w:rsidRPr="0092711B">
        <w:t>the</w:t>
      </w:r>
      <w:r w:rsidR="006424A9" w:rsidRPr="0092711B">
        <w:t xml:space="preserve"> </w:t>
      </w:r>
      <w:r w:rsidRPr="0092711B">
        <w:t>number</w:t>
      </w:r>
      <w:r w:rsidR="006424A9" w:rsidRPr="0092711B">
        <w:t xml:space="preserve"> </w:t>
      </w:r>
      <w:r w:rsidRPr="0092711B">
        <w:t>of</w:t>
      </w:r>
      <w:r w:rsidR="006424A9" w:rsidRPr="0092711B">
        <w:t xml:space="preserve"> </w:t>
      </w:r>
      <w:r w:rsidRPr="0092711B">
        <w:t>course</w:t>
      </w:r>
      <w:r w:rsidR="006424A9" w:rsidRPr="0092711B">
        <w:t xml:space="preserve"> </w:t>
      </w:r>
      <w:r w:rsidRPr="0092711B">
        <w:t>credit</w:t>
      </w:r>
      <w:r w:rsidR="006424A9" w:rsidRPr="0092711B">
        <w:t xml:space="preserve"> </w:t>
      </w:r>
      <w:r w:rsidRPr="0092711B">
        <w:t>hours.</w:t>
      </w:r>
      <w:r w:rsidR="006424A9" w:rsidRPr="0092711B">
        <w:t xml:space="preserve"> </w:t>
      </w:r>
      <w:r w:rsidRPr="0092711B">
        <w:t>Should</w:t>
      </w:r>
      <w:r w:rsidR="006424A9" w:rsidRPr="0092711B">
        <w:t xml:space="preserve"> </w:t>
      </w:r>
      <w:r w:rsidRPr="0092711B">
        <w:t>absences</w:t>
      </w:r>
      <w:r w:rsidR="006424A9" w:rsidRPr="0092711B">
        <w:t xml:space="preserve"> </w:t>
      </w:r>
      <w:r w:rsidRPr="0092711B">
        <w:t>endanger</w:t>
      </w:r>
      <w:r w:rsidR="006424A9" w:rsidRPr="0092711B">
        <w:t xml:space="preserve"> </w:t>
      </w:r>
      <w:r w:rsidRPr="0092711B">
        <w:t>the</w:t>
      </w:r>
      <w:r w:rsidR="006424A9" w:rsidRPr="0092711B">
        <w:t xml:space="preserve"> </w:t>
      </w:r>
      <w:r w:rsidRPr="0092711B">
        <w:t>student’s</w:t>
      </w:r>
      <w:r w:rsidR="006424A9" w:rsidRPr="0092711B">
        <w:t xml:space="preserve"> </w:t>
      </w:r>
      <w:r w:rsidRPr="0092711B">
        <w:t>performance</w:t>
      </w:r>
      <w:r w:rsidR="006424A9" w:rsidRPr="0092711B">
        <w:t xml:space="preserve"> </w:t>
      </w:r>
      <w:r w:rsidRPr="0092711B">
        <w:t>in</w:t>
      </w:r>
      <w:r w:rsidR="006424A9" w:rsidRPr="0092711B">
        <w:t xml:space="preserve"> </w:t>
      </w:r>
      <w:r w:rsidRPr="0092711B">
        <w:t>class,</w:t>
      </w:r>
      <w:r w:rsidR="006424A9" w:rsidRPr="0092711B">
        <w:t xml:space="preserve"> </w:t>
      </w:r>
      <w:r w:rsidRPr="0092711B">
        <w:t>the</w:t>
      </w:r>
      <w:r w:rsidR="006424A9" w:rsidRPr="0092711B">
        <w:t xml:space="preserve"> </w:t>
      </w:r>
      <w:r w:rsidRPr="0092711B">
        <w:t>instructor</w:t>
      </w:r>
      <w:r w:rsidR="006424A9" w:rsidRPr="0092711B">
        <w:t xml:space="preserve"> </w:t>
      </w:r>
      <w:r w:rsidRPr="0092711B">
        <w:t>will</w:t>
      </w:r>
      <w:r w:rsidR="006424A9" w:rsidRPr="0092711B">
        <w:t xml:space="preserve"> </w:t>
      </w:r>
      <w:r w:rsidRPr="0092711B">
        <w:t>counsel</w:t>
      </w:r>
      <w:r w:rsidR="006424A9" w:rsidRPr="0092711B">
        <w:t xml:space="preserve"> </w:t>
      </w:r>
      <w:r w:rsidRPr="0092711B">
        <w:t>the</w:t>
      </w:r>
      <w:r w:rsidR="006424A9" w:rsidRPr="0092711B">
        <w:t xml:space="preserve"> </w:t>
      </w:r>
      <w:r w:rsidRPr="0092711B">
        <w:t>student.</w:t>
      </w:r>
      <w:r w:rsidR="006424A9" w:rsidRPr="0092711B">
        <w:t xml:space="preserve"> </w:t>
      </w:r>
      <w:r w:rsidRPr="0092711B">
        <w:t>Further</w:t>
      </w:r>
      <w:r w:rsidR="006424A9" w:rsidRPr="0092711B">
        <w:t xml:space="preserve"> </w:t>
      </w:r>
      <w:r w:rsidRPr="0092711B">
        <w:t>absences</w:t>
      </w:r>
      <w:r w:rsidR="006424A9" w:rsidRPr="0092711B">
        <w:t xml:space="preserve"> </w:t>
      </w:r>
      <w:r w:rsidRPr="0092711B">
        <w:t>will</w:t>
      </w:r>
      <w:r w:rsidR="006424A9" w:rsidRPr="0092711B">
        <w:t xml:space="preserve"> </w:t>
      </w:r>
      <w:r w:rsidRPr="0092711B">
        <w:t>normally</w:t>
      </w:r>
      <w:r w:rsidR="006424A9" w:rsidRPr="0092711B">
        <w:t xml:space="preserve"> </w:t>
      </w:r>
      <w:r w:rsidRPr="0092711B">
        <w:t>result</w:t>
      </w:r>
      <w:r w:rsidR="006424A9" w:rsidRPr="0092711B">
        <w:t xml:space="preserve"> </w:t>
      </w:r>
      <w:r w:rsidRPr="0092711B">
        <w:t>in</w:t>
      </w:r>
      <w:r w:rsidR="006424A9" w:rsidRPr="0092711B">
        <w:t xml:space="preserve"> </w:t>
      </w:r>
      <w:r w:rsidRPr="0092711B">
        <w:t>either</w:t>
      </w:r>
      <w:r w:rsidR="006424A9" w:rsidRPr="0092711B">
        <w:t xml:space="preserve"> </w:t>
      </w:r>
      <w:r w:rsidRPr="0092711B">
        <w:t>the</w:t>
      </w:r>
      <w:r w:rsidR="006424A9" w:rsidRPr="0092711B">
        <w:t xml:space="preserve"> </w:t>
      </w:r>
      <w:r w:rsidRPr="0092711B">
        <w:t>reduction</w:t>
      </w:r>
      <w:r w:rsidR="006424A9" w:rsidRPr="0092711B">
        <w:t xml:space="preserve"> </w:t>
      </w:r>
      <w:r w:rsidRPr="0092711B">
        <w:t>of</w:t>
      </w:r>
      <w:r w:rsidR="006424A9" w:rsidRPr="0092711B">
        <w:t xml:space="preserve"> </w:t>
      </w:r>
      <w:r w:rsidRPr="0092711B">
        <w:t>course</w:t>
      </w:r>
      <w:r w:rsidR="006424A9" w:rsidRPr="0092711B">
        <w:t xml:space="preserve"> </w:t>
      </w:r>
      <w:r w:rsidRPr="0092711B">
        <w:t>grades</w:t>
      </w:r>
      <w:r w:rsidR="006424A9" w:rsidRPr="0092711B">
        <w:t xml:space="preserve"> </w:t>
      </w:r>
      <w:r w:rsidRPr="0092711B">
        <w:t>or</w:t>
      </w:r>
      <w:r w:rsidR="006424A9" w:rsidRPr="0092711B">
        <w:t xml:space="preserve"> </w:t>
      </w:r>
      <w:r w:rsidRPr="0092711B">
        <w:t>expulsion</w:t>
      </w:r>
      <w:r w:rsidR="006424A9" w:rsidRPr="0092711B">
        <w:t xml:space="preserve"> </w:t>
      </w:r>
      <w:r w:rsidRPr="0092711B">
        <w:t>from</w:t>
      </w:r>
      <w:r w:rsidR="006424A9" w:rsidRPr="0092711B">
        <w:t xml:space="preserve"> </w:t>
      </w:r>
      <w:r w:rsidRPr="0092711B">
        <w:t>the</w:t>
      </w:r>
      <w:r w:rsidR="006424A9" w:rsidRPr="0092711B">
        <w:t xml:space="preserve"> </w:t>
      </w:r>
      <w:r w:rsidRPr="0092711B">
        <w:t>course.</w:t>
      </w:r>
      <w:r w:rsidR="006424A9" w:rsidRPr="0092711B">
        <w:t xml:space="preserve"> </w:t>
      </w:r>
      <w:r w:rsidRPr="0092711B">
        <w:t>Unexcused</w:t>
      </w:r>
      <w:r w:rsidR="006424A9" w:rsidRPr="0092711B">
        <w:t xml:space="preserve"> </w:t>
      </w:r>
      <w:r w:rsidRPr="0092711B">
        <w:t>absences</w:t>
      </w:r>
      <w:r w:rsidR="006424A9" w:rsidRPr="0092711B">
        <w:t xml:space="preserve"> </w:t>
      </w:r>
      <w:r w:rsidRPr="0092711B">
        <w:t>may</w:t>
      </w:r>
      <w:r w:rsidR="006424A9" w:rsidRPr="0092711B">
        <w:t xml:space="preserve"> </w:t>
      </w:r>
      <w:r w:rsidRPr="0092711B">
        <w:t>also</w:t>
      </w:r>
      <w:r w:rsidR="006424A9" w:rsidRPr="0092711B">
        <w:t xml:space="preserve"> </w:t>
      </w:r>
      <w:r w:rsidRPr="0092711B">
        <w:t>result</w:t>
      </w:r>
      <w:r w:rsidR="006424A9" w:rsidRPr="0092711B">
        <w:t xml:space="preserve"> </w:t>
      </w:r>
      <w:r w:rsidRPr="0092711B">
        <w:t>in</w:t>
      </w:r>
      <w:r w:rsidR="006424A9" w:rsidRPr="0092711B">
        <w:t xml:space="preserve"> </w:t>
      </w:r>
      <w:r w:rsidRPr="0092711B">
        <w:t>the</w:t>
      </w:r>
      <w:r w:rsidR="006424A9" w:rsidRPr="0092711B">
        <w:t xml:space="preserve"> </w:t>
      </w:r>
      <w:r w:rsidRPr="0092711B">
        <w:t>student</w:t>
      </w:r>
      <w:r w:rsidR="006424A9" w:rsidRPr="0092711B">
        <w:t xml:space="preserve"> </w:t>
      </w:r>
      <w:r w:rsidRPr="0092711B">
        <w:t>being</w:t>
      </w:r>
      <w:r w:rsidR="006424A9" w:rsidRPr="0092711B">
        <w:t xml:space="preserve"> </w:t>
      </w:r>
      <w:r w:rsidRPr="0092711B">
        <w:t>placed</w:t>
      </w:r>
      <w:r w:rsidR="006424A9" w:rsidRPr="0092711B">
        <w:t xml:space="preserve"> </w:t>
      </w:r>
      <w:r w:rsidRPr="0092711B">
        <w:t>on</w:t>
      </w:r>
      <w:r w:rsidR="006424A9" w:rsidRPr="0092711B">
        <w:t xml:space="preserve"> </w:t>
      </w:r>
      <w:r w:rsidRPr="0092711B">
        <w:t>academic</w:t>
      </w:r>
      <w:r w:rsidR="006424A9" w:rsidRPr="0092711B">
        <w:t xml:space="preserve"> </w:t>
      </w:r>
      <w:r w:rsidRPr="0092711B">
        <w:t>probation.</w:t>
      </w:r>
    </w:p>
    <w:p w14:paraId="35A97E7C" w14:textId="28C2F908" w:rsidR="008A6CBC" w:rsidRPr="0092711B" w:rsidRDefault="008A6CBC" w:rsidP="0092711B"/>
    <w:p w14:paraId="43605413" w14:textId="25E55FFA" w:rsidR="008A6CBC" w:rsidRPr="0092711B" w:rsidRDefault="008A6CBC" w:rsidP="0092711B">
      <w:pPr>
        <w:pStyle w:val="Subtitle"/>
      </w:pPr>
      <w:r w:rsidRPr="0092711B">
        <w:t>Other</w:t>
      </w:r>
      <w:r w:rsidR="006424A9" w:rsidRPr="0092711B">
        <w:t xml:space="preserve"> </w:t>
      </w:r>
      <w:r w:rsidRPr="0092711B">
        <w:t>Course</w:t>
      </w:r>
      <w:r w:rsidR="006424A9" w:rsidRPr="0092711B">
        <w:t xml:space="preserve"> </w:t>
      </w:r>
      <w:r w:rsidRPr="0092711B">
        <w:t>Statements</w:t>
      </w:r>
    </w:p>
    <w:p w14:paraId="5683C29B" w14:textId="732C4CB6" w:rsidR="008A6CBC" w:rsidRPr="0092711B" w:rsidRDefault="008A6CBC" w:rsidP="0092711B">
      <w:pPr>
        <w:pStyle w:val="ListParagraph"/>
        <w:numPr>
          <w:ilvl w:val="0"/>
          <w:numId w:val="28"/>
        </w:numPr>
      </w:pPr>
      <w:r w:rsidRPr="0092711B">
        <w:t>The</w:t>
      </w:r>
      <w:r w:rsidR="006424A9" w:rsidRPr="0092711B">
        <w:t xml:space="preserve"> </w:t>
      </w:r>
      <w:r w:rsidRPr="0092711B">
        <w:t>Family</w:t>
      </w:r>
      <w:r w:rsidR="006424A9" w:rsidRPr="0092711B">
        <w:t xml:space="preserve"> </w:t>
      </w:r>
      <w:r w:rsidRPr="0092711B">
        <w:t>Educational</w:t>
      </w:r>
      <w:r w:rsidR="006424A9" w:rsidRPr="0092711B">
        <w:t xml:space="preserve"> </w:t>
      </w:r>
      <w:r w:rsidRPr="0092711B">
        <w:t>Rights</w:t>
      </w:r>
      <w:r w:rsidR="006424A9" w:rsidRPr="0092711B">
        <w:t xml:space="preserve"> </w:t>
      </w:r>
      <w:r w:rsidRPr="0092711B">
        <w:t>and</w:t>
      </w:r>
      <w:r w:rsidR="006424A9" w:rsidRPr="0092711B">
        <w:t xml:space="preserve"> </w:t>
      </w:r>
      <w:r w:rsidRPr="0092711B">
        <w:t>Privacy</w:t>
      </w:r>
      <w:r w:rsidR="006424A9" w:rsidRPr="0092711B">
        <w:t xml:space="preserve"> </w:t>
      </w:r>
      <w:r w:rsidRPr="0092711B">
        <w:t>Act</w:t>
      </w:r>
      <w:r w:rsidR="006424A9" w:rsidRPr="0092711B">
        <w:t xml:space="preserve"> </w:t>
      </w:r>
      <w:r w:rsidRPr="0092711B">
        <w:t>(FERPA)</w:t>
      </w:r>
      <w:r w:rsidR="006424A9" w:rsidRPr="0092711B">
        <w:t xml:space="preserve"> </w:t>
      </w:r>
      <w:r w:rsidRPr="0092711B">
        <w:t>affords</w:t>
      </w:r>
      <w:r w:rsidR="006424A9" w:rsidRPr="0092711B">
        <w:t xml:space="preserve"> </w:t>
      </w:r>
      <w:r w:rsidRPr="0092711B">
        <w:t>students</w:t>
      </w:r>
      <w:r w:rsidR="006424A9" w:rsidRPr="0092711B">
        <w:t xml:space="preserve"> </w:t>
      </w:r>
      <w:r w:rsidRPr="0092711B">
        <w:t>certain</w:t>
      </w:r>
      <w:r w:rsidR="006424A9" w:rsidRPr="0092711B">
        <w:t xml:space="preserve"> </w:t>
      </w:r>
      <w:r w:rsidRPr="0092711B">
        <w:t>rights</w:t>
      </w:r>
      <w:r w:rsidR="006424A9" w:rsidRPr="0092711B">
        <w:t xml:space="preserve"> </w:t>
      </w:r>
      <w:r w:rsidRPr="0092711B">
        <w:t>with</w:t>
      </w:r>
      <w:r w:rsidR="006424A9" w:rsidRPr="0092711B">
        <w:t xml:space="preserve"> </w:t>
      </w:r>
      <w:r w:rsidRPr="0092711B">
        <w:t>respect</w:t>
      </w:r>
      <w:r w:rsidR="006424A9" w:rsidRPr="0092711B">
        <w:t xml:space="preserve"> </w:t>
      </w:r>
      <w:r w:rsidRPr="0092711B">
        <w:t>to</w:t>
      </w:r>
      <w:r w:rsidR="006424A9" w:rsidRPr="0092711B">
        <w:t xml:space="preserve"> </w:t>
      </w:r>
      <w:r w:rsidRPr="0092711B">
        <w:t>their</w:t>
      </w:r>
      <w:r w:rsidR="006424A9" w:rsidRPr="0092711B">
        <w:t xml:space="preserve"> </w:t>
      </w:r>
      <w:r w:rsidRPr="0092711B">
        <w:t>educational</w:t>
      </w:r>
      <w:r w:rsidR="006424A9" w:rsidRPr="0092711B">
        <w:t xml:space="preserve"> </w:t>
      </w:r>
      <w:r w:rsidRPr="0092711B">
        <w:t>records.</w:t>
      </w:r>
      <w:r w:rsidR="006424A9" w:rsidRPr="0092711B">
        <w:t xml:space="preserve"> </w:t>
      </w:r>
      <w:r w:rsidR="00313525" w:rsidRPr="0092711B">
        <w:t>Due</w:t>
      </w:r>
      <w:r w:rsidR="006424A9" w:rsidRPr="0092711B">
        <w:t xml:space="preserve"> </w:t>
      </w:r>
      <w:r w:rsidR="00313525" w:rsidRPr="0092711B">
        <w:t>to</w:t>
      </w:r>
      <w:r w:rsidR="006424A9" w:rsidRPr="0092711B">
        <w:t xml:space="preserve"> </w:t>
      </w:r>
      <w:r w:rsidR="00313525" w:rsidRPr="0092711B">
        <w:t>its</w:t>
      </w:r>
      <w:r w:rsidR="006424A9" w:rsidRPr="0092711B">
        <w:t xml:space="preserve"> </w:t>
      </w:r>
      <w:r w:rsidR="00313525" w:rsidRPr="0092711B">
        <w:t>non-involvement</w:t>
      </w:r>
      <w:r w:rsidR="006424A9" w:rsidRPr="0092711B">
        <w:t xml:space="preserve"> </w:t>
      </w:r>
      <w:r w:rsidR="00313525" w:rsidRPr="0092711B">
        <w:t>in</w:t>
      </w:r>
      <w:r w:rsidR="006424A9" w:rsidRPr="0092711B">
        <w:t xml:space="preserve"> </w:t>
      </w:r>
      <w:r w:rsidR="00313525" w:rsidRPr="0092711B">
        <w:t>federal</w:t>
      </w:r>
      <w:r w:rsidR="006424A9" w:rsidRPr="0092711B">
        <w:t xml:space="preserve"> </w:t>
      </w:r>
      <w:r w:rsidR="00313525" w:rsidRPr="0092711B">
        <w:t>funding</w:t>
      </w:r>
      <w:r w:rsidR="006424A9" w:rsidRPr="0092711B">
        <w:t xml:space="preserve"> </w:t>
      </w:r>
      <w:r w:rsidR="00313525" w:rsidRPr="0092711B">
        <w:t>programs,</w:t>
      </w:r>
      <w:r w:rsidR="006424A9" w:rsidRPr="0092711B">
        <w:t xml:space="preserve"> </w:t>
      </w:r>
      <w:r w:rsidR="00313525" w:rsidRPr="0092711B">
        <w:t>PRTS</w:t>
      </w:r>
      <w:r w:rsidR="006424A9" w:rsidRPr="0092711B">
        <w:t xml:space="preserve"> </w:t>
      </w:r>
      <w:r w:rsidR="00313525" w:rsidRPr="0092711B">
        <w:t>is</w:t>
      </w:r>
      <w:r w:rsidR="006424A9" w:rsidRPr="0092711B">
        <w:t xml:space="preserve"> </w:t>
      </w:r>
      <w:r w:rsidR="00313525" w:rsidRPr="0092711B">
        <w:t>not</w:t>
      </w:r>
      <w:r w:rsidR="006424A9" w:rsidRPr="0092711B">
        <w:t xml:space="preserve"> </w:t>
      </w:r>
      <w:r w:rsidR="00313525" w:rsidRPr="0092711B">
        <w:t>subject</w:t>
      </w:r>
      <w:r w:rsidR="006424A9" w:rsidRPr="0092711B">
        <w:t xml:space="preserve"> </w:t>
      </w:r>
      <w:r w:rsidR="00313525" w:rsidRPr="0092711B">
        <w:t>to</w:t>
      </w:r>
      <w:r w:rsidR="006424A9" w:rsidRPr="0092711B">
        <w:t xml:space="preserve"> </w:t>
      </w:r>
      <w:r w:rsidR="00313525" w:rsidRPr="0092711B">
        <w:t>FERPA.</w:t>
      </w:r>
      <w:r w:rsidR="006424A9" w:rsidRPr="0092711B">
        <w:t xml:space="preserve"> </w:t>
      </w:r>
      <w:r w:rsidR="00313525" w:rsidRPr="0092711B">
        <w:t>A</w:t>
      </w:r>
      <w:r w:rsidR="006424A9" w:rsidRPr="0092711B">
        <w:t xml:space="preserve"> </w:t>
      </w:r>
      <w:r w:rsidR="00313525" w:rsidRPr="0092711B">
        <w:t>description</w:t>
      </w:r>
      <w:r w:rsidR="006424A9" w:rsidRPr="0092711B">
        <w:t xml:space="preserve"> </w:t>
      </w:r>
      <w:r w:rsidR="00313525" w:rsidRPr="0092711B">
        <w:t>of</w:t>
      </w:r>
      <w:r w:rsidR="006424A9" w:rsidRPr="0092711B">
        <w:t xml:space="preserve"> </w:t>
      </w:r>
      <w:r w:rsidR="00313525" w:rsidRPr="0092711B">
        <w:t>the</w:t>
      </w:r>
      <w:r w:rsidR="006424A9" w:rsidRPr="0092711B">
        <w:t xml:space="preserve"> </w:t>
      </w:r>
      <w:r w:rsidR="00313525" w:rsidRPr="0092711B">
        <w:t>principles</w:t>
      </w:r>
      <w:r w:rsidR="006424A9" w:rsidRPr="0092711B">
        <w:t xml:space="preserve"> </w:t>
      </w:r>
      <w:r w:rsidR="00313525" w:rsidRPr="0092711B">
        <w:t>followed</w:t>
      </w:r>
      <w:r w:rsidR="006424A9" w:rsidRPr="0092711B">
        <w:t xml:space="preserve"> </w:t>
      </w:r>
      <w:r w:rsidR="00313525" w:rsidRPr="0092711B">
        <w:t>by</w:t>
      </w:r>
      <w:r w:rsidR="006424A9" w:rsidRPr="0092711B">
        <w:t xml:space="preserve"> </w:t>
      </w:r>
      <w:r w:rsidR="00313525" w:rsidRPr="0092711B">
        <w:t>the</w:t>
      </w:r>
      <w:r w:rsidR="006424A9" w:rsidRPr="0092711B">
        <w:t xml:space="preserve"> </w:t>
      </w:r>
      <w:r w:rsidR="00313525" w:rsidRPr="0092711B">
        <w:t>seminary</w:t>
      </w:r>
      <w:r w:rsidR="006424A9" w:rsidRPr="0092711B">
        <w:t xml:space="preserve"> </w:t>
      </w:r>
      <w:r w:rsidR="00313525" w:rsidRPr="0092711B">
        <w:t>regarding</w:t>
      </w:r>
      <w:r w:rsidR="006424A9" w:rsidRPr="0092711B">
        <w:t xml:space="preserve"> </w:t>
      </w:r>
      <w:r w:rsidR="00313525" w:rsidRPr="0092711B">
        <w:t>student</w:t>
      </w:r>
      <w:r w:rsidR="006424A9" w:rsidRPr="0092711B">
        <w:t xml:space="preserve"> </w:t>
      </w:r>
      <w:r w:rsidR="00313525" w:rsidRPr="0092711B">
        <w:t>privacy</w:t>
      </w:r>
      <w:r w:rsidR="006424A9" w:rsidRPr="0092711B">
        <w:t xml:space="preserve"> </w:t>
      </w:r>
      <w:r w:rsidR="00313525" w:rsidRPr="0092711B">
        <w:t>can</w:t>
      </w:r>
      <w:r w:rsidR="006424A9" w:rsidRPr="0092711B">
        <w:t xml:space="preserve"> </w:t>
      </w:r>
      <w:r w:rsidR="00313525" w:rsidRPr="0092711B">
        <w:t>be</w:t>
      </w:r>
      <w:r w:rsidR="006424A9" w:rsidRPr="0092711B">
        <w:t xml:space="preserve"> </w:t>
      </w:r>
      <w:r w:rsidR="00313525" w:rsidRPr="0092711B">
        <w:t>found</w:t>
      </w:r>
      <w:r w:rsidR="006424A9" w:rsidRPr="0092711B">
        <w:t xml:space="preserve"> </w:t>
      </w:r>
      <w:r w:rsidR="00313525" w:rsidRPr="0092711B">
        <w:t>in</w:t>
      </w:r>
      <w:r w:rsidR="006424A9" w:rsidRPr="0092711B">
        <w:t xml:space="preserve"> </w:t>
      </w:r>
      <w:r w:rsidR="00313525" w:rsidRPr="0092711B">
        <w:t>the</w:t>
      </w:r>
      <w:r w:rsidR="006424A9" w:rsidRPr="0092711B">
        <w:t xml:space="preserve"> </w:t>
      </w:r>
      <w:r w:rsidR="00313525" w:rsidRPr="0092711B">
        <w:t>current</w:t>
      </w:r>
      <w:r w:rsidR="006424A9" w:rsidRPr="0092711B">
        <w:t xml:space="preserve"> </w:t>
      </w:r>
      <w:r w:rsidR="00313525" w:rsidRPr="0092711B">
        <w:t>Student</w:t>
      </w:r>
      <w:r w:rsidR="006424A9" w:rsidRPr="0092711B">
        <w:t xml:space="preserve"> </w:t>
      </w:r>
      <w:r w:rsidR="00313525" w:rsidRPr="0092711B">
        <w:t>Handbook,</w:t>
      </w:r>
      <w:r w:rsidR="006424A9" w:rsidRPr="0092711B">
        <w:t xml:space="preserve"> </w:t>
      </w:r>
      <w:r w:rsidR="00313525" w:rsidRPr="0092711B">
        <w:t>available</w:t>
      </w:r>
      <w:r w:rsidR="006424A9" w:rsidRPr="0092711B">
        <w:t xml:space="preserve"> </w:t>
      </w:r>
      <w:r w:rsidR="00313525" w:rsidRPr="0092711B">
        <w:t>on</w:t>
      </w:r>
      <w:r w:rsidR="006424A9" w:rsidRPr="0092711B">
        <w:t xml:space="preserve"> </w:t>
      </w:r>
      <w:r w:rsidR="00313525" w:rsidRPr="0092711B">
        <w:t>the</w:t>
      </w:r>
      <w:r w:rsidR="006424A9" w:rsidRPr="0092711B">
        <w:t xml:space="preserve"> </w:t>
      </w:r>
      <w:r w:rsidR="00313525" w:rsidRPr="0092711B">
        <w:t>seminary’s</w:t>
      </w:r>
      <w:r w:rsidR="006424A9" w:rsidRPr="0092711B">
        <w:t xml:space="preserve"> </w:t>
      </w:r>
      <w:r w:rsidR="00313525" w:rsidRPr="0092711B">
        <w:t>website</w:t>
      </w:r>
      <w:r w:rsidR="006424A9" w:rsidRPr="0092711B">
        <w:t xml:space="preserve"> </w:t>
      </w:r>
      <w:r w:rsidR="00313525" w:rsidRPr="0092711B">
        <w:t>under</w:t>
      </w:r>
      <w:r w:rsidR="006424A9" w:rsidRPr="0092711B">
        <w:t xml:space="preserve"> </w:t>
      </w:r>
      <w:r w:rsidR="00313525" w:rsidRPr="0092711B">
        <w:t>“Current</w:t>
      </w:r>
      <w:r w:rsidR="006424A9" w:rsidRPr="0092711B">
        <w:t xml:space="preserve"> </w:t>
      </w:r>
      <w:r w:rsidR="00313525" w:rsidRPr="0092711B">
        <w:t>Students.”</w:t>
      </w:r>
    </w:p>
    <w:p w14:paraId="08C6ADC9" w14:textId="02D27E3D" w:rsidR="008A6CBC" w:rsidRPr="0092711B" w:rsidRDefault="008A6CBC" w:rsidP="0092711B">
      <w:pPr>
        <w:pStyle w:val="ListParagraph"/>
        <w:numPr>
          <w:ilvl w:val="0"/>
          <w:numId w:val="28"/>
        </w:numPr>
      </w:pPr>
      <w:r w:rsidRPr="0092711B">
        <w:t>The</w:t>
      </w:r>
      <w:r w:rsidR="006424A9" w:rsidRPr="0092711B">
        <w:t xml:space="preserve"> </w:t>
      </w:r>
      <w:r w:rsidRPr="0092711B">
        <w:t>seminary</w:t>
      </w:r>
      <w:r w:rsidR="006424A9" w:rsidRPr="0092711B">
        <w:t xml:space="preserve"> </w:t>
      </w:r>
      <w:r w:rsidRPr="0092711B">
        <w:t>will</w:t>
      </w:r>
      <w:r w:rsidR="006424A9" w:rsidRPr="0092711B">
        <w:t xml:space="preserve"> </w:t>
      </w:r>
      <w:r w:rsidRPr="0092711B">
        <w:t>make</w:t>
      </w:r>
      <w:r w:rsidR="006424A9" w:rsidRPr="0092711B">
        <w:t xml:space="preserve"> </w:t>
      </w:r>
      <w:r w:rsidRPr="0092711B">
        <w:t>reasonable</w:t>
      </w:r>
      <w:r w:rsidR="006424A9" w:rsidRPr="0092711B">
        <w:t xml:space="preserve"> </w:t>
      </w:r>
      <w:r w:rsidRPr="0092711B">
        <w:t>accommodations</w:t>
      </w:r>
      <w:r w:rsidR="006424A9" w:rsidRPr="0092711B">
        <w:t xml:space="preserve"> </w:t>
      </w:r>
      <w:r w:rsidRPr="0092711B">
        <w:t>for</w:t>
      </w:r>
      <w:r w:rsidR="006424A9" w:rsidRPr="0092711B">
        <w:t xml:space="preserve"> </w:t>
      </w:r>
      <w:r w:rsidRPr="0092711B">
        <w:t>students</w:t>
      </w:r>
      <w:r w:rsidR="006424A9" w:rsidRPr="0092711B">
        <w:t xml:space="preserve"> </w:t>
      </w:r>
      <w:r w:rsidRPr="0092711B">
        <w:t>with</w:t>
      </w:r>
      <w:r w:rsidR="006424A9" w:rsidRPr="0092711B">
        <w:t xml:space="preserve"> </w:t>
      </w:r>
      <w:r w:rsidRPr="0092711B">
        <w:t>disabilities</w:t>
      </w:r>
      <w:r w:rsidR="006424A9" w:rsidRPr="0092711B">
        <w:t xml:space="preserve"> </w:t>
      </w:r>
      <w:r w:rsidRPr="0092711B">
        <w:t>in</w:t>
      </w:r>
      <w:r w:rsidR="006424A9" w:rsidRPr="0092711B">
        <w:t xml:space="preserve"> </w:t>
      </w:r>
      <w:r w:rsidRPr="0092711B">
        <w:t>compliance</w:t>
      </w:r>
      <w:r w:rsidR="006424A9" w:rsidRPr="0092711B">
        <w:t xml:space="preserve"> </w:t>
      </w:r>
      <w:r w:rsidRPr="0092711B">
        <w:t>with</w:t>
      </w:r>
      <w:r w:rsidR="006424A9" w:rsidRPr="0092711B">
        <w:t xml:space="preserve"> </w:t>
      </w:r>
      <w:r w:rsidRPr="0092711B">
        <w:t>Section</w:t>
      </w:r>
      <w:r w:rsidR="006424A9" w:rsidRPr="0092711B">
        <w:t xml:space="preserve"> </w:t>
      </w:r>
      <w:r w:rsidRPr="0092711B">
        <w:t>504</w:t>
      </w:r>
      <w:r w:rsidR="006424A9" w:rsidRPr="0092711B">
        <w:t xml:space="preserve"> </w:t>
      </w:r>
      <w:r w:rsidRPr="0092711B">
        <w:t>of</w:t>
      </w:r>
      <w:r w:rsidR="006424A9" w:rsidRPr="0092711B">
        <w:t xml:space="preserve"> </w:t>
      </w:r>
      <w:r w:rsidRPr="0092711B">
        <w:t>the</w:t>
      </w:r>
      <w:r w:rsidR="006424A9" w:rsidRPr="0092711B">
        <w:t xml:space="preserve"> </w:t>
      </w:r>
      <w:r w:rsidRPr="0092711B">
        <w:t>Rehabilitation</w:t>
      </w:r>
      <w:r w:rsidR="006424A9" w:rsidRPr="0092711B">
        <w:t xml:space="preserve"> </w:t>
      </w:r>
      <w:r w:rsidRPr="0092711B">
        <w:t>Act</w:t>
      </w:r>
      <w:r w:rsidR="006424A9" w:rsidRPr="0092711B">
        <w:t xml:space="preserve"> </w:t>
      </w:r>
      <w:r w:rsidRPr="0092711B">
        <w:t>of</w:t>
      </w:r>
      <w:r w:rsidR="006424A9" w:rsidRPr="0092711B">
        <w:t xml:space="preserve"> </w:t>
      </w:r>
      <w:r w:rsidRPr="0092711B">
        <w:t>1973</w:t>
      </w:r>
      <w:r w:rsidR="006424A9" w:rsidRPr="0092711B">
        <w:t xml:space="preserve"> </w:t>
      </w:r>
      <w:r w:rsidRPr="0092711B">
        <w:t>and</w:t>
      </w:r>
      <w:r w:rsidR="006424A9" w:rsidRPr="0092711B">
        <w:t xml:space="preserve"> </w:t>
      </w:r>
      <w:r w:rsidRPr="0092711B">
        <w:t>with</w:t>
      </w:r>
      <w:r w:rsidR="006424A9" w:rsidRPr="0092711B">
        <w:t xml:space="preserve"> </w:t>
      </w:r>
      <w:r w:rsidRPr="0092711B">
        <w:t>the</w:t>
      </w:r>
      <w:r w:rsidR="006424A9" w:rsidRPr="0092711B">
        <w:t xml:space="preserve"> </w:t>
      </w:r>
      <w:r w:rsidRPr="0092711B">
        <w:t>Americans</w:t>
      </w:r>
      <w:r w:rsidR="006424A9" w:rsidRPr="0092711B">
        <w:t xml:space="preserve"> </w:t>
      </w:r>
      <w:r w:rsidRPr="0092711B">
        <w:t>with</w:t>
      </w:r>
      <w:r w:rsidR="006424A9" w:rsidRPr="0092711B">
        <w:t xml:space="preserve"> </w:t>
      </w:r>
      <w:r w:rsidRPr="0092711B">
        <w:t>Disabilities</w:t>
      </w:r>
      <w:r w:rsidR="006424A9" w:rsidRPr="0092711B">
        <w:t xml:space="preserve"> </w:t>
      </w:r>
      <w:r w:rsidRPr="0092711B">
        <w:t>Act</w:t>
      </w:r>
      <w:r w:rsidR="006424A9" w:rsidRPr="0092711B">
        <w:t xml:space="preserve"> </w:t>
      </w:r>
      <w:r w:rsidRPr="0092711B">
        <w:t>of</w:t>
      </w:r>
      <w:r w:rsidR="006424A9" w:rsidRPr="0092711B">
        <w:t xml:space="preserve"> </w:t>
      </w:r>
      <w:r w:rsidRPr="0092711B">
        <w:t>1990.</w:t>
      </w:r>
      <w:r w:rsidR="006424A9" w:rsidRPr="0092711B">
        <w:t xml:space="preserve"> </w:t>
      </w:r>
      <w:r w:rsidRPr="0092711B">
        <w:t>The</w:t>
      </w:r>
      <w:r w:rsidR="006424A9" w:rsidRPr="0092711B">
        <w:t xml:space="preserve"> </w:t>
      </w:r>
      <w:r w:rsidRPr="0092711B">
        <w:t>purpose</w:t>
      </w:r>
      <w:r w:rsidR="006424A9" w:rsidRPr="0092711B">
        <w:t xml:space="preserve"> </w:t>
      </w:r>
      <w:r w:rsidRPr="0092711B">
        <w:t>of</w:t>
      </w:r>
      <w:r w:rsidR="006424A9" w:rsidRPr="0092711B">
        <w:t xml:space="preserve"> </w:t>
      </w:r>
      <w:r w:rsidRPr="0092711B">
        <w:t>accommodation</w:t>
      </w:r>
      <w:r w:rsidR="006424A9" w:rsidRPr="0092711B">
        <w:t xml:space="preserve"> </w:t>
      </w:r>
      <w:r w:rsidRPr="0092711B">
        <w:t>is</w:t>
      </w:r>
      <w:r w:rsidR="006424A9" w:rsidRPr="0092711B">
        <w:t xml:space="preserve"> </w:t>
      </w:r>
      <w:r w:rsidRPr="0092711B">
        <w:t>to</w:t>
      </w:r>
      <w:r w:rsidR="006424A9" w:rsidRPr="0092711B">
        <w:t xml:space="preserve"> </w:t>
      </w:r>
      <w:r w:rsidRPr="0092711B">
        <w:t>provide</w:t>
      </w:r>
      <w:r w:rsidR="006424A9" w:rsidRPr="0092711B">
        <w:t xml:space="preserve"> </w:t>
      </w:r>
      <w:r w:rsidRPr="0092711B">
        <w:t>equal</w:t>
      </w:r>
      <w:r w:rsidR="006424A9" w:rsidRPr="0092711B">
        <w:t xml:space="preserve"> </w:t>
      </w:r>
      <w:r w:rsidRPr="0092711B">
        <w:t>access</w:t>
      </w:r>
      <w:r w:rsidR="006424A9" w:rsidRPr="0092711B">
        <w:t xml:space="preserve"> </w:t>
      </w:r>
      <w:r w:rsidRPr="0092711B">
        <w:t>to</w:t>
      </w:r>
      <w:r w:rsidR="006424A9" w:rsidRPr="0092711B">
        <w:t xml:space="preserve"> </w:t>
      </w:r>
      <w:r w:rsidRPr="0092711B">
        <w:t>educational</w:t>
      </w:r>
      <w:r w:rsidR="006424A9" w:rsidRPr="0092711B">
        <w:t xml:space="preserve"> </w:t>
      </w:r>
      <w:r w:rsidRPr="0092711B">
        <w:t>opportunities</w:t>
      </w:r>
      <w:r w:rsidR="006424A9" w:rsidRPr="0092711B">
        <w:t xml:space="preserve"> </w:t>
      </w:r>
      <w:r w:rsidRPr="0092711B">
        <w:t>to</w:t>
      </w:r>
      <w:r w:rsidR="006424A9" w:rsidRPr="0092711B">
        <w:t xml:space="preserve"> </w:t>
      </w:r>
      <w:r w:rsidRPr="0092711B">
        <w:t>students</w:t>
      </w:r>
      <w:r w:rsidR="006424A9" w:rsidRPr="0092711B">
        <w:t xml:space="preserve"> </w:t>
      </w:r>
      <w:r w:rsidRPr="0092711B">
        <w:t>affected</w:t>
      </w:r>
      <w:r w:rsidR="006424A9" w:rsidRPr="0092711B">
        <w:t xml:space="preserve"> </w:t>
      </w:r>
      <w:r w:rsidRPr="0092711B">
        <w:t>by</w:t>
      </w:r>
      <w:r w:rsidR="006424A9" w:rsidRPr="0092711B">
        <w:t xml:space="preserve"> </w:t>
      </w:r>
      <w:r w:rsidRPr="0092711B">
        <w:t>disabilities,</w:t>
      </w:r>
      <w:r w:rsidR="006424A9" w:rsidRPr="0092711B">
        <w:t xml:space="preserve"> </w:t>
      </w:r>
      <w:r w:rsidRPr="0092711B">
        <w:t>and</w:t>
      </w:r>
      <w:r w:rsidR="006424A9" w:rsidRPr="0092711B">
        <w:t xml:space="preserve"> </w:t>
      </w:r>
      <w:r w:rsidRPr="0092711B">
        <w:t>the</w:t>
      </w:r>
      <w:r w:rsidR="006424A9" w:rsidRPr="0092711B">
        <w:t xml:space="preserve"> </w:t>
      </w:r>
      <w:r w:rsidRPr="0092711B">
        <w:t>seminary</w:t>
      </w:r>
      <w:r w:rsidR="006424A9" w:rsidRPr="0092711B">
        <w:t xml:space="preserve"> </w:t>
      </w:r>
      <w:r w:rsidRPr="0092711B">
        <w:t>does</w:t>
      </w:r>
      <w:r w:rsidR="006424A9" w:rsidRPr="0092711B">
        <w:t xml:space="preserve"> </w:t>
      </w:r>
      <w:r w:rsidRPr="0092711B">
        <w:t>not</w:t>
      </w:r>
      <w:r w:rsidR="006424A9" w:rsidRPr="0092711B">
        <w:t xml:space="preserve"> </w:t>
      </w:r>
      <w:r w:rsidRPr="0092711B">
        <w:t>intend</w:t>
      </w:r>
      <w:r w:rsidR="006424A9" w:rsidRPr="0092711B">
        <w:t xml:space="preserve"> </w:t>
      </w:r>
      <w:r w:rsidRPr="0092711B">
        <w:t>that</w:t>
      </w:r>
      <w:r w:rsidR="006424A9" w:rsidRPr="0092711B">
        <w:t xml:space="preserve"> </w:t>
      </w:r>
      <w:r w:rsidRPr="0092711B">
        <w:t>the</w:t>
      </w:r>
      <w:r w:rsidR="006424A9" w:rsidRPr="0092711B">
        <w:t xml:space="preserve"> </w:t>
      </w:r>
      <w:r w:rsidRPr="0092711B">
        <w:t>standards</w:t>
      </w:r>
      <w:r w:rsidR="006424A9" w:rsidRPr="0092711B">
        <w:t xml:space="preserve"> </w:t>
      </w:r>
      <w:r w:rsidRPr="0092711B">
        <w:t>be</w:t>
      </w:r>
      <w:r w:rsidR="006424A9" w:rsidRPr="0092711B">
        <w:t xml:space="preserve"> </w:t>
      </w:r>
      <w:r w:rsidRPr="0092711B">
        <w:t>altered,</w:t>
      </w:r>
      <w:r w:rsidR="006424A9" w:rsidRPr="0092711B">
        <w:t xml:space="preserve"> </w:t>
      </w:r>
      <w:r w:rsidRPr="0092711B">
        <w:t>nor</w:t>
      </w:r>
      <w:r w:rsidR="006424A9" w:rsidRPr="0092711B">
        <w:t xml:space="preserve"> </w:t>
      </w:r>
      <w:r w:rsidRPr="0092711B">
        <w:t>that</w:t>
      </w:r>
      <w:r w:rsidR="006424A9" w:rsidRPr="0092711B">
        <w:t xml:space="preserve"> </w:t>
      </w:r>
      <w:r w:rsidRPr="0092711B">
        <w:t>essential</w:t>
      </w:r>
      <w:r w:rsidR="006424A9" w:rsidRPr="0092711B">
        <w:t xml:space="preserve"> </w:t>
      </w:r>
      <w:r w:rsidRPr="0092711B">
        <w:t>elements</w:t>
      </w:r>
      <w:r w:rsidR="006424A9" w:rsidRPr="0092711B">
        <w:t xml:space="preserve"> </w:t>
      </w:r>
      <w:r w:rsidRPr="0092711B">
        <w:t>of</w:t>
      </w:r>
      <w:r w:rsidR="006424A9" w:rsidRPr="0092711B">
        <w:t xml:space="preserve"> </w:t>
      </w:r>
      <w:r w:rsidRPr="0092711B">
        <w:t>programs</w:t>
      </w:r>
      <w:r w:rsidR="006424A9" w:rsidRPr="0092711B">
        <w:t xml:space="preserve"> </w:t>
      </w:r>
      <w:r w:rsidRPr="0092711B">
        <w:t>or</w:t>
      </w:r>
      <w:r w:rsidR="006424A9" w:rsidRPr="0092711B">
        <w:t xml:space="preserve"> </w:t>
      </w:r>
      <w:r w:rsidRPr="0092711B">
        <w:t>courses</w:t>
      </w:r>
      <w:r w:rsidR="006424A9" w:rsidRPr="0092711B">
        <w:t xml:space="preserve"> </w:t>
      </w:r>
      <w:r w:rsidRPr="0092711B">
        <w:t>be</w:t>
      </w:r>
      <w:r w:rsidR="006424A9" w:rsidRPr="0092711B">
        <w:t xml:space="preserve"> </w:t>
      </w:r>
      <w:r w:rsidRPr="0092711B">
        <w:t>changed.</w:t>
      </w:r>
    </w:p>
    <w:p w14:paraId="23257809" w14:textId="00ABA626" w:rsidR="00821D59" w:rsidRPr="0092711B" w:rsidRDefault="008A6CBC" w:rsidP="0092711B">
      <w:pPr>
        <w:pStyle w:val="ListParagraph"/>
        <w:numPr>
          <w:ilvl w:val="0"/>
          <w:numId w:val="28"/>
        </w:numPr>
      </w:pPr>
      <w:r w:rsidRPr="0092711B">
        <w:t>The</w:t>
      </w:r>
      <w:r w:rsidR="006424A9" w:rsidRPr="0092711B">
        <w:t xml:space="preserve"> </w:t>
      </w:r>
      <w:r w:rsidR="000A7673" w:rsidRPr="0092711B">
        <w:t>process</w:t>
      </w:r>
      <w:r w:rsidR="006424A9" w:rsidRPr="0092711B">
        <w:t xml:space="preserve"> </w:t>
      </w:r>
      <w:r w:rsidR="000A7673" w:rsidRPr="0092711B">
        <w:t>for</w:t>
      </w:r>
      <w:r w:rsidR="006424A9" w:rsidRPr="0092711B">
        <w:t xml:space="preserve"> </w:t>
      </w:r>
      <w:r w:rsidR="000A7673" w:rsidRPr="0092711B">
        <w:t>academic</w:t>
      </w:r>
      <w:r w:rsidR="006424A9" w:rsidRPr="0092711B">
        <w:t xml:space="preserve"> </w:t>
      </w:r>
      <w:r w:rsidR="000A7673" w:rsidRPr="0092711B">
        <w:t>appeals</w:t>
      </w:r>
      <w:r w:rsidR="006424A9" w:rsidRPr="0092711B">
        <w:t xml:space="preserve"> </w:t>
      </w:r>
      <w:r w:rsidR="000A7673" w:rsidRPr="0092711B">
        <w:t>and</w:t>
      </w:r>
      <w:r w:rsidR="006424A9" w:rsidRPr="0092711B">
        <w:t xml:space="preserve"> </w:t>
      </w:r>
      <w:r w:rsidR="000A7673" w:rsidRPr="0092711B">
        <w:t>problem</w:t>
      </w:r>
      <w:r w:rsidR="006424A9" w:rsidRPr="0092711B">
        <w:t xml:space="preserve"> </w:t>
      </w:r>
      <w:r w:rsidR="000A7673" w:rsidRPr="0092711B">
        <w:t>resolution</w:t>
      </w:r>
      <w:r w:rsidR="006424A9" w:rsidRPr="0092711B">
        <w:t xml:space="preserve"> </w:t>
      </w:r>
      <w:r w:rsidR="000A7673" w:rsidRPr="0092711B">
        <w:t>is</w:t>
      </w:r>
      <w:r w:rsidR="006424A9" w:rsidRPr="0092711B">
        <w:t xml:space="preserve"> </w:t>
      </w:r>
      <w:r w:rsidR="000A7673" w:rsidRPr="0092711B">
        <w:t>outlined</w:t>
      </w:r>
      <w:r w:rsidR="006424A9" w:rsidRPr="0092711B">
        <w:t xml:space="preserve"> </w:t>
      </w:r>
      <w:r w:rsidR="000A7673" w:rsidRPr="0092711B">
        <w:t>in</w:t>
      </w:r>
      <w:r w:rsidR="006424A9" w:rsidRPr="0092711B">
        <w:t xml:space="preserve"> </w:t>
      </w:r>
      <w:r w:rsidR="000A7673" w:rsidRPr="0092711B">
        <w:t>the</w:t>
      </w:r>
      <w:r w:rsidR="006424A9" w:rsidRPr="0092711B">
        <w:t xml:space="preserve"> </w:t>
      </w:r>
      <w:r w:rsidR="000A7673" w:rsidRPr="0092711B">
        <w:t>current</w:t>
      </w:r>
      <w:r w:rsidR="006424A9" w:rsidRPr="0092711B">
        <w:t xml:space="preserve"> </w:t>
      </w:r>
      <w:r w:rsidR="000A7673" w:rsidRPr="0092711B">
        <w:t>Student</w:t>
      </w:r>
      <w:r w:rsidR="006424A9" w:rsidRPr="0092711B">
        <w:t xml:space="preserve"> </w:t>
      </w:r>
      <w:r w:rsidR="000A7673" w:rsidRPr="0092711B">
        <w:t>Handbook,</w:t>
      </w:r>
      <w:r w:rsidR="006424A9" w:rsidRPr="0092711B">
        <w:t xml:space="preserve"> </w:t>
      </w:r>
      <w:r w:rsidR="000A7673" w:rsidRPr="0092711B">
        <w:t>available</w:t>
      </w:r>
      <w:r w:rsidR="006424A9" w:rsidRPr="0092711B">
        <w:t xml:space="preserve"> </w:t>
      </w:r>
      <w:r w:rsidR="000A7673" w:rsidRPr="0092711B">
        <w:t>on</w:t>
      </w:r>
      <w:r w:rsidR="006424A9" w:rsidRPr="0092711B">
        <w:t xml:space="preserve"> </w:t>
      </w:r>
      <w:r w:rsidR="000A7673" w:rsidRPr="0092711B">
        <w:t>the</w:t>
      </w:r>
      <w:r w:rsidR="006424A9" w:rsidRPr="0092711B">
        <w:t xml:space="preserve"> </w:t>
      </w:r>
      <w:r w:rsidR="000A7673" w:rsidRPr="0092711B">
        <w:t>seminary’s</w:t>
      </w:r>
      <w:r w:rsidR="006424A9" w:rsidRPr="0092711B">
        <w:t xml:space="preserve"> </w:t>
      </w:r>
      <w:r w:rsidR="000A7673" w:rsidRPr="0092711B">
        <w:t>website</w:t>
      </w:r>
      <w:r w:rsidR="006424A9" w:rsidRPr="0092711B">
        <w:t xml:space="preserve"> </w:t>
      </w:r>
      <w:r w:rsidR="000A7673" w:rsidRPr="0092711B">
        <w:t>under</w:t>
      </w:r>
      <w:r w:rsidR="006424A9" w:rsidRPr="0092711B">
        <w:t xml:space="preserve"> </w:t>
      </w:r>
      <w:r w:rsidR="000A7673" w:rsidRPr="0092711B">
        <w:t>“Current</w:t>
      </w:r>
      <w:r w:rsidR="006424A9" w:rsidRPr="0092711B">
        <w:t xml:space="preserve"> </w:t>
      </w:r>
      <w:r w:rsidR="000A7673" w:rsidRPr="0092711B">
        <w:t>Students.”</w:t>
      </w:r>
    </w:p>
    <w:p w14:paraId="743B5E53" w14:textId="7D7A4E96" w:rsidR="008A6CBC" w:rsidRPr="0092711B" w:rsidRDefault="008A6CBC" w:rsidP="0092711B">
      <w:pPr>
        <w:pStyle w:val="ListParagraph"/>
        <w:numPr>
          <w:ilvl w:val="0"/>
          <w:numId w:val="28"/>
        </w:numPr>
      </w:pPr>
      <w:r w:rsidRPr="0092711B">
        <w:rPr>
          <w:b/>
          <w:bCs/>
        </w:rPr>
        <w:t>THE</w:t>
      </w:r>
      <w:r w:rsidR="006424A9" w:rsidRPr="0092711B">
        <w:rPr>
          <w:b/>
          <w:bCs/>
        </w:rPr>
        <w:t xml:space="preserve"> </w:t>
      </w:r>
      <w:r w:rsidRPr="0092711B">
        <w:rPr>
          <w:b/>
          <w:bCs/>
        </w:rPr>
        <w:t>RIGHT</w:t>
      </w:r>
      <w:r w:rsidR="006424A9" w:rsidRPr="0092711B">
        <w:rPr>
          <w:b/>
          <w:bCs/>
        </w:rPr>
        <w:t xml:space="preserve"> </w:t>
      </w:r>
      <w:r w:rsidRPr="0092711B">
        <w:rPr>
          <w:b/>
          <w:bCs/>
        </w:rPr>
        <w:t>TO</w:t>
      </w:r>
      <w:r w:rsidR="006424A9" w:rsidRPr="0092711B">
        <w:rPr>
          <w:b/>
          <w:bCs/>
        </w:rPr>
        <w:t xml:space="preserve"> </w:t>
      </w:r>
      <w:r w:rsidRPr="0092711B">
        <w:rPr>
          <w:b/>
          <w:bCs/>
        </w:rPr>
        <w:t>CHANGE</w:t>
      </w:r>
      <w:r w:rsidR="006424A9" w:rsidRPr="0092711B">
        <w:rPr>
          <w:b/>
          <w:bCs/>
        </w:rPr>
        <w:t xml:space="preserve"> </w:t>
      </w:r>
      <w:r w:rsidRPr="0092711B">
        <w:rPr>
          <w:b/>
          <w:bCs/>
        </w:rPr>
        <w:t>THIS</w:t>
      </w:r>
      <w:r w:rsidR="006424A9" w:rsidRPr="0092711B">
        <w:rPr>
          <w:b/>
          <w:bCs/>
        </w:rPr>
        <w:t xml:space="preserve"> </w:t>
      </w:r>
      <w:r w:rsidRPr="0092711B">
        <w:rPr>
          <w:b/>
          <w:bCs/>
        </w:rPr>
        <w:t>SYLLABUS.</w:t>
      </w:r>
      <w:r w:rsidR="006424A9" w:rsidRPr="0092711B">
        <w:t xml:space="preserve"> </w:t>
      </w:r>
      <w:r w:rsidRPr="0092711B">
        <w:t>This</w:t>
      </w:r>
      <w:r w:rsidR="006424A9" w:rsidRPr="0092711B">
        <w:t xml:space="preserve"> </w:t>
      </w:r>
      <w:r w:rsidRPr="0092711B">
        <w:t>syllabus</w:t>
      </w:r>
      <w:r w:rsidR="006424A9" w:rsidRPr="0092711B">
        <w:t xml:space="preserve"> </w:t>
      </w:r>
      <w:r w:rsidRPr="0092711B">
        <w:t>represents</w:t>
      </w:r>
      <w:r w:rsidR="006424A9" w:rsidRPr="0092711B">
        <w:t xml:space="preserve"> </w:t>
      </w:r>
      <w:r w:rsidRPr="0092711B">
        <w:t>a</w:t>
      </w:r>
      <w:r w:rsidR="006424A9" w:rsidRPr="0092711B">
        <w:t xml:space="preserve"> </w:t>
      </w:r>
      <w:r w:rsidRPr="0092711B">
        <w:t>guideline,</w:t>
      </w:r>
      <w:r w:rsidR="006424A9" w:rsidRPr="0092711B">
        <w:t xml:space="preserve"> </w:t>
      </w:r>
      <w:r w:rsidRPr="0092711B">
        <w:t>as</w:t>
      </w:r>
      <w:r w:rsidR="006424A9" w:rsidRPr="0092711B">
        <w:t xml:space="preserve"> </w:t>
      </w:r>
      <w:r w:rsidRPr="0092711B">
        <w:t>opposed</w:t>
      </w:r>
      <w:r w:rsidR="006424A9" w:rsidRPr="0092711B">
        <w:t xml:space="preserve"> </w:t>
      </w:r>
      <w:r w:rsidRPr="0092711B">
        <w:t>to</w:t>
      </w:r>
      <w:r w:rsidR="006424A9" w:rsidRPr="0092711B">
        <w:t xml:space="preserve"> </w:t>
      </w:r>
      <w:r w:rsidRPr="0092711B">
        <w:t>a</w:t>
      </w:r>
      <w:r w:rsidR="006424A9" w:rsidRPr="0092711B">
        <w:t xml:space="preserve"> </w:t>
      </w:r>
      <w:r w:rsidRPr="0092711B">
        <w:t>contract,</w:t>
      </w:r>
      <w:r w:rsidR="006424A9" w:rsidRPr="0092711B">
        <w:t xml:space="preserve"> </w:t>
      </w:r>
      <w:r w:rsidRPr="0092711B">
        <w:t>and</w:t>
      </w:r>
      <w:r w:rsidR="006424A9" w:rsidRPr="0092711B">
        <w:t xml:space="preserve"> </w:t>
      </w:r>
      <w:r w:rsidRPr="0092711B">
        <w:t>is</w:t>
      </w:r>
      <w:r w:rsidR="006424A9" w:rsidRPr="0092711B">
        <w:t xml:space="preserve"> </w:t>
      </w:r>
      <w:r w:rsidRPr="0092711B">
        <w:t>subject</w:t>
      </w:r>
      <w:r w:rsidR="006424A9" w:rsidRPr="0092711B">
        <w:t xml:space="preserve"> </w:t>
      </w:r>
      <w:r w:rsidRPr="0092711B">
        <w:t>to</w:t>
      </w:r>
      <w:r w:rsidR="006424A9" w:rsidRPr="0092711B">
        <w:t xml:space="preserve"> </w:t>
      </w:r>
      <w:r w:rsidRPr="0092711B">
        <w:t>change</w:t>
      </w:r>
      <w:r w:rsidR="006424A9" w:rsidRPr="0092711B">
        <w:t xml:space="preserve"> </w:t>
      </w:r>
      <w:r w:rsidRPr="0092711B">
        <w:t>at</w:t>
      </w:r>
      <w:r w:rsidR="006424A9" w:rsidRPr="0092711B">
        <w:t xml:space="preserve"> </w:t>
      </w:r>
      <w:r w:rsidRPr="0092711B">
        <w:t>the</w:t>
      </w:r>
      <w:r w:rsidR="006424A9" w:rsidRPr="0092711B">
        <w:t xml:space="preserve"> </w:t>
      </w:r>
      <w:r w:rsidRPr="0092711B">
        <w:t>instructor’s</w:t>
      </w:r>
      <w:r w:rsidR="006424A9" w:rsidRPr="0092711B">
        <w:t xml:space="preserve"> </w:t>
      </w:r>
      <w:r w:rsidRPr="0092711B">
        <w:t>discretion</w:t>
      </w:r>
      <w:r w:rsidR="006424A9" w:rsidRPr="0092711B">
        <w:t xml:space="preserve"> </w:t>
      </w:r>
      <w:r w:rsidRPr="0092711B">
        <w:t>as</w:t>
      </w:r>
      <w:r w:rsidR="006424A9" w:rsidRPr="0092711B">
        <w:t xml:space="preserve"> </w:t>
      </w:r>
      <w:r w:rsidRPr="0092711B">
        <w:t>circumstances</w:t>
      </w:r>
      <w:r w:rsidR="006424A9" w:rsidRPr="0092711B">
        <w:t xml:space="preserve"> </w:t>
      </w:r>
      <w:r w:rsidRPr="0092711B">
        <w:t>warrant.</w:t>
      </w:r>
    </w:p>
    <w:p w14:paraId="50035F71" w14:textId="69ACB746" w:rsidR="00A87FD2" w:rsidRPr="0092711B" w:rsidRDefault="00A87FD2" w:rsidP="0092711B"/>
    <w:p w14:paraId="21FFD917" w14:textId="3C7F487D" w:rsidR="00A87FD2" w:rsidRPr="0092711B" w:rsidRDefault="00A87FD2" w:rsidP="0092711B">
      <w:pPr>
        <w:pStyle w:val="Subtitle"/>
      </w:pPr>
      <w:r w:rsidRPr="0092711B">
        <w:t>Writing</w:t>
      </w:r>
      <w:r w:rsidR="006424A9" w:rsidRPr="0092711B">
        <w:t xml:space="preserve"> </w:t>
      </w:r>
      <w:r w:rsidRPr="0092711B">
        <w:t>Assistance</w:t>
      </w:r>
    </w:p>
    <w:p w14:paraId="51C18C53" w14:textId="31F12FCD" w:rsidR="00AE3C8F" w:rsidRPr="0092711B" w:rsidRDefault="00322267" w:rsidP="0092711B">
      <w:pPr>
        <w:pStyle w:val="NormalWeb"/>
      </w:pPr>
      <w:r w:rsidRPr="0092711B">
        <w:t>Writing</w:t>
      </w:r>
      <w:r w:rsidR="006424A9" w:rsidRPr="0092711B">
        <w:t xml:space="preserve"> </w:t>
      </w:r>
      <w:r w:rsidRPr="0092711B">
        <w:t>support</w:t>
      </w:r>
      <w:r w:rsidR="006424A9" w:rsidRPr="0092711B">
        <w:t xml:space="preserve"> </w:t>
      </w:r>
      <w:r w:rsidRPr="0092711B">
        <w:t>is</w:t>
      </w:r>
      <w:r w:rsidR="006424A9" w:rsidRPr="0092711B">
        <w:t xml:space="preserve"> </w:t>
      </w:r>
      <w:r w:rsidRPr="0092711B">
        <w:t>available</w:t>
      </w:r>
      <w:r w:rsidR="006424A9" w:rsidRPr="0092711B">
        <w:t xml:space="preserve"> </w:t>
      </w:r>
      <w:r w:rsidRPr="0092711B">
        <w:t>for</w:t>
      </w:r>
      <w:r w:rsidR="006424A9" w:rsidRPr="0092711B">
        <w:t xml:space="preserve"> </w:t>
      </w:r>
      <w:r w:rsidRPr="0092711B">
        <w:t>all</w:t>
      </w:r>
      <w:r w:rsidR="006424A9" w:rsidRPr="0092711B">
        <w:t xml:space="preserve"> </w:t>
      </w:r>
      <w:r w:rsidRPr="0092711B">
        <w:t>enrolled</w:t>
      </w:r>
      <w:r w:rsidR="006424A9" w:rsidRPr="0092711B">
        <w:t xml:space="preserve"> </w:t>
      </w:r>
      <w:r w:rsidRPr="0092711B">
        <w:t>students.</w:t>
      </w:r>
      <w:r w:rsidR="006424A9" w:rsidRPr="0092711B">
        <w:t xml:space="preserve"> </w:t>
      </w:r>
      <w:r w:rsidRPr="0092711B">
        <w:t>The</w:t>
      </w:r>
      <w:r w:rsidR="006424A9" w:rsidRPr="0092711B">
        <w:t xml:space="preserve"> </w:t>
      </w:r>
      <w:r w:rsidRPr="0092711B">
        <w:t>seminary</w:t>
      </w:r>
      <w:r w:rsidR="006424A9" w:rsidRPr="0092711B">
        <w:t xml:space="preserve"> </w:t>
      </w:r>
      <w:r w:rsidRPr="0092711B">
        <w:t>employs</w:t>
      </w:r>
      <w:r w:rsidR="006424A9" w:rsidRPr="0092711B">
        <w:t xml:space="preserve"> </w:t>
      </w:r>
      <w:r w:rsidRPr="0092711B">
        <w:t>an</w:t>
      </w:r>
      <w:r w:rsidR="006424A9" w:rsidRPr="0092711B">
        <w:t xml:space="preserve"> </w:t>
      </w:r>
      <w:r w:rsidRPr="0092711B">
        <w:t>English</w:t>
      </w:r>
      <w:r w:rsidR="006424A9" w:rsidRPr="0092711B">
        <w:t xml:space="preserve"> </w:t>
      </w:r>
      <w:r w:rsidRPr="0092711B">
        <w:t>editor/ESL</w:t>
      </w:r>
      <w:r w:rsidR="006424A9" w:rsidRPr="0092711B">
        <w:t xml:space="preserve"> </w:t>
      </w:r>
      <w:r w:rsidRPr="0092711B">
        <w:t>coach;</w:t>
      </w:r>
      <w:r w:rsidR="006424A9" w:rsidRPr="0092711B">
        <w:t xml:space="preserve"> </w:t>
      </w:r>
      <w:r w:rsidRPr="0092711B">
        <w:t>the</w:t>
      </w:r>
      <w:r w:rsidR="006424A9" w:rsidRPr="0092711B">
        <w:t xml:space="preserve"> </w:t>
      </w:r>
      <w:r w:rsidRPr="0092711B">
        <w:t>ESL</w:t>
      </w:r>
      <w:r w:rsidR="006424A9" w:rsidRPr="0092711B">
        <w:t xml:space="preserve"> </w:t>
      </w:r>
      <w:r w:rsidRPr="0092711B">
        <w:t>coach</w:t>
      </w:r>
      <w:r w:rsidR="006424A9" w:rsidRPr="0092711B">
        <w:t xml:space="preserve"> </w:t>
      </w:r>
      <w:r w:rsidRPr="0092711B">
        <w:t>needs</w:t>
      </w:r>
      <w:r w:rsidR="006424A9" w:rsidRPr="0092711B">
        <w:t xml:space="preserve"> </w:t>
      </w:r>
      <w:r w:rsidRPr="0092711B">
        <w:rPr>
          <w:rStyle w:val="Strong"/>
          <w:rFonts w:asciiTheme="minorHAnsi" w:hAnsiTheme="minorHAnsi"/>
        </w:rPr>
        <w:t>at</w:t>
      </w:r>
      <w:r w:rsidR="006424A9" w:rsidRPr="0092711B">
        <w:rPr>
          <w:rStyle w:val="Strong"/>
          <w:rFonts w:asciiTheme="minorHAnsi" w:hAnsiTheme="minorHAnsi"/>
        </w:rPr>
        <w:t xml:space="preserve"> </w:t>
      </w:r>
      <w:r w:rsidRPr="0092711B">
        <w:rPr>
          <w:rStyle w:val="Strong"/>
          <w:rFonts w:asciiTheme="minorHAnsi" w:hAnsiTheme="minorHAnsi"/>
        </w:rPr>
        <w:t>least</w:t>
      </w:r>
      <w:r w:rsidR="006424A9" w:rsidRPr="0092711B">
        <w:rPr>
          <w:rStyle w:val="Strong"/>
          <w:rFonts w:asciiTheme="minorHAnsi" w:hAnsiTheme="minorHAnsi"/>
        </w:rPr>
        <w:t xml:space="preserve"> </w:t>
      </w:r>
      <w:r w:rsidRPr="0092711B">
        <w:rPr>
          <w:rStyle w:val="Strong"/>
          <w:rFonts w:asciiTheme="minorHAnsi" w:hAnsiTheme="minorHAnsi"/>
        </w:rPr>
        <w:t>one</w:t>
      </w:r>
      <w:r w:rsidR="006424A9" w:rsidRPr="0092711B">
        <w:rPr>
          <w:rStyle w:val="Strong"/>
          <w:rFonts w:asciiTheme="minorHAnsi" w:hAnsiTheme="minorHAnsi"/>
        </w:rPr>
        <w:t xml:space="preserve"> </w:t>
      </w:r>
      <w:r w:rsidRPr="0092711B">
        <w:rPr>
          <w:rStyle w:val="Strong"/>
          <w:rFonts w:asciiTheme="minorHAnsi" w:hAnsiTheme="minorHAnsi"/>
        </w:rPr>
        <w:t>week</w:t>
      </w:r>
      <w:r w:rsidR="006424A9" w:rsidRPr="0092711B">
        <w:t xml:space="preserve"> </w:t>
      </w:r>
      <w:r w:rsidRPr="0092711B">
        <w:t>to</w:t>
      </w:r>
      <w:r w:rsidR="006424A9" w:rsidRPr="0092711B">
        <w:t xml:space="preserve"> </w:t>
      </w:r>
      <w:r w:rsidRPr="0092711B">
        <w:t>work</w:t>
      </w:r>
      <w:r w:rsidR="006424A9" w:rsidRPr="0092711B">
        <w:t xml:space="preserve"> </w:t>
      </w:r>
      <w:r w:rsidRPr="0092711B">
        <w:t>on</w:t>
      </w:r>
      <w:r w:rsidR="006424A9" w:rsidRPr="0092711B">
        <w:t xml:space="preserve"> </w:t>
      </w:r>
      <w:r w:rsidRPr="0092711B">
        <w:t>a</w:t>
      </w:r>
      <w:r w:rsidR="006424A9" w:rsidRPr="0092711B">
        <w:t xml:space="preserve"> </w:t>
      </w:r>
      <w:r w:rsidRPr="0092711B">
        <w:t>paper.</w:t>
      </w:r>
      <w:r w:rsidR="006424A9" w:rsidRPr="0092711B">
        <w:t xml:space="preserve"> </w:t>
      </w:r>
      <w:r w:rsidR="000E2707" w:rsidRPr="0092711B">
        <w:t>ESL</w:t>
      </w:r>
      <w:r w:rsidR="006424A9" w:rsidRPr="0092711B">
        <w:t xml:space="preserve"> </w:t>
      </w:r>
      <w:r w:rsidR="000E2707" w:rsidRPr="0092711B">
        <w:t>students</w:t>
      </w:r>
      <w:r w:rsidR="006424A9" w:rsidRPr="0092711B">
        <w:t xml:space="preserve"> </w:t>
      </w:r>
      <w:r w:rsidR="000E2707" w:rsidRPr="0092711B">
        <w:t>may</w:t>
      </w:r>
      <w:r w:rsidR="006424A9" w:rsidRPr="0092711B">
        <w:t xml:space="preserve"> </w:t>
      </w:r>
      <w:r w:rsidR="000E2707" w:rsidRPr="0092711B">
        <w:t>be</w:t>
      </w:r>
      <w:r w:rsidR="006424A9" w:rsidRPr="0092711B">
        <w:t xml:space="preserve"> </w:t>
      </w:r>
      <w:r w:rsidR="000E2707" w:rsidRPr="0092711B">
        <w:t>required</w:t>
      </w:r>
      <w:r w:rsidR="006424A9" w:rsidRPr="0092711B">
        <w:t xml:space="preserve"> </w:t>
      </w:r>
      <w:r w:rsidR="000E2707" w:rsidRPr="0092711B">
        <w:t>by</w:t>
      </w:r>
      <w:r w:rsidR="006424A9" w:rsidRPr="0092711B">
        <w:t xml:space="preserve"> </w:t>
      </w:r>
      <w:r w:rsidR="000E2707" w:rsidRPr="0092711B">
        <w:t>individual</w:t>
      </w:r>
      <w:r w:rsidR="006424A9" w:rsidRPr="0092711B">
        <w:t xml:space="preserve"> </w:t>
      </w:r>
      <w:r w:rsidR="000E2707" w:rsidRPr="0092711B">
        <w:t>professors</w:t>
      </w:r>
      <w:r w:rsidR="006424A9" w:rsidRPr="0092711B">
        <w:t xml:space="preserve"> </w:t>
      </w:r>
      <w:r w:rsidR="000E2707" w:rsidRPr="0092711B">
        <w:t>to</w:t>
      </w:r>
      <w:r w:rsidR="006424A9" w:rsidRPr="0092711B">
        <w:t xml:space="preserve"> </w:t>
      </w:r>
      <w:r w:rsidR="000E2707" w:rsidRPr="0092711B">
        <w:t>seek</w:t>
      </w:r>
      <w:r w:rsidR="006424A9" w:rsidRPr="0092711B">
        <w:t xml:space="preserve"> </w:t>
      </w:r>
      <w:r w:rsidR="000E2707" w:rsidRPr="0092711B">
        <w:t>writing</w:t>
      </w:r>
      <w:r w:rsidR="006424A9" w:rsidRPr="0092711B">
        <w:t xml:space="preserve"> </w:t>
      </w:r>
      <w:r w:rsidR="000E2707" w:rsidRPr="0092711B">
        <w:t>assistance,</w:t>
      </w:r>
      <w:r w:rsidR="006424A9" w:rsidRPr="0092711B">
        <w:t xml:space="preserve"> </w:t>
      </w:r>
      <w:r w:rsidR="000E2707" w:rsidRPr="0092711B">
        <w:t>especially</w:t>
      </w:r>
      <w:r w:rsidR="006424A9" w:rsidRPr="0092711B">
        <w:t xml:space="preserve"> </w:t>
      </w:r>
      <w:r w:rsidR="000E2707" w:rsidRPr="0092711B">
        <w:t>for</w:t>
      </w:r>
      <w:r w:rsidR="006424A9" w:rsidRPr="0092711B">
        <w:t xml:space="preserve"> </w:t>
      </w:r>
      <w:r w:rsidR="000E2707" w:rsidRPr="0092711B">
        <w:t>their</w:t>
      </w:r>
      <w:r w:rsidR="006424A9" w:rsidRPr="0092711B">
        <w:t xml:space="preserve"> </w:t>
      </w:r>
      <w:r w:rsidR="000E2707" w:rsidRPr="0092711B">
        <w:t>first</w:t>
      </w:r>
      <w:r w:rsidR="006424A9" w:rsidRPr="0092711B">
        <w:t xml:space="preserve"> </w:t>
      </w:r>
      <w:r w:rsidR="000E2707" w:rsidRPr="0092711B">
        <w:t>several</w:t>
      </w:r>
      <w:r w:rsidR="006424A9" w:rsidRPr="0092711B">
        <w:t xml:space="preserve"> </w:t>
      </w:r>
      <w:r w:rsidR="000E2707" w:rsidRPr="0092711B">
        <w:t>research</w:t>
      </w:r>
      <w:r w:rsidR="006424A9" w:rsidRPr="0092711B">
        <w:t xml:space="preserve"> </w:t>
      </w:r>
      <w:r w:rsidR="000E2707" w:rsidRPr="0092711B">
        <w:t>papers.</w:t>
      </w:r>
      <w:r w:rsidR="006424A9" w:rsidRPr="0092711B">
        <w:t xml:space="preserve"> </w:t>
      </w:r>
      <w:r w:rsidR="000E2707" w:rsidRPr="0092711B">
        <w:t>Even</w:t>
      </w:r>
      <w:r w:rsidR="006424A9" w:rsidRPr="0092711B">
        <w:t xml:space="preserve"> </w:t>
      </w:r>
      <w:r w:rsidR="000E2707" w:rsidRPr="0092711B">
        <w:t>if</w:t>
      </w:r>
      <w:r w:rsidR="006424A9" w:rsidRPr="0092711B">
        <w:t xml:space="preserve"> </w:t>
      </w:r>
      <w:r w:rsidR="000E2707" w:rsidRPr="0092711B">
        <w:t>not</w:t>
      </w:r>
      <w:r w:rsidR="006424A9" w:rsidRPr="0092711B">
        <w:t xml:space="preserve"> </w:t>
      </w:r>
      <w:r w:rsidR="000E2707" w:rsidRPr="0092711B">
        <w:t>mandated,</w:t>
      </w:r>
      <w:r w:rsidR="006424A9" w:rsidRPr="0092711B">
        <w:t xml:space="preserve"> </w:t>
      </w:r>
      <w:r w:rsidR="000E2707" w:rsidRPr="0092711B">
        <w:t>ESL</w:t>
      </w:r>
      <w:r w:rsidR="006424A9" w:rsidRPr="0092711B">
        <w:t xml:space="preserve"> </w:t>
      </w:r>
      <w:r w:rsidR="000E2707" w:rsidRPr="0092711B">
        <w:t>students</w:t>
      </w:r>
      <w:r w:rsidR="006424A9" w:rsidRPr="0092711B">
        <w:t xml:space="preserve"> </w:t>
      </w:r>
      <w:r w:rsidR="000E2707" w:rsidRPr="0092711B">
        <w:t>are</w:t>
      </w:r>
      <w:r w:rsidR="006424A9" w:rsidRPr="0092711B">
        <w:t xml:space="preserve"> </w:t>
      </w:r>
      <w:r w:rsidR="000E2707" w:rsidRPr="0092711B">
        <w:rPr>
          <w:b/>
        </w:rPr>
        <w:t>STRONGLY</w:t>
      </w:r>
      <w:r w:rsidR="006424A9" w:rsidRPr="0092711B">
        <w:rPr>
          <w:b/>
        </w:rPr>
        <w:t xml:space="preserve"> </w:t>
      </w:r>
      <w:r w:rsidR="000E2707" w:rsidRPr="0092711B">
        <w:rPr>
          <w:b/>
        </w:rPr>
        <w:t>encouraged</w:t>
      </w:r>
      <w:r w:rsidR="006424A9" w:rsidRPr="0092711B">
        <w:rPr>
          <w:b/>
        </w:rPr>
        <w:t xml:space="preserve"> </w:t>
      </w:r>
      <w:r w:rsidR="000E2707" w:rsidRPr="0092711B">
        <w:t>to</w:t>
      </w:r>
      <w:r w:rsidR="006424A9" w:rsidRPr="0092711B">
        <w:t xml:space="preserve"> </w:t>
      </w:r>
      <w:r w:rsidR="000E2707" w:rsidRPr="0092711B">
        <w:t>seek</w:t>
      </w:r>
      <w:r w:rsidR="006424A9" w:rsidRPr="0092711B">
        <w:t xml:space="preserve"> </w:t>
      </w:r>
      <w:r w:rsidR="000E2707" w:rsidRPr="0092711B">
        <w:t>assistance</w:t>
      </w:r>
      <w:r w:rsidR="006424A9" w:rsidRPr="0092711B">
        <w:t xml:space="preserve"> </w:t>
      </w:r>
      <w:r w:rsidR="000E2707" w:rsidRPr="0092711B">
        <w:t>for</w:t>
      </w:r>
      <w:r w:rsidR="006424A9" w:rsidRPr="0092711B">
        <w:t xml:space="preserve"> </w:t>
      </w:r>
      <w:r w:rsidR="000E2707" w:rsidRPr="0092711B">
        <w:t>major</w:t>
      </w:r>
      <w:r w:rsidR="006424A9" w:rsidRPr="0092711B">
        <w:t xml:space="preserve"> </w:t>
      </w:r>
      <w:r w:rsidR="000E2707" w:rsidRPr="0092711B">
        <w:t>written</w:t>
      </w:r>
      <w:r w:rsidR="006424A9" w:rsidRPr="0092711B">
        <w:t xml:space="preserve"> </w:t>
      </w:r>
      <w:r w:rsidR="000E2707" w:rsidRPr="0092711B">
        <w:t>projects.</w:t>
      </w:r>
      <w:r w:rsidR="006424A9" w:rsidRPr="0092711B">
        <w:t xml:space="preserve"> </w:t>
      </w:r>
      <w:r w:rsidRPr="0092711B">
        <w:t>Email</w:t>
      </w:r>
      <w:r w:rsidR="006424A9" w:rsidRPr="0092711B">
        <w:t xml:space="preserve"> </w:t>
      </w:r>
      <w:r w:rsidRPr="0092711B">
        <w:t>or</w:t>
      </w:r>
      <w:r w:rsidR="006424A9" w:rsidRPr="0092711B">
        <w:t xml:space="preserve"> </w:t>
      </w:r>
      <w:r w:rsidRPr="0092711B">
        <w:t>speak</w:t>
      </w:r>
      <w:r w:rsidR="006424A9" w:rsidRPr="0092711B">
        <w:t xml:space="preserve"> </w:t>
      </w:r>
      <w:r w:rsidRPr="0092711B">
        <w:t>to</w:t>
      </w:r>
      <w:r w:rsidR="006424A9" w:rsidRPr="0092711B">
        <w:t xml:space="preserve"> </w:t>
      </w:r>
      <w:r w:rsidRPr="0092711B">
        <w:t>Kim</w:t>
      </w:r>
      <w:r w:rsidR="006424A9" w:rsidRPr="0092711B">
        <w:t xml:space="preserve"> </w:t>
      </w:r>
      <w:r w:rsidRPr="0092711B">
        <w:t>Postma</w:t>
      </w:r>
      <w:r w:rsidR="006424A9" w:rsidRPr="0092711B">
        <w:t xml:space="preserve"> </w:t>
      </w:r>
      <w:r w:rsidRPr="0092711B">
        <w:t>about</w:t>
      </w:r>
      <w:r w:rsidR="006424A9" w:rsidRPr="0092711B">
        <w:t xml:space="preserve"> </w:t>
      </w:r>
      <w:r w:rsidRPr="0092711B">
        <w:t>writing</w:t>
      </w:r>
      <w:r w:rsidR="006424A9" w:rsidRPr="0092711B">
        <w:t xml:space="preserve"> </w:t>
      </w:r>
      <w:r w:rsidRPr="0092711B">
        <w:t>support</w:t>
      </w:r>
      <w:r w:rsidR="006424A9" w:rsidRPr="0092711B">
        <w:t xml:space="preserve"> </w:t>
      </w:r>
      <w:r w:rsidRPr="0092711B">
        <w:t>or</w:t>
      </w:r>
      <w:r w:rsidR="006424A9" w:rsidRPr="0092711B">
        <w:t xml:space="preserve"> </w:t>
      </w:r>
      <w:r w:rsidRPr="0092711B">
        <w:t>for</w:t>
      </w:r>
      <w:r w:rsidR="006424A9" w:rsidRPr="0092711B">
        <w:t xml:space="preserve"> </w:t>
      </w:r>
      <w:r w:rsidRPr="0092711B">
        <w:t>scheduling</w:t>
      </w:r>
      <w:r w:rsidR="006424A9" w:rsidRPr="0092711B">
        <w:t xml:space="preserve"> </w:t>
      </w:r>
      <w:r w:rsidRPr="0092711B">
        <w:t>English</w:t>
      </w:r>
      <w:r w:rsidR="006424A9" w:rsidRPr="0092711B">
        <w:t xml:space="preserve"> </w:t>
      </w:r>
      <w:r w:rsidRPr="0092711B">
        <w:t>conversation</w:t>
      </w:r>
      <w:r w:rsidR="006424A9" w:rsidRPr="0092711B">
        <w:t xml:space="preserve"> </w:t>
      </w:r>
      <w:r w:rsidRPr="0092711B">
        <w:t>practice</w:t>
      </w:r>
      <w:r w:rsidR="006424A9" w:rsidRPr="0092711B">
        <w:t xml:space="preserve"> </w:t>
      </w:r>
      <w:r w:rsidRPr="0092711B">
        <w:t>sessions.</w:t>
      </w:r>
      <w:r w:rsidR="006424A9" w:rsidRPr="0092711B">
        <w:t xml:space="preserve"> </w:t>
      </w:r>
      <w:r w:rsidRPr="0092711B">
        <w:t>She</w:t>
      </w:r>
      <w:r w:rsidR="006424A9" w:rsidRPr="0092711B">
        <w:t xml:space="preserve"> </w:t>
      </w:r>
      <w:r w:rsidRPr="0092711B">
        <w:t>can</w:t>
      </w:r>
      <w:r w:rsidR="006424A9" w:rsidRPr="0092711B">
        <w:t xml:space="preserve"> </w:t>
      </w:r>
      <w:r w:rsidRPr="0092711B">
        <w:t>be</w:t>
      </w:r>
      <w:r w:rsidR="006424A9" w:rsidRPr="0092711B">
        <w:t xml:space="preserve"> </w:t>
      </w:r>
      <w:r w:rsidRPr="0092711B">
        <w:t>reached</w:t>
      </w:r>
      <w:r w:rsidR="006424A9" w:rsidRPr="0092711B">
        <w:t xml:space="preserve"> </w:t>
      </w:r>
      <w:r w:rsidRPr="0092711B">
        <w:t>at</w:t>
      </w:r>
      <w:r w:rsidR="006424A9" w:rsidRPr="0092711B">
        <w:t xml:space="preserve"> </w:t>
      </w:r>
      <w:hyperlink r:id="rId16" w:history="1">
        <w:r w:rsidRPr="0092711B">
          <w:rPr>
            <w:rStyle w:val="Hyperlink"/>
            <w:rFonts w:asciiTheme="minorHAnsi" w:hAnsiTheme="minorHAnsi"/>
          </w:rPr>
          <w:t>kim.postma@prts.edu</w:t>
        </w:r>
      </w:hyperlink>
      <w:r w:rsidR="006424A9" w:rsidRPr="0092711B">
        <w:t xml:space="preserve"> </w:t>
      </w:r>
      <w:r w:rsidRPr="0092711B">
        <w:t>|</w:t>
      </w:r>
      <w:r w:rsidR="006424A9" w:rsidRPr="0092711B">
        <w:t xml:space="preserve"> </w:t>
      </w:r>
      <w:r w:rsidRPr="0092711B">
        <w:t>616-977-0599,</w:t>
      </w:r>
      <w:r w:rsidR="006424A9" w:rsidRPr="0092711B">
        <w:t xml:space="preserve"> </w:t>
      </w:r>
      <w:r w:rsidRPr="0092711B">
        <w:t>ext</w:t>
      </w:r>
      <w:r w:rsidR="006424A9" w:rsidRPr="0092711B">
        <w:t xml:space="preserve"> </w:t>
      </w:r>
      <w:r w:rsidRPr="0092711B">
        <w:t>158.</w:t>
      </w:r>
      <w:r w:rsidR="006424A9" w:rsidRPr="0092711B">
        <w:t xml:space="preserve"> </w:t>
      </w:r>
      <w:r w:rsidRPr="0092711B">
        <w:t>The</w:t>
      </w:r>
      <w:r w:rsidR="006424A9" w:rsidRPr="0092711B">
        <w:t xml:space="preserve"> </w:t>
      </w:r>
      <w:r w:rsidRPr="0092711B">
        <w:t>seminary</w:t>
      </w:r>
      <w:r w:rsidR="006424A9" w:rsidRPr="0092711B">
        <w:t xml:space="preserve"> </w:t>
      </w:r>
      <w:r w:rsidRPr="0092711B">
        <w:t>also</w:t>
      </w:r>
      <w:r w:rsidR="006424A9" w:rsidRPr="0092711B">
        <w:t xml:space="preserve"> </w:t>
      </w:r>
      <w:r w:rsidRPr="0092711B">
        <w:t>has</w:t>
      </w:r>
      <w:r w:rsidR="006424A9" w:rsidRPr="0092711B">
        <w:t xml:space="preserve"> </w:t>
      </w:r>
      <w:r w:rsidRPr="0092711B">
        <w:t>a</w:t>
      </w:r>
      <w:r w:rsidR="006424A9" w:rsidRPr="0092711B">
        <w:t xml:space="preserve"> </w:t>
      </w:r>
      <w:hyperlink r:id="rId17" w:history="1">
        <w:r w:rsidRPr="0092711B">
          <w:rPr>
            <w:rStyle w:val="Hyperlink"/>
            <w:rFonts w:asciiTheme="minorHAnsi" w:hAnsiTheme="minorHAnsi"/>
          </w:rPr>
          <w:t>style</w:t>
        </w:r>
        <w:r w:rsidR="006424A9" w:rsidRPr="0092711B">
          <w:rPr>
            <w:rStyle w:val="Hyperlink"/>
            <w:rFonts w:asciiTheme="minorHAnsi" w:hAnsiTheme="minorHAnsi"/>
          </w:rPr>
          <w:t xml:space="preserve"> </w:t>
        </w:r>
        <w:r w:rsidRPr="0092711B">
          <w:rPr>
            <w:rStyle w:val="Hyperlink"/>
            <w:rFonts w:asciiTheme="minorHAnsi" w:hAnsiTheme="minorHAnsi"/>
          </w:rPr>
          <w:t>guide,</w:t>
        </w:r>
        <w:r w:rsidR="006424A9" w:rsidRPr="0092711B">
          <w:rPr>
            <w:rStyle w:val="Hyperlink"/>
            <w:rFonts w:asciiTheme="minorHAnsi" w:hAnsiTheme="minorHAnsi"/>
          </w:rPr>
          <w:t xml:space="preserve"> </w:t>
        </w:r>
        <w:r w:rsidRPr="0092711B">
          <w:rPr>
            <w:rStyle w:val="Hyperlink"/>
            <w:rFonts w:asciiTheme="minorHAnsi" w:hAnsiTheme="minorHAnsi"/>
          </w:rPr>
          <w:t>paper</w:t>
        </w:r>
        <w:r w:rsidR="006424A9" w:rsidRPr="0092711B">
          <w:rPr>
            <w:rStyle w:val="Hyperlink"/>
            <w:rFonts w:asciiTheme="minorHAnsi" w:hAnsiTheme="minorHAnsi"/>
          </w:rPr>
          <w:t xml:space="preserve"> </w:t>
        </w:r>
        <w:r w:rsidRPr="0092711B">
          <w:rPr>
            <w:rStyle w:val="Hyperlink"/>
            <w:rFonts w:asciiTheme="minorHAnsi" w:hAnsiTheme="minorHAnsi"/>
          </w:rPr>
          <w:t>template,</w:t>
        </w:r>
        <w:r w:rsidR="006424A9" w:rsidRPr="0092711B">
          <w:rPr>
            <w:rStyle w:val="Hyperlink"/>
            <w:rFonts w:asciiTheme="minorHAnsi" w:hAnsiTheme="minorHAnsi"/>
          </w:rPr>
          <w:t xml:space="preserve"> </w:t>
        </w:r>
        <w:r w:rsidRPr="0092711B">
          <w:rPr>
            <w:rStyle w:val="Hyperlink"/>
            <w:rFonts w:asciiTheme="minorHAnsi" w:hAnsiTheme="minorHAnsi"/>
          </w:rPr>
          <w:t>and</w:t>
        </w:r>
        <w:r w:rsidR="006424A9" w:rsidRPr="0092711B">
          <w:rPr>
            <w:rStyle w:val="Hyperlink"/>
            <w:rFonts w:asciiTheme="minorHAnsi" w:hAnsiTheme="minorHAnsi"/>
          </w:rPr>
          <w:t xml:space="preserve"> </w:t>
        </w:r>
        <w:r w:rsidRPr="0092711B">
          <w:rPr>
            <w:rStyle w:val="Hyperlink"/>
            <w:rFonts w:asciiTheme="minorHAnsi" w:hAnsiTheme="minorHAnsi"/>
          </w:rPr>
          <w:t>a</w:t>
        </w:r>
        <w:r w:rsidR="006424A9" w:rsidRPr="0092711B">
          <w:rPr>
            <w:rStyle w:val="Hyperlink"/>
            <w:rFonts w:asciiTheme="minorHAnsi" w:hAnsiTheme="minorHAnsi"/>
          </w:rPr>
          <w:t xml:space="preserve"> </w:t>
        </w:r>
        <w:r w:rsidRPr="0092711B">
          <w:rPr>
            <w:rStyle w:val="Hyperlink"/>
            <w:rFonts w:asciiTheme="minorHAnsi" w:hAnsiTheme="minorHAnsi"/>
          </w:rPr>
          <w:t>citation</w:t>
        </w:r>
        <w:r w:rsidR="006424A9" w:rsidRPr="0092711B">
          <w:rPr>
            <w:rStyle w:val="Hyperlink"/>
            <w:rFonts w:asciiTheme="minorHAnsi" w:hAnsiTheme="minorHAnsi"/>
          </w:rPr>
          <w:t xml:space="preserve"> </w:t>
        </w:r>
        <w:r w:rsidRPr="0092711B">
          <w:rPr>
            <w:rStyle w:val="Hyperlink"/>
            <w:rFonts w:asciiTheme="minorHAnsi" w:hAnsiTheme="minorHAnsi"/>
          </w:rPr>
          <w:t>tool</w:t>
        </w:r>
      </w:hyperlink>
      <w:r w:rsidR="006424A9" w:rsidRPr="0092711B">
        <w:t xml:space="preserve"> </w:t>
      </w:r>
      <w:r w:rsidRPr="0092711B">
        <w:t>to</w:t>
      </w:r>
      <w:r w:rsidR="006424A9" w:rsidRPr="0092711B">
        <w:t xml:space="preserve"> </w:t>
      </w:r>
      <w:r w:rsidRPr="0092711B">
        <w:t>make</w:t>
      </w:r>
      <w:r w:rsidR="006424A9" w:rsidRPr="0092711B">
        <w:t xml:space="preserve"> </w:t>
      </w:r>
      <w:r w:rsidRPr="0092711B">
        <w:t>your</w:t>
      </w:r>
      <w:r w:rsidR="006424A9" w:rsidRPr="0092711B">
        <w:t xml:space="preserve"> </w:t>
      </w:r>
      <w:r w:rsidRPr="0092711B">
        <w:t>work</w:t>
      </w:r>
      <w:r w:rsidR="006424A9" w:rsidRPr="0092711B">
        <w:t xml:space="preserve"> </w:t>
      </w:r>
      <w:r w:rsidRPr="0092711B">
        <w:t>easier.</w:t>
      </w:r>
    </w:p>
    <w:p w14:paraId="5D31A7EA" w14:textId="08471837" w:rsidR="00A142EC" w:rsidRPr="0092711B" w:rsidRDefault="009441EC" w:rsidP="0092711B">
      <w:pPr>
        <w:pStyle w:val="Heading1"/>
      </w:pPr>
      <w:r w:rsidRPr="0092711B">
        <w:t>Recommended</w:t>
      </w:r>
      <w:r w:rsidR="006424A9" w:rsidRPr="0092711B">
        <w:t xml:space="preserve"> </w:t>
      </w:r>
      <w:r w:rsidRPr="0092711B">
        <w:t>/</w:t>
      </w:r>
      <w:r w:rsidR="006424A9" w:rsidRPr="0092711B">
        <w:t xml:space="preserve"> </w:t>
      </w:r>
      <w:r w:rsidRPr="0092711B">
        <w:t>Further</w:t>
      </w:r>
      <w:r w:rsidR="006424A9" w:rsidRPr="0092711B">
        <w:t xml:space="preserve"> </w:t>
      </w:r>
      <w:r w:rsidRPr="0092711B">
        <w:t>Reading</w:t>
      </w:r>
      <w:r w:rsidR="006424A9" w:rsidRPr="0092711B">
        <w:t xml:space="preserve"> </w:t>
      </w:r>
      <w:r w:rsidR="00AE3C8F" w:rsidRPr="0092711B">
        <w:t>or</w:t>
      </w:r>
      <w:r w:rsidR="006424A9" w:rsidRPr="0092711B">
        <w:t xml:space="preserve"> </w:t>
      </w:r>
      <w:r w:rsidR="00AE3C8F" w:rsidRPr="0092711B">
        <w:t>Resources</w:t>
      </w:r>
    </w:p>
    <w:p w14:paraId="5503A6DB" w14:textId="7DA4EDB7" w:rsidR="00BD61F6" w:rsidRDefault="00785710" w:rsidP="0092711B">
      <w:r>
        <w:t>(Forthcoming)</w:t>
      </w:r>
    </w:p>
    <w:p w14:paraId="38CDEDA5" w14:textId="77777777" w:rsidR="00785710" w:rsidRDefault="00785710" w:rsidP="0092711B"/>
    <w:p w14:paraId="00EC3F17" w14:textId="77777777" w:rsidR="00785710" w:rsidRDefault="00785710" w:rsidP="0092711B"/>
    <w:p w14:paraId="7A6066DC" w14:textId="77777777" w:rsidR="00785710" w:rsidRPr="0092711B" w:rsidRDefault="00785710" w:rsidP="0092711B"/>
    <w:p w14:paraId="024934B8" w14:textId="11267C3A" w:rsidR="000A7673" w:rsidRPr="0092711B" w:rsidRDefault="000A7673" w:rsidP="0092711B">
      <w:pPr>
        <w:rPr>
          <w:rStyle w:val="Emphasis"/>
          <w:i w:val="0"/>
        </w:rPr>
      </w:pPr>
    </w:p>
    <w:p w14:paraId="55C82EF1" w14:textId="611FDA7A" w:rsidR="00FF215D" w:rsidRPr="0092711B" w:rsidRDefault="00FF215D" w:rsidP="0092711B">
      <w:pPr>
        <w:pStyle w:val="Heading1"/>
      </w:pPr>
      <w:r w:rsidRPr="0092711B">
        <w:t>Course</w:t>
      </w:r>
      <w:r w:rsidR="006424A9" w:rsidRPr="0092711B">
        <w:t xml:space="preserve"> </w:t>
      </w:r>
      <w:r w:rsidRPr="0092711B">
        <w:t>Objectives</w:t>
      </w:r>
      <w:r w:rsidR="006424A9" w:rsidRPr="0092711B">
        <w:t xml:space="preserve"> </w:t>
      </w:r>
      <w:r w:rsidRPr="0092711B">
        <w:t>Related</w:t>
      </w:r>
      <w:r w:rsidR="006424A9" w:rsidRPr="0092711B">
        <w:t xml:space="preserve"> </w:t>
      </w:r>
      <w:r w:rsidRPr="0092711B">
        <w:t>to</w:t>
      </w:r>
      <w:r w:rsidR="006424A9" w:rsidRPr="0092711B">
        <w:t xml:space="preserve"> </w:t>
      </w:r>
      <w:r w:rsidR="007133F3" w:rsidRPr="0092711B">
        <w:t>ThM</w:t>
      </w:r>
      <w:r w:rsidRPr="0092711B">
        <w:t>/</w:t>
      </w:r>
      <w:r w:rsidR="007133F3" w:rsidRPr="0092711B">
        <w:t>PhD</w:t>
      </w:r>
      <w:r w:rsidR="006424A9" w:rsidRPr="0092711B">
        <w:t xml:space="preserve"> </w:t>
      </w:r>
      <w:r w:rsidRPr="0092711B">
        <w:t>Student</w:t>
      </w:r>
      <w:r w:rsidR="006424A9" w:rsidRPr="0092711B">
        <w:t xml:space="preserve"> </w:t>
      </w:r>
      <w:r w:rsidRPr="0092711B">
        <w:t>Learning</w:t>
      </w:r>
      <w:r w:rsidR="006424A9" w:rsidRPr="0092711B">
        <w:t xml:space="preserve"> </w:t>
      </w:r>
      <w:r w:rsidRPr="0092711B">
        <w:t>Outcomes</w:t>
      </w:r>
    </w:p>
    <w:tbl>
      <w:tblPr>
        <w:tblW w:w="10028" w:type="dxa"/>
        <w:tblInd w:w="-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0"/>
        <w:gridCol w:w="3490"/>
        <w:gridCol w:w="1710"/>
        <w:gridCol w:w="3728"/>
      </w:tblGrid>
      <w:tr w:rsidR="00FF215D" w:rsidRPr="0092711B" w14:paraId="2BBD5BE1" w14:textId="77777777" w:rsidTr="00DA3A93">
        <w:trPr>
          <w:trHeight w:val="1252"/>
        </w:trPr>
        <w:tc>
          <w:tcPr>
            <w:tcW w:w="4590" w:type="dxa"/>
            <w:gridSpan w:val="2"/>
            <w:tcBorders>
              <w:right w:val="single" w:sz="4" w:space="0" w:color="auto"/>
            </w:tcBorders>
          </w:tcPr>
          <w:p w14:paraId="22194AA5" w14:textId="67B3A424" w:rsidR="00FF215D" w:rsidRPr="0092711B" w:rsidRDefault="009660C1" w:rsidP="00785710">
            <w:r w:rsidRPr="0092711B">
              <w:t>ThM</w:t>
            </w:r>
            <w:r w:rsidR="00FF215D" w:rsidRPr="0092711B">
              <w:t>/</w:t>
            </w:r>
            <w:r w:rsidRPr="0092711B">
              <w:t>PhD</w:t>
            </w:r>
            <w:r w:rsidR="006424A9" w:rsidRPr="0092711B">
              <w:t xml:space="preserve"> </w:t>
            </w:r>
            <w:r w:rsidR="00FF215D" w:rsidRPr="0092711B">
              <w:t>Student</w:t>
            </w:r>
            <w:r w:rsidR="006424A9" w:rsidRPr="0092711B">
              <w:t xml:space="preserve"> </w:t>
            </w:r>
            <w:r w:rsidR="00FF215D" w:rsidRPr="0092711B">
              <w:t>Learning</w:t>
            </w:r>
            <w:r w:rsidR="006424A9" w:rsidRPr="0092711B">
              <w:t xml:space="preserve"> </w:t>
            </w:r>
            <w:r w:rsidR="00FF215D" w:rsidRPr="0092711B">
              <w:t>Outcomes</w:t>
            </w:r>
          </w:p>
          <w:p w14:paraId="3F515A95" w14:textId="49DF36B3" w:rsidR="00FF215D" w:rsidRPr="0092711B" w:rsidRDefault="00FF215D" w:rsidP="00785710">
            <w:pPr>
              <w:rPr>
                <w:b/>
                <w:u w:val="single"/>
              </w:rPr>
            </w:pPr>
            <w:r w:rsidRPr="0092711B">
              <w:t>In</w:t>
            </w:r>
            <w:r w:rsidR="006424A9" w:rsidRPr="0092711B">
              <w:t xml:space="preserve"> </w:t>
            </w:r>
            <w:r w:rsidRPr="0092711B">
              <w:t>order</w:t>
            </w:r>
            <w:r w:rsidR="006424A9" w:rsidRPr="0092711B">
              <w:t xml:space="preserve"> </w:t>
            </w:r>
            <w:r w:rsidRPr="0092711B">
              <w:t>to</w:t>
            </w:r>
            <w:r w:rsidR="006424A9" w:rsidRPr="0092711B">
              <w:t xml:space="preserve"> </w:t>
            </w:r>
            <w:r w:rsidRPr="0092711B">
              <w:t>measure</w:t>
            </w:r>
            <w:r w:rsidR="006424A9" w:rsidRPr="0092711B">
              <w:t xml:space="preserve"> </w:t>
            </w:r>
            <w:r w:rsidRPr="0092711B">
              <w:t>the</w:t>
            </w:r>
            <w:r w:rsidR="006424A9" w:rsidRPr="0092711B">
              <w:t xml:space="preserve"> </w:t>
            </w:r>
            <w:r w:rsidRPr="0092711B">
              <w:t>success</w:t>
            </w:r>
            <w:r w:rsidR="006424A9" w:rsidRPr="0092711B">
              <w:t xml:space="preserve"> </w:t>
            </w:r>
            <w:r w:rsidRPr="0092711B">
              <w:t>of</w:t>
            </w:r>
            <w:r w:rsidR="006424A9" w:rsidRPr="0092711B">
              <w:t xml:space="preserve"> </w:t>
            </w:r>
            <w:r w:rsidRPr="0092711B">
              <w:t>the</w:t>
            </w:r>
            <w:r w:rsidR="006424A9" w:rsidRPr="0092711B">
              <w:t xml:space="preserve"> </w:t>
            </w:r>
            <w:r w:rsidR="007133F3" w:rsidRPr="0092711B">
              <w:t>ThM</w:t>
            </w:r>
            <w:r w:rsidR="002D3B0E" w:rsidRPr="0092711B">
              <w:t>/</w:t>
            </w:r>
            <w:r w:rsidR="007133F3" w:rsidRPr="0092711B">
              <w:t>PhD</w:t>
            </w:r>
            <w:r w:rsidR="006424A9" w:rsidRPr="0092711B">
              <w:t xml:space="preserve"> </w:t>
            </w:r>
            <w:r w:rsidRPr="0092711B">
              <w:t>curriculum,</w:t>
            </w:r>
            <w:r w:rsidR="006424A9" w:rsidRPr="0092711B">
              <w:t xml:space="preserve"> </w:t>
            </w:r>
            <w:r w:rsidRPr="0092711B">
              <w:t>PRTS</w:t>
            </w:r>
            <w:r w:rsidR="006424A9" w:rsidRPr="0092711B">
              <w:t xml:space="preserve"> </w:t>
            </w:r>
            <w:r w:rsidRPr="0092711B">
              <w:t>has</w:t>
            </w:r>
            <w:r w:rsidR="006424A9" w:rsidRPr="0092711B">
              <w:t xml:space="preserve"> </w:t>
            </w:r>
            <w:r w:rsidRPr="0092711B">
              <w:t>defined</w:t>
            </w:r>
            <w:r w:rsidR="006424A9" w:rsidRPr="0092711B">
              <w:t xml:space="preserve"> </w:t>
            </w:r>
            <w:r w:rsidRPr="0092711B">
              <w:t>the</w:t>
            </w:r>
            <w:r w:rsidR="006424A9" w:rsidRPr="0092711B">
              <w:t xml:space="preserve"> </w:t>
            </w:r>
            <w:r w:rsidRPr="0092711B">
              <w:t>following</w:t>
            </w:r>
            <w:r w:rsidR="006424A9" w:rsidRPr="0092711B">
              <w:t xml:space="preserve"> </w:t>
            </w:r>
            <w:r w:rsidRPr="0092711B">
              <w:t>as</w:t>
            </w:r>
            <w:r w:rsidR="006424A9" w:rsidRPr="0092711B">
              <w:t xml:space="preserve"> </w:t>
            </w:r>
            <w:r w:rsidRPr="0092711B">
              <w:t>the</w:t>
            </w:r>
            <w:r w:rsidR="006424A9" w:rsidRPr="0092711B">
              <w:t xml:space="preserve"> </w:t>
            </w:r>
            <w:r w:rsidRPr="0092711B">
              <w:t>intended</w:t>
            </w:r>
            <w:r w:rsidR="006424A9" w:rsidRPr="0092711B">
              <w:t xml:space="preserve"> </w:t>
            </w:r>
            <w:r w:rsidRPr="0092711B">
              <w:t>outcomes</w:t>
            </w:r>
            <w:r w:rsidR="006424A9" w:rsidRPr="0092711B">
              <w:t xml:space="preserve"> </w:t>
            </w:r>
            <w:r w:rsidRPr="0092711B">
              <w:t>of</w:t>
            </w:r>
            <w:r w:rsidR="006424A9" w:rsidRPr="0092711B">
              <w:t xml:space="preserve"> </w:t>
            </w:r>
            <w:r w:rsidRPr="0092711B">
              <w:t>the</w:t>
            </w:r>
            <w:r w:rsidR="006424A9" w:rsidRPr="0092711B">
              <w:t xml:space="preserve"> </w:t>
            </w:r>
            <w:r w:rsidRPr="0092711B">
              <w:t>student</w:t>
            </w:r>
            <w:r w:rsidR="006424A9" w:rsidRPr="0092711B">
              <w:t xml:space="preserve"> </w:t>
            </w:r>
            <w:r w:rsidRPr="0092711B">
              <w:t>learning</w:t>
            </w:r>
            <w:r w:rsidR="006424A9" w:rsidRPr="0092711B">
              <w:t xml:space="preserve"> </w:t>
            </w:r>
            <w:r w:rsidRPr="0092711B">
              <w:t>process.</w:t>
            </w:r>
            <w:r w:rsidR="006424A9" w:rsidRPr="0092711B">
              <w:t xml:space="preserve"> </w:t>
            </w:r>
            <w:r w:rsidRPr="0092711B">
              <w:t>Each</w:t>
            </w:r>
            <w:r w:rsidR="006424A9" w:rsidRPr="0092711B">
              <w:t xml:space="preserve"> </w:t>
            </w:r>
            <w:r w:rsidRPr="0092711B">
              <w:t>course</w:t>
            </w:r>
            <w:r w:rsidR="006424A9" w:rsidRPr="0092711B">
              <w:t xml:space="preserve"> </w:t>
            </w:r>
            <w:r w:rsidRPr="0092711B">
              <w:t>contributes</w:t>
            </w:r>
            <w:r w:rsidR="006424A9" w:rsidRPr="0092711B">
              <w:t xml:space="preserve"> </w:t>
            </w:r>
            <w:r w:rsidRPr="0092711B">
              <w:t>to</w:t>
            </w:r>
            <w:r w:rsidR="006424A9" w:rsidRPr="0092711B">
              <w:t xml:space="preserve"> </w:t>
            </w:r>
            <w:r w:rsidRPr="0092711B">
              <w:t>these</w:t>
            </w:r>
            <w:r w:rsidR="006424A9" w:rsidRPr="0092711B">
              <w:t xml:space="preserve"> </w:t>
            </w:r>
            <w:r w:rsidRPr="0092711B">
              <w:t>overall</w:t>
            </w:r>
            <w:r w:rsidR="006424A9" w:rsidRPr="0092711B">
              <w:t xml:space="preserve"> </w:t>
            </w:r>
            <w:r w:rsidRPr="0092711B">
              <w:t>outcomes.</w:t>
            </w:r>
            <w:r w:rsidR="006424A9" w:rsidRPr="0092711B">
              <w:t xml:space="preserve"> </w:t>
            </w:r>
            <w:r w:rsidRPr="0092711B">
              <w:t>This</w:t>
            </w:r>
            <w:r w:rsidR="006424A9" w:rsidRPr="0092711B">
              <w:t xml:space="preserve"> </w:t>
            </w:r>
            <w:r w:rsidRPr="0092711B">
              <w:t>rubric</w:t>
            </w:r>
            <w:r w:rsidR="006424A9" w:rsidRPr="0092711B">
              <w:t xml:space="preserve"> </w:t>
            </w:r>
            <w:r w:rsidRPr="0092711B">
              <w:t>shows</w:t>
            </w:r>
            <w:r w:rsidR="006424A9" w:rsidRPr="0092711B">
              <w:t xml:space="preserve"> </w:t>
            </w:r>
            <w:r w:rsidRPr="0092711B">
              <w:t>the</w:t>
            </w:r>
            <w:r w:rsidR="006424A9" w:rsidRPr="0092711B">
              <w:t xml:space="preserve"> </w:t>
            </w:r>
            <w:r w:rsidRPr="0092711B">
              <w:t>contribution</w:t>
            </w:r>
            <w:r w:rsidR="006424A9" w:rsidRPr="0092711B">
              <w:t xml:space="preserve"> </w:t>
            </w:r>
            <w:r w:rsidRPr="0092711B">
              <w:t>of</w:t>
            </w:r>
            <w:r w:rsidR="006424A9" w:rsidRPr="0092711B">
              <w:t xml:space="preserve"> </w:t>
            </w:r>
            <w:r w:rsidRPr="0092711B">
              <w:t>this</w:t>
            </w:r>
            <w:r w:rsidR="006424A9" w:rsidRPr="0092711B">
              <w:t xml:space="preserve"> </w:t>
            </w:r>
            <w:r w:rsidRPr="0092711B">
              <w:t>course</w:t>
            </w:r>
            <w:r w:rsidR="006424A9" w:rsidRPr="0092711B">
              <w:t xml:space="preserve"> </w:t>
            </w:r>
            <w:r w:rsidRPr="0092711B">
              <w:t>to</w:t>
            </w:r>
            <w:r w:rsidR="006424A9" w:rsidRPr="0092711B">
              <w:t xml:space="preserve"> </w:t>
            </w:r>
            <w:r w:rsidRPr="0092711B">
              <w:t>the</w:t>
            </w:r>
            <w:r w:rsidR="006424A9" w:rsidRPr="0092711B">
              <w:t xml:space="preserve"> </w:t>
            </w:r>
            <w:r w:rsidR="002D3B0E" w:rsidRPr="0092711B">
              <w:t>desired</w:t>
            </w:r>
            <w:r w:rsidR="006424A9" w:rsidRPr="0092711B">
              <w:t xml:space="preserve"> </w:t>
            </w:r>
            <w:r w:rsidR="007133F3" w:rsidRPr="0092711B">
              <w:t>ThM/PhD</w:t>
            </w:r>
            <w:r w:rsidR="006424A9" w:rsidRPr="0092711B">
              <w:t xml:space="preserve"> </w:t>
            </w:r>
            <w:r w:rsidRPr="0092711B">
              <w:t>outcomes.</w:t>
            </w:r>
          </w:p>
        </w:tc>
        <w:tc>
          <w:tcPr>
            <w:tcW w:w="1710" w:type="dxa"/>
            <w:tcBorders>
              <w:left w:val="single" w:sz="4" w:space="0" w:color="auto"/>
            </w:tcBorders>
          </w:tcPr>
          <w:p w14:paraId="2F0CDA46" w14:textId="77777777" w:rsidR="00FF215D" w:rsidRPr="0092711B" w:rsidRDefault="00FF215D" w:rsidP="00C245FA">
            <w:pPr>
              <w:pStyle w:val="Heading5"/>
              <w:ind w:left="432"/>
            </w:pPr>
            <w:r w:rsidRPr="0092711B">
              <w:t>Rubric</w:t>
            </w:r>
          </w:p>
          <w:p w14:paraId="1B1E8899" w14:textId="77777777" w:rsidR="00FF215D" w:rsidRPr="0092711B" w:rsidRDefault="00FF215D" w:rsidP="00C245FA">
            <w:pPr>
              <w:pStyle w:val="NoSpacing"/>
              <w:numPr>
                <w:ilvl w:val="0"/>
                <w:numId w:val="25"/>
              </w:numPr>
              <w:ind w:left="432"/>
            </w:pPr>
            <w:r w:rsidRPr="0092711B">
              <w:t>Strong</w:t>
            </w:r>
          </w:p>
          <w:p w14:paraId="7D6B0EE6" w14:textId="77777777" w:rsidR="00FF215D" w:rsidRPr="0092711B" w:rsidRDefault="00FF215D" w:rsidP="00C245FA">
            <w:pPr>
              <w:pStyle w:val="NoSpacing"/>
              <w:numPr>
                <w:ilvl w:val="0"/>
                <w:numId w:val="25"/>
              </w:numPr>
              <w:ind w:left="432"/>
            </w:pPr>
            <w:r w:rsidRPr="0092711B">
              <w:t>Moderate</w:t>
            </w:r>
          </w:p>
          <w:p w14:paraId="0F278C09" w14:textId="77777777" w:rsidR="00FF215D" w:rsidRPr="0092711B" w:rsidRDefault="00FF215D" w:rsidP="00C245FA">
            <w:pPr>
              <w:pStyle w:val="NoSpacing"/>
              <w:numPr>
                <w:ilvl w:val="0"/>
                <w:numId w:val="25"/>
              </w:numPr>
              <w:ind w:left="432"/>
            </w:pPr>
            <w:r w:rsidRPr="0092711B">
              <w:t>Minimal</w:t>
            </w:r>
          </w:p>
          <w:p w14:paraId="7B34001F" w14:textId="77777777" w:rsidR="00FF215D" w:rsidRPr="0092711B" w:rsidRDefault="00FF215D" w:rsidP="00C245FA">
            <w:pPr>
              <w:pStyle w:val="NoSpacing"/>
              <w:numPr>
                <w:ilvl w:val="0"/>
                <w:numId w:val="25"/>
              </w:numPr>
              <w:ind w:left="432"/>
              <w:rPr>
                <w:b/>
              </w:rPr>
            </w:pPr>
            <w:r w:rsidRPr="0092711B">
              <w:t>None</w:t>
            </w:r>
          </w:p>
        </w:tc>
        <w:tc>
          <w:tcPr>
            <w:tcW w:w="3728" w:type="dxa"/>
            <w:tcBorders>
              <w:left w:val="single" w:sz="4" w:space="0" w:color="auto"/>
            </w:tcBorders>
          </w:tcPr>
          <w:p w14:paraId="1C1E683F" w14:textId="77777777" w:rsidR="00FF215D" w:rsidRPr="0092711B" w:rsidRDefault="00FF215D" w:rsidP="00785710">
            <w:r w:rsidRPr="0092711B">
              <w:t>Mini-Justification</w:t>
            </w:r>
          </w:p>
          <w:p w14:paraId="14F590B6" w14:textId="6B5EA953" w:rsidR="00353A1D" w:rsidRPr="0092711B" w:rsidRDefault="000A7673" w:rsidP="00785710">
            <w:r w:rsidRPr="0092711B">
              <w:t>A</w:t>
            </w:r>
            <w:r w:rsidR="006424A9" w:rsidRPr="0092711B">
              <w:t xml:space="preserve"> </w:t>
            </w:r>
            <w:r w:rsidR="00353A1D" w:rsidRPr="0092711B">
              <w:t>brief</w:t>
            </w:r>
            <w:r w:rsidR="006424A9" w:rsidRPr="0092711B">
              <w:t xml:space="preserve"> </w:t>
            </w:r>
            <w:r w:rsidR="00353A1D" w:rsidRPr="0092711B">
              <w:t>rationale</w:t>
            </w:r>
            <w:r w:rsidR="006424A9" w:rsidRPr="0092711B">
              <w:t xml:space="preserve"> </w:t>
            </w:r>
            <w:r w:rsidR="00353A1D" w:rsidRPr="0092711B">
              <w:t>as</w:t>
            </w:r>
            <w:r w:rsidR="006424A9" w:rsidRPr="0092711B">
              <w:t xml:space="preserve"> </w:t>
            </w:r>
            <w:r w:rsidR="00353A1D" w:rsidRPr="0092711B">
              <w:t>to</w:t>
            </w:r>
            <w:r w:rsidR="006424A9" w:rsidRPr="0092711B">
              <w:t xml:space="preserve"> </w:t>
            </w:r>
            <w:r w:rsidR="00353A1D" w:rsidRPr="0092711B">
              <w:t>how</w:t>
            </w:r>
            <w:r w:rsidR="006424A9" w:rsidRPr="0092711B">
              <w:t xml:space="preserve"> </w:t>
            </w:r>
            <w:r w:rsidR="00353A1D" w:rsidRPr="0092711B">
              <w:t>this</w:t>
            </w:r>
            <w:r w:rsidR="006424A9" w:rsidRPr="0092711B">
              <w:t xml:space="preserve"> </w:t>
            </w:r>
            <w:r w:rsidR="00353A1D" w:rsidRPr="0092711B">
              <w:t>course</w:t>
            </w:r>
            <w:r w:rsidR="006424A9" w:rsidRPr="0092711B">
              <w:t xml:space="preserve"> </w:t>
            </w:r>
            <w:r w:rsidRPr="0092711B">
              <w:t>will</w:t>
            </w:r>
            <w:r w:rsidR="006424A9" w:rsidRPr="0092711B">
              <w:t xml:space="preserve"> </w:t>
            </w:r>
            <w:r w:rsidR="00353A1D" w:rsidRPr="0092711B">
              <w:t>meet</w:t>
            </w:r>
            <w:r w:rsidR="006424A9" w:rsidRPr="0092711B">
              <w:t xml:space="preserve"> </w:t>
            </w:r>
            <w:r w:rsidR="00353A1D" w:rsidRPr="0092711B">
              <w:t>the</w:t>
            </w:r>
            <w:r w:rsidR="006424A9" w:rsidRPr="0092711B">
              <w:t xml:space="preserve"> </w:t>
            </w:r>
            <w:r w:rsidR="00353A1D" w:rsidRPr="0092711B">
              <w:t>desired</w:t>
            </w:r>
            <w:r w:rsidR="006424A9" w:rsidRPr="0092711B">
              <w:t xml:space="preserve"> </w:t>
            </w:r>
            <w:r w:rsidR="00353A1D" w:rsidRPr="0092711B">
              <w:t>level</w:t>
            </w:r>
            <w:r w:rsidR="006424A9" w:rsidRPr="0092711B">
              <w:t xml:space="preserve"> </w:t>
            </w:r>
            <w:r w:rsidR="00353A1D" w:rsidRPr="0092711B">
              <w:t>of</w:t>
            </w:r>
            <w:r w:rsidR="006424A9" w:rsidRPr="0092711B">
              <w:t xml:space="preserve"> </w:t>
            </w:r>
            <w:r w:rsidR="00353A1D" w:rsidRPr="0092711B">
              <w:t>the</w:t>
            </w:r>
            <w:r w:rsidR="006424A9" w:rsidRPr="0092711B">
              <w:t xml:space="preserve"> </w:t>
            </w:r>
            <w:r w:rsidR="00353A1D" w:rsidRPr="0092711B">
              <w:t>SLOs</w:t>
            </w:r>
            <w:r w:rsidRPr="0092711B">
              <w:t>.</w:t>
            </w:r>
          </w:p>
        </w:tc>
      </w:tr>
      <w:tr w:rsidR="00FF215D" w:rsidRPr="0092711B" w14:paraId="77645A26" w14:textId="77777777" w:rsidTr="00DA3A93">
        <w:trPr>
          <w:trHeight w:val="683"/>
        </w:trPr>
        <w:tc>
          <w:tcPr>
            <w:tcW w:w="1100" w:type="dxa"/>
            <w:tcBorders>
              <w:right w:val="single" w:sz="4" w:space="0" w:color="auto"/>
            </w:tcBorders>
            <w:vAlign w:val="center"/>
          </w:tcPr>
          <w:p w14:paraId="684D7A8A" w14:textId="7D751F64" w:rsidR="00FF215D" w:rsidRPr="0092711B" w:rsidRDefault="00034F42" w:rsidP="00785710">
            <w:r w:rsidRPr="0092711B">
              <w:lastRenderedPageBreak/>
              <w:t>ThM</w:t>
            </w:r>
            <w:r w:rsidR="006424A9" w:rsidRPr="0092711B">
              <w:t xml:space="preserve"> </w:t>
            </w:r>
            <w:r w:rsidRPr="0092711B">
              <w:t>1</w:t>
            </w:r>
          </w:p>
        </w:tc>
        <w:tc>
          <w:tcPr>
            <w:tcW w:w="34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62DD0A" w14:textId="3B28D672" w:rsidR="00FF215D" w:rsidRPr="0092711B" w:rsidRDefault="00FF215D" w:rsidP="00785710">
            <w:r w:rsidRPr="0092711B">
              <w:t>Exegete</w:t>
            </w:r>
            <w:r w:rsidR="006424A9" w:rsidRPr="0092711B">
              <w:t xml:space="preserve"> </w:t>
            </w:r>
            <w:r w:rsidRPr="0092711B">
              <w:t>Scripture</w:t>
            </w:r>
            <w:r w:rsidR="006424A9" w:rsidRPr="0092711B">
              <w:t xml:space="preserve"> </w:t>
            </w:r>
            <w:r w:rsidRPr="0092711B">
              <w:t>accurately,</w:t>
            </w:r>
            <w:r w:rsidR="006424A9" w:rsidRPr="0092711B">
              <w:t xml:space="preserve"> </w:t>
            </w:r>
            <w:r w:rsidRPr="0092711B">
              <w:t>employing</w:t>
            </w:r>
            <w:r w:rsidR="006424A9" w:rsidRPr="0092711B">
              <w:t xml:space="preserve"> </w:t>
            </w:r>
            <w:r w:rsidRPr="0092711B">
              <w:t>understanding</w:t>
            </w:r>
            <w:r w:rsidR="006424A9" w:rsidRPr="0092711B">
              <w:t xml:space="preserve"> </w:t>
            </w:r>
            <w:r w:rsidRPr="0092711B">
              <w:t>of</w:t>
            </w:r>
            <w:r w:rsidR="006424A9" w:rsidRPr="0092711B">
              <w:t xml:space="preserve"> </w:t>
            </w:r>
            <w:r w:rsidRPr="0092711B">
              <w:t>the</w:t>
            </w:r>
            <w:r w:rsidR="006424A9" w:rsidRPr="0092711B">
              <w:t xml:space="preserve"> </w:t>
            </w:r>
            <w:r w:rsidRPr="0092711B">
              <w:t>original</w:t>
            </w:r>
            <w:r w:rsidR="006424A9" w:rsidRPr="0092711B">
              <w:t xml:space="preserve"> </w:t>
            </w:r>
            <w:r w:rsidRPr="0092711B">
              <w:t>languages,</w:t>
            </w:r>
            <w:r w:rsidR="006424A9" w:rsidRPr="0092711B">
              <w:t xml:space="preserve"> </w:t>
            </w:r>
            <w:r w:rsidRPr="0092711B">
              <w:t>historical</w:t>
            </w:r>
            <w:r w:rsidR="006424A9" w:rsidRPr="0092711B">
              <w:t xml:space="preserve"> </w:t>
            </w:r>
            <w:r w:rsidRPr="0092711B">
              <w:t>contexts,</w:t>
            </w:r>
            <w:r w:rsidR="006424A9" w:rsidRPr="0092711B">
              <w:t xml:space="preserve"> </w:t>
            </w:r>
            <w:r w:rsidRPr="0092711B">
              <w:t>and</w:t>
            </w:r>
            <w:r w:rsidR="006424A9" w:rsidRPr="0092711B">
              <w:t xml:space="preserve"> </w:t>
            </w:r>
            <w:r w:rsidRPr="0092711B">
              <w:t>literary</w:t>
            </w:r>
            <w:r w:rsidR="006424A9" w:rsidRPr="0092711B">
              <w:t xml:space="preserve"> </w:t>
            </w:r>
            <w:r w:rsidRPr="0092711B">
              <w:t>genres.</w:t>
            </w:r>
          </w:p>
        </w:tc>
        <w:sdt>
          <w:sdtPr>
            <w:id w:val="944809446"/>
            <w:placeholder>
              <w:docPart w:val="1203D886820741C09227EAE450091507"/>
            </w:placeholder>
            <w:dropDownList>
              <w:listItem w:value="Choose an item."/>
              <w:listItem w:displayText="Strong" w:value="Strong"/>
              <w:listItem w:displayText="Moderate" w:value="Moderate"/>
              <w:listItem w:displayText="Minimal" w:value="Minimal"/>
              <w:listItem w:displayText="None" w:value="None"/>
            </w:dropDownList>
          </w:sdtPr>
          <w:sdtContent>
            <w:tc>
              <w:tcPr>
                <w:tcW w:w="1710" w:type="dxa"/>
                <w:tcBorders>
                  <w:left w:val="single" w:sz="4" w:space="0" w:color="auto"/>
                </w:tcBorders>
                <w:vAlign w:val="center"/>
              </w:tcPr>
              <w:p w14:paraId="7C6C7BF7" w14:textId="590057A8" w:rsidR="00FF215D" w:rsidRPr="0092711B" w:rsidRDefault="00447E5A" w:rsidP="00C245FA">
                <w:pPr>
                  <w:pStyle w:val="Heading5"/>
                  <w:ind w:left="432"/>
                </w:pPr>
                <w:r w:rsidRPr="0092711B">
                  <w:t>Strong</w:t>
                </w:r>
              </w:p>
            </w:tc>
          </w:sdtContent>
        </w:sdt>
        <w:tc>
          <w:tcPr>
            <w:tcW w:w="3728" w:type="dxa"/>
            <w:tcBorders>
              <w:left w:val="single" w:sz="4" w:space="0" w:color="auto"/>
            </w:tcBorders>
            <w:vAlign w:val="center"/>
          </w:tcPr>
          <w:p w14:paraId="68DCBDA5" w14:textId="30B9BB8A" w:rsidR="00FF215D" w:rsidRPr="0092711B" w:rsidRDefault="00447E5A" w:rsidP="00785710">
            <w:r w:rsidRPr="0092711B">
              <w:rPr>
                <w:rStyle w:val="Emphasis"/>
                <w:i w:val="0"/>
              </w:rPr>
              <w:t>Course</w:t>
            </w:r>
            <w:r w:rsidR="006424A9" w:rsidRPr="0092711B">
              <w:rPr>
                <w:rStyle w:val="Emphasis"/>
                <w:i w:val="0"/>
              </w:rPr>
              <w:t xml:space="preserve"> </w:t>
            </w:r>
            <w:r w:rsidRPr="0092711B">
              <w:rPr>
                <w:rStyle w:val="Emphasis"/>
                <w:i w:val="0"/>
              </w:rPr>
              <w:t>lectures,</w:t>
            </w:r>
            <w:r w:rsidR="006424A9" w:rsidRPr="0092711B">
              <w:rPr>
                <w:rStyle w:val="Emphasis"/>
                <w:i w:val="0"/>
              </w:rPr>
              <w:t xml:space="preserve"> </w:t>
            </w:r>
            <w:r w:rsidRPr="0092711B">
              <w:rPr>
                <w:rStyle w:val="Emphasis"/>
                <w:i w:val="0"/>
              </w:rPr>
              <w:t>readings,</w:t>
            </w:r>
            <w:r w:rsidR="006424A9" w:rsidRPr="0092711B">
              <w:rPr>
                <w:rStyle w:val="Emphasis"/>
                <w:i w:val="0"/>
              </w:rPr>
              <w:t xml:space="preserve"> </w:t>
            </w:r>
            <w:r w:rsidRPr="0092711B">
              <w:rPr>
                <w:rStyle w:val="Emphasis"/>
                <w:i w:val="0"/>
              </w:rPr>
              <w:t>and</w:t>
            </w:r>
            <w:r w:rsidR="006424A9" w:rsidRPr="0092711B">
              <w:rPr>
                <w:rStyle w:val="Emphasis"/>
                <w:i w:val="0"/>
              </w:rPr>
              <w:t xml:space="preserve"> </w:t>
            </w:r>
            <w:r w:rsidRPr="0092711B">
              <w:rPr>
                <w:rStyle w:val="Emphasis"/>
                <w:i w:val="0"/>
              </w:rPr>
              <w:t>research</w:t>
            </w:r>
            <w:r w:rsidR="006424A9" w:rsidRPr="0092711B">
              <w:rPr>
                <w:rStyle w:val="Emphasis"/>
                <w:i w:val="0"/>
              </w:rPr>
              <w:t xml:space="preserve"> </w:t>
            </w:r>
            <w:r w:rsidRPr="0092711B">
              <w:rPr>
                <w:rStyle w:val="Emphasis"/>
                <w:i w:val="0"/>
              </w:rPr>
              <w:t>paper</w:t>
            </w:r>
            <w:r w:rsidR="006424A9" w:rsidRPr="0092711B">
              <w:rPr>
                <w:rStyle w:val="Emphasis"/>
                <w:i w:val="0"/>
              </w:rPr>
              <w:t xml:space="preserve"> </w:t>
            </w:r>
            <w:r w:rsidRPr="0092711B">
              <w:rPr>
                <w:rStyle w:val="Emphasis"/>
                <w:i w:val="0"/>
              </w:rPr>
              <w:t>will</w:t>
            </w:r>
            <w:r w:rsidR="006424A9" w:rsidRPr="0092711B">
              <w:rPr>
                <w:rStyle w:val="Emphasis"/>
                <w:i w:val="0"/>
              </w:rPr>
              <w:t xml:space="preserve"> </w:t>
            </w:r>
            <w:r w:rsidRPr="0092711B">
              <w:rPr>
                <w:rStyle w:val="Emphasis"/>
                <w:i w:val="0"/>
              </w:rPr>
              <w:t>all</w:t>
            </w:r>
            <w:r w:rsidR="006424A9" w:rsidRPr="0092711B">
              <w:rPr>
                <w:rStyle w:val="Emphasis"/>
                <w:i w:val="0"/>
              </w:rPr>
              <w:t xml:space="preserve"> </w:t>
            </w:r>
            <w:r w:rsidRPr="0092711B">
              <w:rPr>
                <w:rStyle w:val="Emphasis"/>
                <w:i w:val="0"/>
              </w:rPr>
              <w:t>concentrate</w:t>
            </w:r>
            <w:r w:rsidR="006424A9" w:rsidRPr="0092711B">
              <w:rPr>
                <w:rStyle w:val="Emphasis"/>
                <w:i w:val="0"/>
              </w:rPr>
              <w:t xml:space="preserve"> </w:t>
            </w:r>
            <w:r w:rsidRPr="0092711B">
              <w:rPr>
                <w:rStyle w:val="Emphasis"/>
                <w:i w:val="0"/>
              </w:rPr>
              <w:t>upon</w:t>
            </w:r>
            <w:r w:rsidR="006424A9" w:rsidRPr="0092711B">
              <w:rPr>
                <w:rStyle w:val="Emphasis"/>
                <w:i w:val="0"/>
              </w:rPr>
              <w:t xml:space="preserve"> </w:t>
            </w:r>
            <w:r w:rsidRPr="0092711B">
              <w:rPr>
                <w:rStyle w:val="Emphasis"/>
                <w:i w:val="0"/>
              </w:rPr>
              <w:t>the</w:t>
            </w:r>
            <w:r w:rsidR="006424A9" w:rsidRPr="0092711B">
              <w:rPr>
                <w:rStyle w:val="Emphasis"/>
                <w:i w:val="0"/>
              </w:rPr>
              <w:t xml:space="preserve"> </w:t>
            </w:r>
            <w:r w:rsidRPr="0092711B">
              <w:rPr>
                <w:rStyle w:val="Emphasis"/>
                <w:i w:val="0"/>
              </w:rPr>
              <w:t>exposition</w:t>
            </w:r>
            <w:r w:rsidR="006424A9" w:rsidRPr="0092711B">
              <w:rPr>
                <w:rStyle w:val="Emphasis"/>
                <w:i w:val="0"/>
              </w:rPr>
              <w:t xml:space="preserve"> </w:t>
            </w:r>
            <w:r w:rsidRPr="0092711B">
              <w:rPr>
                <w:rStyle w:val="Emphasis"/>
                <w:i w:val="0"/>
              </w:rPr>
              <w:t>of</w:t>
            </w:r>
            <w:r w:rsidR="006424A9" w:rsidRPr="0092711B">
              <w:rPr>
                <w:rStyle w:val="Emphasis"/>
                <w:i w:val="0"/>
              </w:rPr>
              <w:t xml:space="preserve"> </w:t>
            </w:r>
            <w:r w:rsidRPr="0092711B">
              <w:rPr>
                <w:rStyle w:val="Emphasis"/>
                <w:i w:val="0"/>
              </w:rPr>
              <w:t>texts</w:t>
            </w:r>
            <w:r w:rsidR="006424A9" w:rsidRPr="0092711B">
              <w:rPr>
                <w:rStyle w:val="Emphasis"/>
                <w:i w:val="0"/>
              </w:rPr>
              <w:t xml:space="preserve"> </w:t>
            </w:r>
            <w:r w:rsidRPr="0092711B">
              <w:rPr>
                <w:rStyle w:val="Emphasis"/>
                <w:i w:val="0"/>
              </w:rPr>
              <w:t>of</w:t>
            </w:r>
            <w:r w:rsidR="006424A9" w:rsidRPr="0092711B">
              <w:rPr>
                <w:rStyle w:val="Emphasis"/>
                <w:i w:val="0"/>
              </w:rPr>
              <w:t xml:space="preserve"> </w:t>
            </w:r>
            <w:r w:rsidRPr="0092711B">
              <w:rPr>
                <w:rStyle w:val="Emphasis"/>
                <w:i w:val="0"/>
              </w:rPr>
              <w:t>Scripture</w:t>
            </w:r>
            <w:r w:rsidR="006424A9" w:rsidRPr="0092711B">
              <w:rPr>
                <w:rStyle w:val="Emphasis"/>
                <w:i w:val="0"/>
              </w:rPr>
              <w:t xml:space="preserve"> </w:t>
            </w:r>
            <w:r w:rsidRPr="0092711B">
              <w:rPr>
                <w:rStyle w:val="Emphasis"/>
                <w:i w:val="0"/>
              </w:rPr>
              <w:t>in</w:t>
            </w:r>
            <w:r w:rsidR="006424A9" w:rsidRPr="0092711B">
              <w:rPr>
                <w:rStyle w:val="Emphasis"/>
                <w:i w:val="0"/>
              </w:rPr>
              <w:t xml:space="preserve"> </w:t>
            </w:r>
            <w:r w:rsidRPr="0092711B">
              <w:rPr>
                <w:rStyle w:val="Emphasis"/>
                <w:i w:val="0"/>
              </w:rPr>
              <w:t>their</w:t>
            </w:r>
            <w:r w:rsidR="006424A9" w:rsidRPr="0092711B">
              <w:rPr>
                <w:rStyle w:val="Emphasis"/>
                <w:i w:val="0"/>
              </w:rPr>
              <w:t xml:space="preserve"> </w:t>
            </w:r>
            <w:r w:rsidRPr="0092711B">
              <w:rPr>
                <w:rStyle w:val="Emphasis"/>
                <w:i w:val="0"/>
              </w:rPr>
              <w:t>original</w:t>
            </w:r>
            <w:r w:rsidR="006424A9" w:rsidRPr="0092711B">
              <w:rPr>
                <w:rStyle w:val="Emphasis"/>
                <w:i w:val="0"/>
              </w:rPr>
              <w:t xml:space="preserve"> </w:t>
            </w:r>
            <w:r w:rsidRPr="0092711B">
              <w:rPr>
                <w:rStyle w:val="Emphasis"/>
                <w:i w:val="0"/>
              </w:rPr>
              <w:t>contexts.</w:t>
            </w:r>
            <w:r w:rsidR="006424A9" w:rsidRPr="0092711B">
              <w:rPr>
                <w:rStyle w:val="Emphasis"/>
                <w:i w:val="0"/>
              </w:rPr>
              <w:t xml:space="preserve"> </w:t>
            </w:r>
          </w:p>
        </w:tc>
      </w:tr>
      <w:tr w:rsidR="007D76F8" w:rsidRPr="0092711B" w14:paraId="3C7A14ED" w14:textId="77777777" w:rsidTr="00DA3A93">
        <w:trPr>
          <w:trHeight w:val="2084"/>
        </w:trPr>
        <w:tc>
          <w:tcPr>
            <w:tcW w:w="1100" w:type="dxa"/>
            <w:tcBorders>
              <w:right w:val="single" w:sz="4" w:space="0" w:color="auto"/>
            </w:tcBorders>
            <w:vAlign w:val="center"/>
          </w:tcPr>
          <w:p w14:paraId="52F4C418" w14:textId="53A0DEE8" w:rsidR="007D76F8" w:rsidRPr="0092711B" w:rsidRDefault="003D33B5" w:rsidP="00785710">
            <w:r w:rsidRPr="0092711B">
              <w:t>ThM</w:t>
            </w:r>
            <w:r w:rsidR="006424A9" w:rsidRPr="0092711B">
              <w:t xml:space="preserve"> </w:t>
            </w:r>
            <w:r w:rsidRPr="0092711B">
              <w:t>2</w:t>
            </w:r>
          </w:p>
          <w:p w14:paraId="00573ABD" w14:textId="1F368635" w:rsidR="003D33B5" w:rsidRPr="0092711B" w:rsidRDefault="003D33B5" w:rsidP="00785710">
            <w:r w:rsidRPr="0092711B">
              <w:t>PhD</w:t>
            </w:r>
            <w:r w:rsidR="006424A9" w:rsidRPr="0092711B">
              <w:t xml:space="preserve"> </w:t>
            </w:r>
            <w:r w:rsidRPr="0092711B">
              <w:t>1</w:t>
            </w:r>
          </w:p>
        </w:tc>
        <w:tc>
          <w:tcPr>
            <w:tcW w:w="34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750268" w14:textId="6A63FD5D" w:rsidR="007D76F8" w:rsidRPr="0092711B" w:rsidRDefault="003D33B5" w:rsidP="00785710">
            <w:r w:rsidRPr="0092711B">
              <w:t>Articulate</w:t>
            </w:r>
            <w:r w:rsidR="006424A9" w:rsidRPr="0092711B">
              <w:t xml:space="preserve"> </w:t>
            </w:r>
            <w:r w:rsidRPr="0092711B">
              <w:t>the</w:t>
            </w:r>
            <w:r w:rsidR="006424A9" w:rsidRPr="0092711B">
              <w:t xml:space="preserve"> </w:t>
            </w:r>
            <w:r w:rsidRPr="0092711B">
              <w:t>system</w:t>
            </w:r>
            <w:r w:rsidR="006424A9" w:rsidRPr="0092711B">
              <w:t xml:space="preserve"> </w:t>
            </w:r>
            <w:r w:rsidRPr="0092711B">
              <w:t>and</w:t>
            </w:r>
            <w:r w:rsidR="006424A9" w:rsidRPr="0092711B">
              <w:t xml:space="preserve"> </w:t>
            </w:r>
            <w:r w:rsidRPr="0092711B">
              <w:t>history</w:t>
            </w:r>
            <w:r w:rsidR="006424A9" w:rsidRPr="0092711B">
              <w:t xml:space="preserve"> </w:t>
            </w:r>
            <w:r w:rsidRPr="0092711B">
              <w:t>of</w:t>
            </w:r>
            <w:r w:rsidR="006424A9" w:rsidRPr="0092711B">
              <w:t xml:space="preserve"> </w:t>
            </w:r>
            <w:r w:rsidRPr="0092711B">
              <w:t>doctrine</w:t>
            </w:r>
            <w:r w:rsidR="006424A9" w:rsidRPr="0092711B">
              <w:t xml:space="preserve"> </w:t>
            </w:r>
            <w:r w:rsidRPr="0092711B">
              <w:t>and</w:t>
            </w:r>
            <w:r w:rsidR="006424A9" w:rsidRPr="0092711B">
              <w:t xml:space="preserve"> </w:t>
            </w:r>
            <w:r w:rsidRPr="0092711B">
              <w:t>piety</w:t>
            </w:r>
            <w:r w:rsidR="006424A9" w:rsidRPr="0092711B">
              <w:t xml:space="preserve"> </w:t>
            </w:r>
            <w:r w:rsidRPr="0092711B">
              <w:t>of</w:t>
            </w:r>
            <w:r w:rsidR="006424A9" w:rsidRPr="0092711B">
              <w:t xml:space="preserve"> </w:t>
            </w:r>
            <w:r w:rsidRPr="0092711B">
              <w:t>Reformed</w:t>
            </w:r>
            <w:r w:rsidR="006424A9" w:rsidRPr="0092711B">
              <w:t xml:space="preserve"> </w:t>
            </w:r>
            <w:r w:rsidRPr="0092711B">
              <w:t>theology</w:t>
            </w:r>
            <w:r w:rsidR="006424A9" w:rsidRPr="0092711B">
              <w:t xml:space="preserve"> </w:t>
            </w:r>
            <w:r w:rsidRPr="0092711B">
              <w:t>in</w:t>
            </w:r>
            <w:r w:rsidR="006424A9" w:rsidRPr="0092711B">
              <w:t xml:space="preserve"> </w:t>
            </w:r>
            <w:r w:rsidRPr="0092711B">
              <w:t>the</w:t>
            </w:r>
            <w:r w:rsidR="006424A9" w:rsidRPr="0092711B">
              <w:t xml:space="preserve"> </w:t>
            </w:r>
            <w:r w:rsidRPr="0092711B">
              <w:t>broader</w:t>
            </w:r>
            <w:r w:rsidR="006424A9" w:rsidRPr="0092711B">
              <w:t xml:space="preserve"> </w:t>
            </w:r>
            <w:r w:rsidRPr="0092711B">
              <w:t>context</w:t>
            </w:r>
            <w:r w:rsidR="006424A9" w:rsidRPr="0092711B">
              <w:t xml:space="preserve"> </w:t>
            </w:r>
            <w:r w:rsidRPr="0092711B">
              <w:t>and</w:t>
            </w:r>
            <w:r w:rsidR="006424A9" w:rsidRPr="0092711B">
              <w:t xml:space="preserve"> </w:t>
            </w:r>
            <w:r w:rsidRPr="0092711B">
              <w:t>trajectories</w:t>
            </w:r>
            <w:r w:rsidR="006424A9" w:rsidRPr="0092711B">
              <w:t xml:space="preserve"> </w:t>
            </w:r>
            <w:r w:rsidRPr="0092711B">
              <w:t>of</w:t>
            </w:r>
            <w:r w:rsidR="006424A9" w:rsidRPr="0092711B">
              <w:t xml:space="preserve"> </w:t>
            </w:r>
            <w:r w:rsidRPr="0092711B">
              <w:t>Christian</w:t>
            </w:r>
            <w:r w:rsidR="006424A9" w:rsidRPr="0092711B">
              <w:t xml:space="preserve"> </w:t>
            </w:r>
            <w:r w:rsidRPr="0092711B">
              <w:t>theology.</w:t>
            </w:r>
          </w:p>
        </w:tc>
        <w:sdt>
          <w:sdtPr>
            <w:id w:val="632911972"/>
            <w:placeholder>
              <w:docPart w:val="8CF17890BFB54220BF472024B7E04367"/>
            </w:placeholder>
            <w:dropDownList>
              <w:listItem w:value="Choose an item."/>
              <w:listItem w:displayText="Strong" w:value="Strong"/>
              <w:listItem w:displayText="Moderate" w:value="Moderate"/>
              <w:listItem w:displayText="Minimal" w:value="Minimal"/>
              <w:listItem w:displayText="None" w:value="None"/>
            </w:dropDownList>
          </w:sdtPr>
          <w:sdtContent>
            <w:tc>
              <w:tcPr>
                <w:tcW w:w="1710" w:type="dxa"/>
                <w:tcBorders>
                  <w:left w:val="single" w:sz="4" w:space="0" w:color="auto"/>
                </w:tcBorders>
                <w:vAlign w:val="center"/>
              </w:tcPr>
              <w:p w14:paraId="3EEF7173" w14:textId="292AC51F" w:rsidR="007D76F8" w:rsidRPr="0092711B" w:rsidRDefault="00447E5A" w:rsidP="00C245FA">
                <w:pPr>
                  <w:pStyle w:val="Heading5"/>
                  <w:ind w:left="432"/>
                </w:pPr>
                <w:r w:rsidRPr="0092711B">
                  <w:t>Strong</w:t>
                </w:r>
              </w:p>
            </w:tc>
          </w:sdtContent>
        </w:sdt>
        <w:tc>
          <w:tcPr>
            <w:tcW w:w="3728" w:type="dxa"/>
            <w:tcBorders>
              <w:left w:val="single" w:sz="4" w:space="0" w:color="auto"/>
            </w:tcBorders>
          </w:tcPr>
          <w:p w14:paraId="1EF1C75E" w14:textId="4D6B3D72" w:rsidR="007D76F8" w:rsidRPr="0092711B" w:rsidRDefault="00447E5A" w:rsidP="00785710">
            <w:r w:rsidRPr="0092711B">
              <w:rPr>
                <w:rStyle w:val="Emphasis"/>
                <w:i w:val="0"/>
                <w:iCs w:val="0"/>
              </w:rPr>
              <w:t>Course</w:t>
            </w:r>
            <w:r w:rsidR="006424A9" w:rsidRPr="0092711B">
              <w:rPr>
                <w:rStyle w:val="Emphasis"/>
                <w:i w:val="0"/>
                <w:iCs w:val="0"/>
              </w:rPr>
              <w:t xml:space="preserve"> </w:t>
            </w:r>
            <w:r w:rsidRPr="0092711B">
              <w:rPr>
                <w:rStyle w:val="Emphasis"/>
                <w:i w:val="0"/>
                <w:iCs w:val="0"/>
              </w:rPr>
              <w:t>lectures</w:t>
            </w:r>
            <w:r w:rsidR="006424A9" w:rsidRPr="0092711B">
              <w:rPr>
                <w:rStyle w:val="Emphasis"/>
                <w:i w:val="0"/>
                <w:iCs w:val="0"/>
              </w:rPr>
              <w:t xml:space="preserve"> </w:t>
            </w:r>
            <w:r w:rsidRPr="0092711B">
              <w:rPr>
                <w:rStyle w:val="Emphasis"/>
                <w:i w:val="0"/>
                <w:iCs w:val="0"/>
              </w:rPr>
              <w:t>will</w:t>
            </w:r>
            <w:r w:rsidR="006424A9" w:rsidRPr="0092711B">
              <w:rPr>
                <w:rStyle w:val="Emphasis"/>
                <w:i w:val="0"/>
                <w:iCs w:val="0"/>
              </w:rPr>
              <w:t xml:space="preserve"> </w:t>
            </w:r>
            <w:r w:rsidRPr="0092711B">
              <w:rPr>
                <w:rStyle w:val="Emphasis"/>
                <w:i w:val="0"/>
                <w:iCs w:val="0"/>
              </w:rPr>
              <w:t>connect</w:t>
            </w:r>
            <w:r w:rsidR="006424A9" w:rsidRPr="0092711B">
              <w:rPr>
                <w:rStyle w:val="Emphasis"/>
                <w:i w:val="0"/>
                <w:iCs w:val="0"/>
              </w:rPr>
              <w:t xml:space="preserve"> </w:t>
            </w:r>
            <w:r w:rsidR="00333933">
              <w:rPr>
                <w:rStyle w:val="Emphasis"/>
                <w:i w:val="0"/>
                <w:iCs w:val="0"/>
              </w:rPr>
              <w:t>Romans</w:t>
            </w:r>
            <w:r w:rsidR="006424A9" w:rsidRPr="0092711B">
              <w:rPr>
                <w:rStyle w:val="Emphasis"/>
                <w:i w:val="0"/>
                <w:iCs w:val="0"/>
              </w:rPr>
              <w:t xml:space="preserve"> </w:t>
            </w:r>
            <w:r w:rsidRPr="0092711B">
              <w:rPr>
                <w:rStyle w:val="Emphasis"/>
                <w:i w:val="0"/>
                <w:iCs w:val="0"/>
              </w:rPr>
              <w:t>with</w:t>
            </w:r>
            <w:r w:rsidR="006424A9" w:rsidRPr="0092711B">
              <w:rPr>
                <w:rStyle w:val="Emphasis"/>
                <w:i w:val="0"/>
                <w:iCs w:val="0"/>
              </w:rPr>
              <w:t xml:space="preserve"> </w:t>
            </w:r>
            <w:r w:rsidRPr="0092711B">
              <w:rPr>
                <w:rStyle w:val="Emphasis"/>
                <w:i w:val="0"/>
                <w:iCs w:val="0"/>
              </w:rPr>
              <w:t>Reformed</w:t>
            </w:r>
            <w:r w:rsidR="006424A9" w:rsidRPr="0092711B">
              <w:rPr>
                <w:rStyle w:val="Emphasis"/>
                <w:i w:val="0"/>
                <w:iCs w:val="0"/>
              </w:rPr>
              <w:t xml:space="preserve"> </w:t>
            </w:r>
            <w:r w:rsidRPr="0092711B">
              <w:rPr>
                <w:rStyle w:val="Emphasis"/>
                <w:i w:val="0"/>
                <w:iCs w:val="0"/>
              </w:rPr>
              <w:t>theology</w:t>
            </w:r>
            <w:r w:rsidR="006424A9" w:rsidRPr="0092711B">
              <w:rPr>
                <w:rStyle w:val="Emphasis"/>
                <w:i w:val="0"/>
                <w:iCs w:val="0"/>
              </w:rPr>
              <w:t xml:space="preserve"> </w:t>
            </w:r>
            <w:r w:rsidRPr="0092711B">
              <w:rPr>
                <w:rStyle w:val="Emphasis"/>
                <w:i w:val="0"/>
                <w:iCs w:val="0"/>
              </w:rPr>
              <w:t>and</w:t>
            </w:r>
            <w:r w:rsidR="006424A9" w:rsidRPr="0092711B">
              <w:rPr>
                <w:rStyle w:val="Emphasis"/>
                <w:i w:val="0"/>
                <w:iCs w:val="0"/>
              </w:rPr>
              <w:t xml:space="preserve"> </w:t>
            </w:r>
            <w:r w:rsidRPr="0092711B">
              <w:rPr>
                <w:rStyle w:val="Emphasis"/>
                <w:i w:val="0"/>
                <w:iCs w:val="0"/>
              </w:rPr>
              <w:t>piety.</w:t>
            </w:r>
            <w:r w:rsidR="006424A9" w:rsidRPr="0092711B">
              <w:rPr>
                <w:rStyle w:val="Emphasis"/>
                <w:i w:val="0"/>
                <w:iCs w:val="0"/>
              </w:rPr>
              <w:t xml:space="preserve"> </w:t>
            </w:r>
            <w:r w:rsidRPr="0092711B">
              <w:rPr>
                <w:rStyle w:val="Emphasis"/>
                <w:i w:val="0"/>
                <w:iCs w:val="0"/>
              </w:rPr>
              <w:t>The</w:t>
            </w:r>
            <w:r w:rsidR="006424A9" w:rsidRPr="0092711B">
              <w:rPr>
                <w:rStyle w:val="Emphasis"/>
                <w:i w:val="0"/>
                <w:iCs w:val="0"/>
              </w:rPr>
              <w:t xml:space="preserve"> </w:t>
            </w:r>
            <w:r w:rsidRPr="0092711B">
              <w:rPr>
                <w:rStyle w:val="Emphasis"/>
                <w:i w:val="0"/>
                <w:iCs w:val="0"/>
              </w:rPr>
              <w:t>readings</w:t>
            </w:r>
            <w:r w:rsidR="006424A9" w:rsidRPr="0092711B">
              <w:rPr>
                <w:rStyle w:val="Emphasis"/>
                <w:i w:val="0"/>
                <w:iCs w:val="0"/>
              </w:rPr>
              <w:t xml:space="preserve"> </w:t>
            </w:r>
            <w:r w:rsidRPr="0092711B">
              <w:rPr>
                <w:rStyle w:val="Emphasis"/>
                <w:i w:val="0"/>
                <w:iCs w:val="0"/>
              </w:rPr>
              <w:t>and</w:t>
            </w:r>
            <w:r w:rsidR="006424A9" w:rsidRPr="0092711B">
              <w:rPr>
                <w:rStyle w:val="Emphasis"/>
                <w:i w:val="0"/>
                <w:iCs w:val="0"/>
              </w:rPr>
              <w:t xml:space="preserve"> </w:t>
            </w:r>
            <w:r w:rsidRPr="0092711B">
              <w:rPr>
                <w:rStyle w:val="Emphasis"/>
                <w:i w:val="0"/>
                <w:iCs w:val="0"/>
              </w:rPr>
              <w:t>paper</w:t>
            </w:r>
            <w:r w:rsidR="006424A9" w:rsidRPr="0092711B">
              <w:rPr>
                <w:rStyle w:val="Emphasis"/>
                <w:i w:val="0"/>
                <w:iCs w:val="0"/>
              </w:rPr>
              <w:t xml:space="preserve"> </w:t>
            </w:r>
            <w:r w:rsidRPr="0092711B">
              <w:rPr>
                <w:rStyle w:val="Emphasis"/>
                <w:i w:val="0"/>
                <w:iCs w:val="0"/>
              </w:rPr>
              <w:t>will</w:t>
            </w:r>
            <w:r w:rsidR="006424A9" w:rsidRPr="0092711B">
              <w:rPr>
                <w:rStyle w:val="Emphasis"/>
                <w:i w:val="0"/>
                <w:iCs w:val="0"/>
              </w:rPr>
              <w:t xml:space="preserve"> </w:t>
            </w:r>
            <w:r w:rsidRPr="0092711B">
              <w:rPr>
                <w:rStyle w:val="Emphasis"/>
                <w:i w:val="0"/>
                <w:iCs w:val="0"/>
              </w:rPr>
              <w:t>afford</w:t>
            </w:r>
            <w:r w:rsidR="006424A9" w:rsidRPr="0092711B">
              <w:rPr>
                <w:rStyle w:val="Emphasis"/>
                <w:i w:val="0"/>
                <w:iCs w:val="0"/>
              </w:rPr>
              <w:t xml:space="preserve"> </w:t>
            </w:r>
            <w:r w:rsidRPr="0092711B">
              <w:rPr>
                <w:rStyle w:val="Emphasis"/>
                <w:i w:val="0"/>
                <w:iCs w:val="0"/>
              </w:rPr>
              <w:t>students</w:t>
            </w:r>
            <w:r w:rsidR="006424A9" w:rsidRPr="0092711B">
              <w:rPr>
                <w:rStyle w:val="Emphasis"/>
                <w:i w:val="0"/>
                <w:iCs w:val="0"/>
              </w:rPr>
              <w:t xml:space="preserve"> </w:t>
            </w:r>
            <w:r w:rsidRPr="0092711B">
              <w:rPr>
                <w:rStyle w:val="Emphasis"/>
                <w:i w:val="0"/>
                <w:iCs w:val="0"/>
              </w:rPr>
              <w:t>the</w:t>
            </w:r>
            <w:r w:rsidR="006424A9" w:rsidRPr="0092711B">
              <w:rPr>
                <w:rStyle w:val="Emphasis"/>
                <w:i w:val="0"/>
                <w:iCs w:val="0"/>
              </w:rPr>
              <w:t xml:space="preserve"> </w:t>
            </w:r>
            <w:r w:rsidRPr="0092711B">
              <w:rPr>
                <w:rStyle w:val="Emphasis"/>
                <w:i w:val="0"/>
                <w:iCs w:val="0"/>
              </w:rPr>
              <w:t>opportunity</w:t>
            </w:r>
            <w:r w:rsidR="006424A9" w:rsidRPr="0092711B">
              <w:rPr>
                <w:rStyle w:val="Emphasis"/>
                <w:i w:val="0"/>
                <w:iCs w:val="0"/>
              </w:rPr>
              <w:t xml:space="preserve"> </w:t>
            </w:r>
            <w:r w:rsidRPr="0092711B">
              <w:rPr>
                <w:rStyle w:val="Emphasis"/>
                <w:i w:val="0"/>
                <w:iCs w:val="0"/>
              </w:rPr>
              <w:t>to</w:t>
            </w:r>
            <w:r w:rsidR="006424A9" w:rsidRPr="0092711B">
              <w:rPr>
                <w:rStyle w:val="Emphasis"/>
                <w:i w:val="0"/>
                <w:iCs w:val="0"/>
              </w:rPr>
              <w:t xml:space="preserve"> </w:t>
            </w:r>
            <w:r w:rsidRPr="0092711B">
              <w:rPr>
                <w:rStyle w:val="Emphasis"/>
                <w:i w:val="0"/>
                <w:iCs w:val="0"/>
              </w:rPr>
              <w:t>do</w:t>
            </w:r>
            <w:r w:rsidR="006424A9" w:rsidRPr="0092711B">
              <w:rPr>
                <w:rStyle w:val="Emphasis"/>
                <w:i w:val="0"/>
                <w:iCs w:val="0"/>
              </w:rPr>
              <w:t xml:space="preserve"> </w:t>
            </w:r>
            <w:r w:rsidRPr="0092711B">
              <w:rPr>
                <w:rStyle w:val="Emphasis"/>
                <w:i w:val="0"/>
                <w:iCs w:val="0"/>
              </w:rPr>
              <w:t>the</w:t>
            </w:r>
            <w:r w:rsidR="006424A9" w:rsidRPr="0092711B">
              <w:rPr>
                <w:rStyle w:val="Emphasis"/>
                <w:i w:val="0"/>
                <w:iCs w:val="0"/>
              </w:rPr>
              <w:t xml:space="preserve"> </w:t>
            </w:r>
            <w:r w:rsidRPr="0092711B">
              <w:rPr>
                <w:rStyle w:val="Emphasis"/>
                <w:i w:val="0"/>
                <w:iCs w:val="0"/>
              </w:rPr>
              <w:t>same.</w:t>
            </w:r>
            <w:r w:rsidR="006424A9" w:rsidRPr="0092711B">
              <w:rPr>
                <w:rStyle w:val="Emphasis"/>
                <w:i w:val="0"/>
                <w:iCs w:val="0"/>
              </w:rPr>
              <w:t xml:space="preserve"> </w:t>
            </w:r>
          </w:p>
        </w:tc>
      </w:tr>
      <w:tr w:rsidR="007D76F8" w:rsidRPr="0092711B" w14:paraId="42E97012" w14:textId="77777777" w:rsidTr="00DA3A93">
        <w:trPr>
          <w:trHeight w:val="1686"/>
        </w:trPr>
        <w:tc>
          <w:tcPr>
            <w:tcW w:w="1100" w:type="dxa"/>
            <w:tcBorders>
              <w:right w:val="single" w:sz="4" w:space="0" w:color="auto"/>
            </w:tcBorders>
            <w:vAlign w:val="center"/>
          </w:tcPr>
          <w:p w14:paraId="235D91C7" w14:textId="63E38342" w:rsidR="007D76F8" w:rsidRPr="0092711B" w:rsidRDefault="003D33B5" w:rsidP="00785710">
            <w:r w:rsidRPr="0092711B">
              <w:t>ThM</w:t>
            </w:r>
            <w:r w:rsidR="006424A9" w:rsidRPr="0092711B">
              <w:t xml:space="preserve"> </w:t>
            </w:r>
            <w:r w:rsidRPr="0092711B">
              <w:t>3</w:t>
            </w:r>
          </w:p>
          <w:p w14:paraId="71BDE389" w14:textId="79873D00" w:rsidR="003D33B5" w:rsidRPr="0092711B" w:rsidRDefault="003D33B5" w:rsidP="00785710">
            <w:r w:rsidRPr="0092711B">
              <w:t>PhD</w:t>
            </w:r>
            <w:r w:rsidR="006424A9" w:rsidRPr="0092711B">
              <w:t xml:space="preserve"> </w:t>
            </w:r>
            <w:r w:rsidRPr="0092711B">
              <w:t>3a</w:t>
            </w:r>
          </w:p>
        </w:tc>
        <w:tc>
          <w:tcPr>
            <w:tcW w:w="34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CEE2CD" w14:textId="116B108D" w:rsidR="007D76F8" w:rsidRPr="0092711B" w:rsidRDefault="003D33B5" w:rsidP="00785710">
            <w:r w:rsidRPr="0092711B">
              <w:t>Demonstrate</w:t>
            </w:r>
            <w:r w:rsidR="006424A9" w:rsidRPr="0092711B">
              <w:t xml:space="preserve"> </w:t>
            </w:r>
            <w:r w:rsidRPr="0092711B">
              <w:t>advanced</w:t>
            </w:r>
            <w:r w:rsidR="006424A9" w:rsidRPr="0092711B">
              <w:t xml:space="preserve"> </w:t>
            </w:r>
            <w:r w:rsidRPr="0092711B">
              <w:t>knowledge</w:t>
            </w:r>
            <w:r w:rsidR="006424A9" w:rsidRPr="0092711B">
              <w:t xml:space="preserve"> </w:t>
            </w:r>
            <w:r w:rsidRPr="0092711B">
              <w:t>in</w:t>
            </w:r>
            <w:r w:rsidR="006424A9" w:rsidRPr="0092711B">
              <w:t xml:space="preserve"> </w:t>
            </w:r>
            <w:r w:rsidRPr="0092711B">
              <w:t>the</w:t>
            </w:r>
            <w:r w:rsidR="006424A9" w:rsidRPr="0092711B">
              <w:t xml:space="preserve"> </w:t>
            </w:r>
            <w:r w:rsidRPr="0092711B">
              <w:t>student’s</w:t>
            </w:r>
            <w:r w:rsidR="006424A9" w:rsidRPr="0092711B">
              <w:t xml:space="preserve"> </w:t>
            </w:r>
            <w:r w:rsidRPr="0092711B">
              <w:t>chosen</w:t>
            </w:r>
            <w:r w:rsidR="006424A9" w:rsidRPr="0092711B">
              <w:t xml:space="preserve"> </w:t>
            </w:r>
            <w:r w:rsidRPr="0092711B">
              <w:t>and</w:t>
            </w:r>
            <w:r w:rsidR="006424A9" w:rsidRPr="0092711B">
              <w:t xml:space="preserve"> </w:t>
            </w:r>
            <w:r w:rsidRPr="0092711B">
              <w:t>related</w:t>
            </w:r>
            <w:r w:rsidR="006424A9" w:rsidRPr="0092711B">
              <w:t xml:space="preserve"> </w:t>
            </w:r>
            <w:r w:rsidRPr="0092711B">
              <w:t>fields</w:t>
            </w:r>
            <w:r w:rsidR="006424A9" w:rsidRPr="0092711B">
              <w:t xml:space="preserve"> </w:t>
            </w:r>
            <w:r w:rsidRPr="0092711B">
              <w:t>of</w:t>
            </w:r>
            <w:r w:rsidR="006424A9" w:rsidRPr="0092711B">
              <w:t xml:space="preserve"> </w:t>
            </w:r>
            <w:r w:rsidRPr="0092711B">
              <w:t>study.</w:t>
            </w:r>
          </w:p>
        </w:tc>
        <w:sdt>
          <w:sdtPr>
            <w:id w:val="-1273317123"/>
            <w:placeholder>
              <w:docPart w:val="FFEBE261A88F44CDBAA2089401B59C2C"/>
            </w:placeholder>
            <w:dropDownList>
              <w:listItem w:value="Choose an item."/>
              <w:listItem w:displayText="Strong" w:value="Strong"/>
              <w:listItem w:displayText="Moderate" w:value="Moderate"/>
              <w:listItem w:displayText="Minimal" w:value="Minimal"/>
              <w:listItem w:displayText="None" w:value="None"/>
            </w:dropDownList>
          </w:sdtPr>
          <w:sdtContent>
            <w:tc>
              <w:tcPr>
                <w:tcW w:w="1710" w:type="dxa"/>
                <w:tcBorders>
                  <w:left w:val="single" w:sz="4" w:space="0" w:color="auto"/>
                </w:tcBorders>
                <w:vAlign w:val="center"/>
              </w:tcPr>
              <w:p w14:paraId="67F6EC5B" w14:textId="1A28663D" w:rsidR="007D76F8" w:rsidRPr="0092711B" w:rsidRDefault="00333933" w:rsidP="00C245FA">
                <w:pPr>
                  <w:pStyle w:val="Heading5"/>
                  <w:ind w:left="432"/>
                </w:pPr>
                <w:r>
                  <w:t>Moderate</w:t>
                </w:r>
              </w:p>
            </w:tc>
          </w:sdtContent>
        </w:sdt>
        <w:tc>
          <w:tcPr>
            <w:tcW w:w="3728" w:type="dxa"/>
            <w:tcBorders>
              <w:left w:val="single" w:sz="4" w:space="0" w:color="auto"/>
            </w:tcBorders>
          </w:tcPr>
          <w:p w14:paraId="6898A471" w14:textId="2FE1E133" w:rsidR="007D76F8" w:rsidRPr="0092711B" w:rsidRDefault="00447E5A" w:rsidP="00785710">
            <w:r w:rsidRPr="0092711B">
              <w:rPr>
                <w:rStyle w:val="Emphasis"/>
                <w:i w:val="0"/>
              </w:rPr>
              <w:t>Course</w:t>
            </w:r>
            <w:r w:rsidR="006424A9" w:rsidRPr="0092711B">
              <w:rPr>
                <w:rStyle w:val="Emphasis"/>
                <w:i w:val="0"/>
              </w:rPr>
              <w:t xml:space="preserve"> </w:t>
            </w:r>
            <w:r w:rsidRPr="0092711B">
              <w:rPr>
                <w:rStyle w:val="Emphasis"/>
                <w:i w:val="0"/>
              </w:rPr>
              <w:t>lectures,</w:t>
            </w:r>
            <w:r w:rsidR="006424A9" w:rsidRPr="0092711B">
              <w:rPr>
                <w:rStyle w:val="Emphasis"/>
                <w:i w:val="0"/>
              </w:rPr>
              <w:t xml:space="preserve"> </w:t>
            </w:r>
            <w:r w:rsidRPr="0092711B">
              <w:rPr>
                <w:rStyle w:val="Emphasis"/>
                <w:i w:val="0"/>
              </w:rPr>
              <w:t>readings,</w:t>
            </w:r>
            <w:r w:rsidR="006424A9" w:rsidRPr="0092711B">
              <w:rPr>
                <w:rStyle w:val="Emphasis"/>
                <w:i w:val="0"/>
              </w:rPr>
              <w:t xml:space="preserve"> </w:t>
            </w:r>
            <w:r w:rsidRPr="0092711B">
              <w:rPr>
                <w:rStyle w:val="Emphasis"/>
                <w:i w:val="0"/>
              </w:rPr>
              <w:t>and</w:t>
            </w:r>
            <w:r w:rsidR="006424A9" w:rsidRPr="0092711B">
              <w:rPr>
                <w:rStyle w:val="Emphasis"/>
                <w:i w:val="0"/>
              </w:rPr>
              <w:t xml:space="preserve"> </w:t>
            </w:r>
            <w:r w:rsidRPr="0092711B">
              <w:rPr>
                <w:rStyle w:val="Emphasis"/>
                <w:i w:val="0"/>
              </w:rPr>
              <w:t>research</w:t>
            </w:r>
            <w:r w:rsidR="006424A9" w:rsidRPr="0092711B">
              <w:rPr>
                <w:rStyle w:val="Emphasis"/>
                <w:i w:val="0"/>
              </w:rPr>
              <w:t xml:space="preserve"> </w:t>
            </w:r>
            <w:r w:rsidRPr="0092711B">
              <w:rPr>
                <w:rStyle w:val="Emphasis"/>
                <w:i w:val="0"/>
              </w:rPr>
              <w:t>paper</w:t>
            </w:r>
            <w:r w:rsidR="006424A9" w:rsidRPr="0092711B">
              <w:rPr>
                <w:rStyle w:val="Emphasis"/>
                <w:i w:val="0"/>
              </w:rPr>
              <w:t xml:space="preserve"> </w:t>
            </w:r>
            <w:r w:rsidRPr="0092711B">
              <w:rPr>
                <w:rStyle w:val="Emphasis"/>
                <w:i w:val="0"/>
              </w:rPr>
              <w:t>will</w:t>
            </w:r>
            <w:r w:rsidR="006424A9" w:rsidRPr="0092711B">
              <w:rPr>
                <w:rStyle w:val="Emphasis"/>
                <w:i w:val="0"/>
              </w:rPr>
              <w:t xml:space="preserve"> </w:t>
            </w:r>
            <w:r w:rsidR="00F55680">
              <w:rPr>
                <w:rStyle w:val="Emphasis"/>
                <w:i w:val="0"/>
              </w:rPr>
              <w:t xml:space="preserve">introduce </w:t>
            </w:r>
            <w:r w:rsidR="00447675">
              <w:rPr>
                <w:rStyle w:val="Emphasis"/>
                <w:i w:val="0"/>
              </w:rPr>
              <w:t>students to critical questions in the book of Romans, and the views of modern commentators</w:t>
            </w:r>
            <w:r w:rsidRPr="0092711B">
              <w:rPr>
                <w:rStyle w:val="Emphasis"/>
                <w:i w:val="0"/>
              </w:rPr>
              <w:t>.</w:t>
            </w:r>
            <w:r w:rsidR="006424A9" w:rsidRPr="0092711B">
              <w:rPr>
                <w:rStyle w:val="Emphasis"/>
                <w:i w:val="0"/>
              </w:rPr>
              <w:t xml:space="preserve"> </w:t>
            </w:r>
          </w:p>
        </w:tc>
      </w:tr>
      <w:tr w:rsidR="007D76F8" w:rsidRPr="0092711B" w14:paraId="6C1130E5" w14:textId="77777777" w:rsidTr="00DA3A93">
        <w:trPr>
          <w:trHeight w:val="2060"/>
        </w:trPr>
        <w:tc>
          <w:tcPr>
            <w:tcW w:w="1100" w:type="dxa"/>
            <w:tcBorders>
              <w:right w:val="single" w:sz="4" w:space="0" w:color="auto"/>
            </w:tcBorders>
            <w:vAlign w:val="center"/>
          </w:tcPr>
          <w:p w14:paraId="3CD80AA3" w14:textId="5D64140E" w:rsidR="007D76F8" w:rsidRPr="0092711B" w:rsidRDefault="003D33B5" w:rsidP="00785710">
            <w:r w:rsidRPr="0092711B">
              <w:t>ThM</w:t>
            </w:r>
            <w:r w:rsidR="006424A9" w:rsidRPr="0092711B">
              <w:t xml:space="preserve"> </w:t>
            </w:r>
            <w:r w:rsidRPr="0092711B">
              <w:t>4</w:t>
            </w:r>
          </w:p>
          <w:p w14:paraId="018A5FF7" w14:textId="49E1F3C5" w:rsidR="003D33B5" w:rsidRPr="0092711B" w:rsidRDefault="003D33B5" w:rsidP="00785710">
            <w:r w:rsidRPr="0092711B">
              <w:t>PhD</w:t>
            </w:r>
            <w:r w:rsidR="006424A9" w:rsidRPr="0092711B">
              <w:t xml:space="preserve"> </w:t>
            </w:r>
            <w:r w:rsidRPr="0092711B">
              <w:t>3c</w:t>
            </w:r>
          </w:p>
        </w:tc>
        <w:tc>
          <w:tcPr>
            <w:tcW w:w="34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903F4D" w14:textId="525AFEF8" w:rsidR="007D76F8" w:rsidRPr="0092711B" w:rsidRDefault="003D33B5" w:rsidP="00785710">
            <w:r w:rsidRPr="0092711B">
              <w:t>Demonstrate</w:t>
            </w:r>
            <w:r w:rsidR="006424A9" w:rsidRPr="0092711B">
              <w:t xml:space="preserve"> </w:t>
            </w:r>
            <w:r w:rsidRPr="0092711B">
              <w:t>academic</w:t>
            </w:r>
            <w:r w:rsidR="006424A9" w:rsidRPr="0092711B">
              <w:t xml:space="preserve"> </w:t>
            </w:r>
            <w:r w:rsidRPr="0092711B">
              <w:t>competence</w:t>
            </w:r>
            <w:r w:rsidR="006424A9" w:rsidRPr="0092711B">
              <w:t xml:space="preserve"> </w:t>
            </w:r>
            <w:r w:rsidRPr="0092711B">
              <w:t>in</w:t>
            </w:r>
            <w:r w:rsidR="006424A9" w:rsidRPr="0092711B">
              <w:t xml:space="preserve"> </w:t>
            </w:r>
            <w:r w:rsidRPr="0092711B">
              <w:t>the</w:t>
            </w:r>
            <w:r w:rsidR="006424A9" w:rsidRPr="0092711B">
              <w:t xml:space="preserve"> </w:t>
            </w:r>
            <w:r w:rsidRPr="0092711B">
              <w:t>student’s</w:t>
            </w:r>
            <w:r w:rsidR="006424A9" w:rsidRPr="0092711B">
              <w:t xml:space="preserve"> </w:t>
            </w:r>
            <w:r w:rsidRPr="0092711B">
              <w:t>chosen</w:t>
            </w:r>
            <w:r w:rsidR="006424A9" w:rsidRPr="0092711B">
              <w:t xml:space="preserve"> </w:t>
            </w:r>
            <w:r w:rsidRPr="0092711B">
              <w:t>discipline,</w:t>
            </w:r>
            <w:r w:rsidR="006424A9" w:rsidRPr="0092711B">
              <w:t xml:space="preserve"> </w:t>
            </w:r>
            <w:r w:rsidRPr="0092711B">
              <w:t>including</w:t>
            </w:r>
            <w:r w:rsidR="006424A9" w:rsidRPr="0092711B">
              <w:t xml:space="preserve"> </w:t>
            </w:r>
            <w:r w:rsidRPr="0092711B">
              <w:t>proficiency</w:t>
            </w:r>
            <w:r w:rsidR="006424A9" w:rsidRPr="0092711B">
              <w:t xml:space="preserve"> </w:t>
            </w:r>
            <w:r w:rsidRPr="0092711B">
              <w:t>in</w:t>
            </w:r>
            <w:r w:rsidR="006424A9" w:rsidRPr="0092711B">
              <w:t xml:space="preserve"> </w:t>
            </w:r>
            <w:r w:rsidRPr="0092711B">
              <w:t>producing</w:t>
            </w:r>
            <w:r w:rsidR="006424A9" w:rsidRPr="0092711B">
              <w:t xml:space="preserve"> </w:t>
            </w:r>
            <w:r w:rsidRPr="0092711B">
              <w:t>scholarly</w:t>
            </w:r>
            <w:r w:rsidR="006424A9" w:rsidRPr="0092711B">
              <w:t xml:space="preserve"> </w:t>
            </w:r>
            <w:r w:rsidRPr="0092711B">
              <w:t>work</w:t>
            </w:r>
            <w:r w:rsidR="006424A9" w:rsidRPr="0092711B">
              <w:t xml:space="preserve"> </w:t>
            </w:r>
            <w:r w:rsidRPr="0092711B">
              <w:t>(proficiency</w:t>
            </w:r>
            <w:r w:rsidR="006424A9" w:rsidRPr="0092711B">
              <w:t xml:space="preserve"> </w:t>
            </w:r>
            <w:r w:rsidRPr="0092711B">
              <w:t>in</w:t>
            </w:r>
            <w:r w:rsidR="006424A9" w:rsidRPr="0092711B">
              <w:t xml:space="preserve"> </w:t>
            </w:r>
            <w:r w:rsidRPr="0092711B">
              <w:t>research,</w:t>
            </w:r>
            <w:r w:rsidR="006424A9" w:rsidRPr="0092711B">
              <w:t xml:space="preserve"> </w:t>
            </w:r>
            <w:r w:rsidRPr="0092711B">
              <w:t>non-bias</w:t>
            </w:r>
            <w:r w:rsidR="006424A9" w:rsidRPr="0092711B">
              <w:t xml:space="preserve"> </w:t>
            </w:r>
            <w:r w:rsidRPr="0092711B">
              <w:t>examination</w:t>
            </w:r>
            <w:r w:rsidR="006424A9" w:rsidRPr="0092711B">
              <w:t xml:space="preserve"> </w:t>
            </w:r>
            <w:r w:rsidRPr="0092711B">
              <w:t>of</w:t>
            </w:r>
            <w:r w:rsidR="006424A9" w:rsidRPr="0092711B">
              <w:t xml:space="preserve"> </w:t>
            </w:r>
            <w:r w:rsidRPr="0092711B">
              <w:t>data,</w:t>
            </w:r>
            <w:r w:rsidR="006424A9" w:rsidRPr="0092711B">
              <w:t xml:space="preserve"> </w:t>
            </w:r>
            <w:r w:rsidRPr="0092711B">
              <w:t>and</w:t>
            </w:r>
            <w:r w:rsidR="006424A9" w:rsidRPr="0092711B">
              <w:t xml:space="preserve"> </w:t>
            </w:r>
            <w:r w:rsidRPr="0092711B">
              <w:t>production</w:t>
            </w:r>
            <w:r w:rsidR="006424A9" w:rsidRPr="0092711B">
              <w:t xml:space="preserve"> </w:t>
            </w:r>
            <w:r w:rsidRPr="0092711B">
              <w:t>and</w:t>
            </w:r>
            <w:r w:rsidR="006424A9" w:rsidRPr="0092711B">
              <w:t xml:space="preserve"> </w:t>
            </w:r>
            <w:r w:rsidRPr="0092711B">
              <w:t>presentation</w:t>
            </w:r>
            <w:r w:rsidR="006424A9" w:rsidRPr="0092711B">
              <w:t xml:space="preserve"> </w:t>
            </w:r>
            <w:r w:rsidRPr="0092711B">
              <w:t>of</w:t>
            </w:r>
            <w:r w:rsidR="006424A9" w:rsidRPr="0092711B">
              <w:t xml:space="preserve"> </w:t>
            </w:r>
            <w:r w:rsidRPr="0092711B">
              <w:t>scholarly</w:t>
            </w:r>
            <w:r w:rsidR="006424A9" w:rsidRPr="0092711B">
              <w:t xml:space="preserve"> </w:t>
            </w:r>
            <w:r w:rsidRPr="0092711B">
              <w:t>work).</w:t>
            </w:r>
          </w:p>
        </w:tc>
        <w:sdt>
          <w:sdtPr>
            <w:id w:val="-2032869878"/>
            <w:placeholder>
              <w:docPart w:val="D6428878B23E4554ADFB13A1D307C8BE"/>
            </w:placeholder>
            <w:dropDownList>
              <w:listItem w:value="Choose an item."/>
              <w:listItem w:displayText="Strong" w:value="Strong"/>
              <w:listItem w:displayText="Moderate" w:value="Moderate"/>
              <w:listItem w:displayText="Minimal" w:value="Minimal"/>
              <w:listItem w:displayText="None" w:value="None"/>
            </w:dropDownList>
          </w:sdtPr>
          <w:sdtContent>
            <w:tc>
              <w:tcPr>
                <w:tcW w:w="1710" w:type="dxa"/>
                <w:tcBorders>
                  <w:left w:val="single" w:sz="4" w:space="0" w:color="auto"/>
                </w:tcBorders>
                <w:vAlign w:val="center"/>
              </w:tcPr>
              <w:p w14:paraId="574A8D8D" w14:textId="5CB672C7" w:rsidR="007D76F8" w:rsidRPr="0092711B" w:rsidRDefault="00447E5A" w:rsidP="00C245FA">
                <w:pPr>
                  <w:pStyle w:val="Heading5"/>
                  <w:ind w:left="432"/>
                </w:pPr>
                <w:r w:rsidRPr="0092711B">
                  <w:t>Moderate</w:t>
                </w:r>
              </w:p>
            </w:tc>
          </w:sdtContent>
        </w:sdt>
        <w:tc>
          <w:tcPr>
            <w:tcW w:w="3728" w:type="dxa"/>
            <w:tcBorders>
              <w:left w:val="single" w:sz="4" w:space="0" w:color="auto"/>
            </w:tcBorders>
          </w:tcPr>
          <w:p w14:paraId="4C90DA3D" w14:textId="5ACFC181" w:rsidR="007D76F8" w:rsidRPr="0092711B" w:rsidRDefault="00447E5A" w:rsidP="00785710">
            <w:r w:rsidRPr="0092711B">
              <w:rPr>
                <w:rStyle w:val="Emphasis"/>
                <w:i w:val="0"/>
              </w:rPr>
              <w:t>Students</w:t>
            </w:r>
            <w:r w:rsidR="006424A9" w:rsidRPr="0092711B">
              <w:rPr>
                <w:rStyle w:val="Emphasis"/>
                <w:i w:val="0"/>
              </w:rPr>
              <w:t xml:space="preserve"> </w:t>
            </w:r>
            <w:r w:rsidRPr="0092711B">
              <w:rPr>
                <w:rStyle w:val="Emphasis"/>
                <w:i w:val="0"/>
              </w:rPr>
              <w:t>will</w:t>
            </w:r>
            <w:r w:rsidR="006424A9" w:rsidRPr="0092711B">
              <w:rPr>
                <w:rStyle w:val="Emphasis"/>
                <w:i w:val="0"/>
              </w:rPr>
              <w:t xml:space="preserve"> </w:t>
            </w:r>
            <w:r w:rsidRPr="0092711B">
              <w:rPr>
                <w:rStyle w:val="Emphasis"/>
                <w:i w:val="0"/>
              </w:rPr>
              <w:t>be</w:t>
            </w:r>
            <w:r w:rsidR="006424A9" w:rsidRPr="0092711B">
              <w:rPr>
                <w:rStyle w:val="Emphasis"/>
                <w:i w:val="0"/>
              </w:rPr>
              <w:t xml:space="preserve"> </w:t>
            </w:r>
            <w:r w:rsidRPr="0092711B">
              <w:rPr>
                <w:rStyle w:val="Emphasis"/>
                <w:i w:val="0"/>
              </w:rPr>
              <w:t>encouraged</w:t>
            </w:r>
            <w:r w:rsidR="006424A9" w:rsidRPr="0092711B">
              <w:rPr>
                <w:rStyle w:val="Emphasis"/>
                <w:i w:val="0"/>
              </w:rPr>
              <w:t xml:space="preserve"> </w:t>
            </w:r>
            <w:r w:rsidRPr="0092711B">
              <w:rPr>
                <w:rStyle w:val="Emphasis"/>
                <w:i w:val="0"/>
              </w:rPr>
              <w:t>to</w:t>
            </w:r>
            <w:r w:rsidR="006424A9" w:rsidRPr="0092711B">
              <w:rPr>
                <w:rStyle w:val="Emphasis"/>
                <w:i w:val="0"/>
              </w:rPr>
              <w:t xml:space="preserve"> </w:t>
            </w:r>
            <w:r w:rsidRPr="0092711B">
              <w:rPr>
                <w:rStyle w:val="Emphasis"/>
                <w:i w:val="0"/>
              </w:rPr>
              <w:t>engage</w:t>
            </w:r>
            <w:r w:rsidR="006424A9" w:rsidRPr="0092711B">
              <w:rPr>
                <w:rStyle w:val="Emphasis"/>
                <w:i w:val="0"/>
              </w:rPr>
              <w:t xml:space="preserve"> </w:t>
            </w:r>
            <w:r w:rsidR="00DA3A93">
              <w:rPr>
                <w:rStyle w:val="Emphasis"/>
                <w:i w:val="0"/>
              </w:rPr>
              <w:t>with a variety of points of view</w:t>
            </w:r>
            <w:r w:rsidR="006424A9" w:rsidRPr="0092711B">
              <w:rPr>
                <w:rStyle w:val="Emphasis"/>
                <w:i w:val="0"/>
              </w:rPr>
              <w:t xml:space="preserve"> </w:t>
            </w:r>
            <w:r w:rsidRPr="0092711B">
              <w:rPr>
                <w:rStyle w:val="Emphasis"/>
                <w:i w:val="0"/>
              </w:rPr>
              <w:t>in</w:t>
            </w:r>
            <w:r w:rsidR="006424A9" w:rsidRPr="0092711B">
              <w:rPr>
                <w:rStyle w:val="Emphasis"/>
                <w:i w:val="0"/>
              </w:rPr>
              <w:t xml:space="preserve"> </w:t>
            </w:r>
            <w:r w:rsidRPr="0092711B">
              <w:rPr>
                <w:rStyle w:val="Emphasis"/>
                <w:i w:val="0"/>
              </w:rPr>
              <w:t>the</w:t>
            </w:r>
            <w:r w:rsidR="006424A9" w:rsidRPr="0092711B">
              <w:rPr>
                <w:rStyle w:val="Emphasis"/>
                <w:i w:val="0"/>
              </w:rPr>
              <w:t xml:space="preserve"> </w:t>
            </w:r>
            <w:r w:rsidRPr="0092711B">
              <w:rPr>
                <w:rStyle w:val="Emphasis"/>
                <w:i w:val="0"/>
              </w:rPr>
              <w:t>research</w:t>
            </w:r>
            <w:r w:rsidR="006424A9" w:rsidRPr="0092711B">
              <w:rPr>
                <w:rStyle w:val="Emphasis"/>
                <w:i w:val="0"/>
              </w:rPr>
              <w:t xml:space="preserve"> </w:t>
            </w:r>
            <w:r w:rsidRPr="0092711B">
              <w:rPr>
                <w:rStyle w:val="Emphasis"/>
                <w:i w:val="0"/>
              </w:rPr>
              <w:t>and</w:t>
            </w:r>
            <w:r w:rsidR="006424A9" w:rsidRPr="0092711B">
              <w:rPr>
                <w:rStyle w:val="Emphasis"/>
                <w:i w:val="0"/>
              </w:rPr>
              <w:t xml:space="preserve"> </w:t>
            </w:r>
            <w:r w:rsidRPr="0092711B">
              <w:rPr>
                <w:rStyle w:val="Emphasis"/>
                <w:i w:val="0"/>
              </w:rPr>
              <w:t>writing</w:t>
            </w:r>
            <w:r w:rsidR="006424A9" w:rsidRPr="0092711B">
              <w:rPr>
                <w:rStyle w:val="Emphasis"/>
                <w:i w:val="0"/>
              </w:rPr>
              <w:t xml:space="preserve"> </w:t>
            </w:r>
            <w:r w:rsidRPr="0092711B">
              <w:rPr>
                <w:rStyle w:val="Emphasis"/>
                <w:i w:val="0"/>
              </w:rPr>
              <w:t>of</w:t>
            </w:r>
            <w:r w:rsidR="006424A9" w:rsidRPr="0092711B">
              <w:rPr>
                <w:rStyle w:val="Emphasis"/>
                <w:i w:val="0"/>
              </w:rPr>
              <w:t xml:space="preserve"> </w:t>
            </w:r>
            <w:r w:rsidRPr="0092711B">
              <w:rPr>
                <w:rStyle w:val="Emphasis"/>
                <w:i w:val="0"/>
              </w:rPr>
              <w:t>their</w:t>
            </w:r>
            <w:r w:rsidR="006424A9" w:rsidRPr="0092711B">
              <w:rPr>
                <w:rStyle w:val="Emphasis"/>
                <w:i w:val="0"/>
              </w:rPr>
              <w:t xml:space="preserve"> </w:t>
            </w:r>
            <w:r w:rsidRPr="0092711B">
              <w:rPr>
                <w:rStyle w:val="Emphasis"/>
                <w:i w:val="0"/>
              </w:rPr>
              <w:t>academic</w:t>
            </w:r>
            <w:r w:rsidR="006424A9" w:rsidRPr="0092711B">
              <w:rPr>
                <w:rStyle w:val="Emphasis"/>
                <w:i w:val="0"/>
              </w:rPr>
              <w:t xml:space="preserve"> </w:t>
            </w:r>
            <w:r w:rsidRPr="0092711B">
              <w:rPr>
                <w:rStyle w:val="Emphasis"/>
                <w:i w:val="0"/>
              </w:rPr>
              <w:t>paper.</w:t>
            </w:r>
            <w:r w:rsidR="006424A9" w:rsidRPr="0092711B">
              <w:rPr>
                <w:rStyle w:val="Emphasis"/>
                <w:i w:val="0"/>
              </w:rPr>
              <w:t xml:space="preserve"> </w:t>
            </w:r>
          </w:p>
        </w:tc>
      </w:tr>
    </w:tbl>
    <w:p w14:paraId="757B3772" w14:textId="77777777" w:rsidR="000A7673" w:rsidRPr="0092711B" w:rsidRDefault="000A7673" w:rsidP="0092711B"/>
    <w:sectPr w:rsidR="000A7673" w:rsidRPr="0092711B" w:rsidSect="002B6A92">
      <w:headerReference w:type="default" r:id="rId18"/>
      <w:footerReference w:type="default" r:id="rId19"/>
      <w:footerReference w:type="first" r:id="rId20"/>
      <w:type w:val="continuous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2FD4B" w14:textId="77777777" w:rsidR="002B47EB" w:rsidRDefault="002B47EB" w:rsidP="0092711B">
      <w:r>
        <w:separator/>
      </w:r>
    </w:p>
  </w:endnote>
  <w:endnote w:type="continuationSeparator" w:id="0">
    <w:p w14:paraId="1B89F016" w14:textId="77777777" w:rsidR="002B47EB" w:rsidRDefault="002B47EB" w:rsidP="00927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67019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9022F1" w14:textId="53B46B39" w:rsidR="00B13559" w:rsidRDefault="00B13559" w:rsidP="00BE1DC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1F3699EA" w14:textId="77777777" w:rsidR="00B13559" w:rsidRDefault="00B13559" w:rsidP="009271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94594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8E4098" w14:textId="453ECBFF" w:rsidR="00B13559" w:rsidRDefault="00B13559" w:rsidP="0092711B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3EE8AF" w14:textId="77777777" w:rsidR="00B13559" w:rsidRDefault="00B13559" w:rsidP="009271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86414" w14:textId="77777777" w:rsidR="002B47EB" w:rsidRDefault="002B47EB" w:rsidP="0092711B">
      <w:r>
        <w:separator/>
      </w:r>
    </w:p>
  </w:footnote>
  <w:footnote w:type="continuationSeparator" w:id="0">
    <w:p w14:paraId="168F72A9" w14:textId="77777777" w:rsidR="002B47EB" w:rsidRDefault="002B47EB" w:rsidP="009271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553A9" w14:textId="5C813557" w:rsidR="00B13559" w:rsidRDefault="00B13559" w:rsidP="0092711B">
    <w:pPr>
      <w:pStyle w:val="Header"/>
    </w:pPr>
    <w:r>
      <w:rPr>
        <w:noProof/>
      </w:rPr>
      <w:drawing>
        <wp:inline distT="0" distB="0" distL="0" distR="0" wp14:anchorId="72AC996C" wp14:editId="6BEEF95D">
          <wp:extent cx="1634843" cy="638175"/>
          <wp:effectExtent l="0" t="0" r="381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TS Logo 1 with Typ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8839" cy="6436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955F0"/>
    <w:multiLevelType w:val="multilevel"/>
    <w:tmpl w:val="90DCB32C"/>
    <w:lvl w:ilvl="0">
      <w:start w:val="1"/>
      <w:numFmt w:val="none"/>
      <w:suff w:val="nothing"/>
      <w:lvlText w:val=""/>
      <w:lvlJc w:val="right"/>
      <w:pPr>
        <w:tabs>
          <w:tab w:val="num" w:pos="283"/>
        </w:tabs>
        <w:ind w:left="0" w:firstLine="0"/>
      </w:pPr>
      <w:rPr>
        <w:rFonts w:ascii="Calibri" w:hAnsi="Calibri" w:cs="Calibri" w:hint="default"/>
        <w:b/>
        <w:i w:val="0"/>
        <w:color w:val="000000"/>
        <w:sz w:val="20"/>
        <w:u w:val="none"/>
      </w:rPr>
    </w:lvl>
    <w:lvl w:ilvl="1">
      <w:numFmt w:val="upperRoman"/>
      <w:suff w:val="nothing"/>
      <w:lvlText w:val="%2. "/>
      <w:lvlJc w:val="right"/>
      <w:pPr>
        <w:tabs>
          <w:tab w:val="num" w:pos="283"/>
        </w:tabs>
        <w:ind w:left="0" w:firstLine="0"/>
      </w:pPr>
      <w:rPr>
        <w:rFonts w:ascii="Calibri" w:eastAsiaTheme="minorHAnsi" w:hAnsi="Calibri" w:cs="Calibri" w:hint="default"/>
        <w:b/>
        <w:i w:val="0"/>
        <w:color w:val="000000"/>
        <w:sz w:val="20"/>
        <w:u w:val="none"/>
      </w:rPr>
    </w:lvl>
    <w:lvl w:ilvl="2">
      <w:start w:val="1"/>
      <w:numFmt w:val="upperLetter"/>
      <w:suff w:val="nothing"/>
      <w:lvlText w:val="%3. "/>
      <w:lvlJc w:val="right"/>
      <w:pPr>
        <w:tabs>
          <w:tab w:val="num" w:pos="283"/>
        </w:tabs>
        <w:ind w:left="0" w:firstLine="0"/>
      </w:pPr>
      <w:rPr>
        <w:rFonts w:ascii="Calibri" w:hAnsi="Calibri" w:cs="Calibri" w:hint="default"/>
        <w:b/>
        <w:i w:val="0"/>
        <w:color w:val="000000"/>
        <w:sz w:val="20"/>
        <w:u w:val="none"/>
      </w:rPr>
    </w:lvl>
    <w:lvl w:ilvl="3">
      <w:start w:val="1"/>
      <w:numFmt w:val="decimalZero"/>
      <w:suff w:val="nothing"/>
      <w:lvlText w:val="(%4) "/>
      <w:lvlJc w:val="right"/>
      <w:pPr>
        <w:tabs>
          <w:tab w:val="num" w:pos="567"/>
        </w:tabs>
        <w:ind w:left="283" w:firstLine="0"/>
      </w:pPr>
      <w:rPr>
        <w:rFonts w:ascii="Calibri" w:hAnsi="Calibri" w:cs="Calibri" w:hint="default"/>
        <w:b w:val="0"/>
        <w:i w:val="0"/>
        <w:color w:val="000000"/>
        <w:sz w:val="20"/>
        <w:u w:val="none"/>
      </w:rPr>
    </w:lvl>
    <w:lvl w:ilvl="4">
      <w:start w:val="1"/>
      <w:numFmt w:val="decimal"/>
      <w:suff w:val="nothing"/>
      <w:lvlText w:val="%5. "/>
      <w:lvlJc w:val="right"/>
      <w:pPr>
        <w:tabs>
          <w:tab w:val="num" w:pos="850"/>
        </w:tabs>
        <w:ind w:left="567" w:firstLine="0"/>
      </w:pPr>
      <w:rPr>
        <w:rFonts w:ascii="Calibri" w:hAnsi="Calibri" w:cs="Calibri" w:hint="default"/>
        <w:b w:val="0"/>
        <w:i w:val="0"/>
        <w:color w:val="000000"/>
        <w:sz w:val="20"/>
        <w:szCs w:val="20"/>
        <w:u w:val="none"/>
      </w:rPr>
    </w:lvl>
    <w:lvl w:ilvl="5">
      <w:start w:val="1"/>
      <w:numFmt w:val="decimal"/>
      <w:suff w:val="nothing"/>
      <w:lvlText w:val="(%6) "/>
      <w:lvlJc w:val="right"/>
      <w:pPr>
        <w:tabs>
          <w:tab w:val="num" w:pos="1134"/>
        </w:tabs>
        <w:ind w:left="850" w:firstLine="0"/>
      </w:pPr>
      <w:rPr>
        <w:rFonts w:ascii="Calibri" w:hAnsi="Calibri" w:cs="Calibri" w:hint="default"/>
        <w:b w:val="0"/>
        <w:i w:val="0"/>
        <w:color w:val="000000"/>
        <w:sz w:val="20"/>
        <w:u w:val="none"/>
      </w:rPr>
    </w:lvl>
    <w:lvl w:ilvl="6" w:tentative="1">
      <w:start w:val="1"/>
      <w:numFmt w:val="lowerRoman"/>
      <w:suff w:val="nothing"/>
      <w:lvlText w:val="%7. "/>
      <w:lvlJc w:val="right"/>
      <w:pPr>
        <w:tabs>
          <w:tab w:val="num" w:pos="1417"/>
        </w:tabs>
        <w:ind w:left="1134" w:firstLine="0"/>
      </w:pPr>
      <w:rPr>
        <w:rFonts w:ascii="Calibri" w:hAnsi="Calibri" w:cs="Calibri" w:hint="default"/>
        <w:b w:val="0"/>
        <w:i w:val="0"/>
        <w:color w:val="000000"/>
        <w:sz w:val="20"/>
        <w:u w:val="none"/>
      </w:rPr>
    </w:lvl>
    <w:lvl w:ilvl="7" w:tentative="1">
      <w:start w:val="1"/>
      <w:numFmt w:val="lowerRoman"/>
      <w:suff w:val="nothing"/>
      <w:lvlText w:val="(%8). "/>
      <w:lvlJc w:val="right"/>
      <w:pPr>
        <w:tabs>
          <w:tab w:val="num" w:pos="1701"/>
        </w:tabs>
        <w:ind w:left="1417" w:firstLine="0"/>
      </w:pPr>
      <w:rPr>
        <w:rFonts w:ascii="Calibri" w:hAnsi="Calibri" w:cs="Calibri" w:hint="default"/>
        <w:b w:val="0"/>
        <w:i w:val="0"/>
        <w:color w:val="000000"/>
        <w:sz w:val="20"/>
        <w:u w:val="none"/>
      </w:rPr>
    </w:lvl>
    <w:lvl w:ilvl="8" w:tentative="1">
      <w:start w:val="1"/>
      <w:numFmt w:val="ideographTraditional"/>
      <w:suff w:val="nothing"/>
      <w:lvlText w:val="%9. "/>
      <w:lvlJc w:val="right"/>
      <w:pPr>
        <w:tabs>
          <w:tab w:val="num" w:pos="1984"/>
        </w:tabs>
        <w:ind w:left="1701" w:firstLine="0"/>
      </w:pPr>
      <w:rPr>
        <w:rFonts w:ascii="Calibri" w:hAnsi="Calibri" w:cs="Calibri" w:hint="default"/>
        <w:b w:val="0"/>
        <w:i w:val="0"/>
        <w:color w:val="000000"/>
        <w:sz w:val="20"/>
        <w:u w:val="none"/>
      </w:rPr>
    </w:lvl>
  </w:abstractNum>
  <w:abstractNum w:abstractNumId="1" w15:restartNumberingAfterBreak="0">
    <w:nsid w:val="01A71F24"/>
    <w:multiLevelType w:val="multilevel"/>
    <w:tmpl w:val="A4529190"/>
    <w:lvl w:ilvl="0">
      <w:start w:val="1"/>
      <w:numFmt w:val="none"/>
      <w:suff w:val="nothing"/>
      <w:lvlText w:val=""/>
      <w:lvlJc w:val="right"/>
      <w:pPr>
        <w:tabs>
          <w:tab w:val="num" w:pos="283"/>
        </w:tabs>
        <w:ind w:left="0" w:firstLine="0"/>
      </w:pPr>
      <w:rPr>
        <w:rFonts w:ascii="Calibri" w:hAnsi="Calibri" w:cs="Calibri" w:hint="default"/>
        <w:b/>
        <w:i w:val="0"/>
        <w:color w:val="000000"/>
        <w:sz w:val="20"/>
        <w:u w:val="none"/>
      </w:rPr>
    </w:lvl>
    <w:lvl w:ilvl="1">
      <w:numFmt w:val="upperRoman"/>
      <w:suff w:val="nothing"/>
      <w:lvlText w:val="%2. "/>
      <w:lvlJc w:val="right"/>
      <w:pPr>
        <w:tabs>
          <w:tab w:val="num" w:pos="283"/>
        </w:tabs>
        <w:ind w:left="0" w:firstLine="0"/>
      </w:pPr>
      <w:rPr>
        <w:rFonts w:ascii="Calibri" w:eastAsiaTheme="minorHAnsi" w:hAnsi="Calibri" w:cs="Calibri" w:hint="default"/>
        <w:b/>
        <w:i w:val="0"/>
        <w:color w:val="000000"/>
        <w:sz w:val="20"/>
        <w:u w:val="none"/>
      </w:rPr>
    </w:lvl>
    <w:lvl w:ilvl="2">
      <w:start w:val="1"/>
      <w:numFmt w:val="upperLetter"/>
      <w:suff w:val="nothing"/>
      <w:lvlText w:val="%3. "/>
      <w:lvlJc w:val="right"/>
      <w:pPr>
        <w:tabs>
          <w:tab w:val="num" w:pos="283"/>
        </w:tabs>
        <w:ind w:left="0" w:firstLine="0"/>
      </w:pPr>
      <w:rPr>
        <w:rFonts w:ascii="Calibri" w:hAnsi="Calibri" w:cs="Calibri" w:hint="default"/>
        <w:b/>
        <w:i w:val="0"/>
        <w:color w:val="000000"/>
        <w:sz w:val="20"/>
        <w:u w:val="none"/>
      </w:rPr>
    </w:lvl>
    <w:lvl w:ilvl="3">
      <w:start w:val="1"/>
      <w:numFmt w:val="decimalZero"/>
      <w:suff w:val="nothing"/>
      <w:lvlText w:val="(%4) "/>
      <w:lvlJc w:val="right"/>
      <w:pPr>
        <w:tabs>
          <w:tab w:val="num" w:pos="567"/>
        </w:tabs>
        <w:ind w:left="283" w:firstLine="0"/>
      </w:pPr>
      <w:rPr>
        <w:rFonts w:ascii="Calibri" w:hAnsi="Calibri" w:cs="Calibri" w:hint="default"/>
        <w:b w:val="0"/>
        <w:i w:val="0"/>
        <w:color w:val="000000"/>
        <w:sz w:val="20"/>
        <w:u w:val="none"/>
      </w:rPr>
    </w:lvl>
    <w:lvl w:ilvl="4">
      <w:start w:val="1"/>
      <w:numFmt w:val="decimal"/>
      <w:suff w:val="nothing"/>
      <w:lvlText w:val="%5. "/>
      <w:lvlJc w:val="right"/>
      <w:pPr>
        <w:tabs>
          <w:tab w:val="num" w:pos="850"/>
        </w:tabs>
        <w:ind w:left="567" w:firstLine="0"/>
      </w:pPr>
      <w:rPr>
        <w:rFonts w:ascii="Calibri" w:hAnsi="Calibri" w:cs="Calibri" w:hint="default"/>
        <w:b w:val="0"/>
        <w:i w:val="0"/>
        <w:color w:val="000000"/>
        <w:sz w:val="20"/>
        <w:szCs w:val="20"/>
        <w:u w:val="none"/>
      </w:rPr>
    </w:lvl>
    <w:lvl w:ilvl="5">
      <w:start w:val="1"/>
      <w:numFmt w:val="decimal"/>
      <w:suff w:val="nothing"/>
      <w:lvlText w:val="(%6) "/>
      <w:lvlJc w:val="right"/>
      <w:pPr>
        <w:tabs>
          <w:tab w:val="num" w:pos="1134"/>
        </w:tabs>
        <w:ind w:left="850" w:firstLine="0"/>
      </w:pPr>
      <w:rPr>
        <w:rFonts w:ascii="Calibri" w:hAnsi="Calibri" w:cs="Calibri" w:hint="default"/>
        <w:b w:val="0"/>
        <w:i w:val="0"/>
        <w:color w:val="000000"/>
        <w:sz w:val="20"/>
        <w:u w:val="none"/>
      </w:rPr>
    </w:lvl>
    <w:lvl w:ilvl="6" w:tentative="1">
      <w:start w:val="1"/>
      <w:numFmt w:val="lowerRoman"/>
      <w:suff w:val="nothing"/>
      <w:lvlText w:val="%7. "/>
      <w:lvlJc w:val="right"/>
      <w:pPr>
        <w:tabs>
          <w:tab w:val="num" w:pos="1417"/>
        </w:tabs>
        <w:ind w:left="1134" w:firstLine="0"/>
      </w:pPr>
      <w:rPr>
        <w:rFonts w:ascii="Calibri" w:hAnsi="Calibri" w:cs="Calibri" w:hint="default"/>
        <w:b w:val="0"/>
        <w:i w:val="0"/>
        <w:color w:val="000000"/>
        <w:sz w:val="20"/>
        <w:u w:val="none"/>
      </w:rPr>
    </w:lvl>
    <w:lvl w:ilvl="7" w:tentative="1">
      <w:start w:val="1"/>
      <w:numFmt w:val="lowerRoman"/>
      <w:suff w:val="nothing"/>
      <w:lvlText w:val="(%8). "/>
      <w:lvlJc w:val="right"/>
      <w:pPr>
        <w:tabs>
          <w:tab w:val="num" w:pos="1701"/>
        </w:tabs>
        <w:ind w:left="1417" w:firstLine="0"/>
      </w:pPr>
      <w:rPr>
        <w:rFonts w:ascii="Calibri" w:hAnsi="Calibri" w:cs="Calibri" w:hint="default"/>
        <w:b w:val="0"/>
        <w:i w:val="0"/>
        <w:color w:val="000000"/>
        <w:sz w:val="20"/>
        <w:u w:val="none"/>
      </w:rPr>
    </w:lvl>
    <w:lvl w:ilvl="8" w:tentative="1">
      <w:start w:val="1"/>
      <w:numFmt w:val="ideographTraditional"/>
      <w:suff w:val="nothing"/>
      <w:lvlText w:val="%9. "/>
      <w:lvlJc w:val="right"/>
      <w:pPr>
        <w:tabs>
          <w:tab w:val="num" w:pos="1984"/>
        </w:tabs>
        <w:ind w:left="1701" w:firstLine="0"/>
      </w:pPr>
      <w:rPr>
        <w:rFonts w:ascii="Calibri" w:hAnsi="Calibri" w:cs="Calibri" w:hint="default"/>
        <w:b w:val="0"/>
        <w:i w:val="0"/>
        <w:color w:val="000000"/>
        <w:sz w:val="20"/>
        <w:u w:val="none"/>
      </w:rPr>
    </w:lvl>
  </w:abstractNum>
  <w:abstractNum w:abstractNumId="2" w15:restartNumberingAfterBreak="0">
    <w:nsid w:val="026C09C0"/>
    <w:multiLevelType w:val="hybridMultilevel"/>
    <w:tmpl w:val="9BB63FB0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5A2464A"/>
    <w:multiLevelType w:val="hybridMultilevel"/>
    <w:tmpl w:val="6890BA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6035BDC"/>
    <w:multiLevelType w:val="hybridMultilevel"/>
    <w:tmpl w:val="A5040B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5647C"/>
    <w:multiLevelType w:val="hybridMultilevel"/>
    <w:tmpl w:val="41327076"/>
    <w:lvl w:ilvl="0" w:tplc="C7129A2A">
      <w:start w:val="1"/>
      <w:numFmt w:val="decimal"/>
      <w:lvlText w:val="%1."/>
      <w:lvlJc w:val="left"/>
      <w:pPr>
        <w:ind w:left="720" w:hanging="360"/>
      </w:pPr>
      <w:rPr>
        <w:rFonts w:asciiTheme="minorHAnsi" w:eastAsia="Cambria" w:hAnsiTheme="minorHAnsi" w:cstheme="minorHAnsi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6D0A1BC">
      <w:start w:val="1"/>
      <w:numFmt w:val="lowerRoman"/>
      <w:lvlText w:val="%3."/>
      <w:lvlJc w:val="right"/>
      <w:pPr>
        <w:ind w:left="2160" w:hanging="180"/>
      </w:pPr>
    </w:lvl>
    <w:lvl w:ilvl="3" w:tplc="560C6316">
      <w:start w:val="1"/>
      <w:numFmt w:val="decimal"/>
      <w:lvlText w:val="%4."/>
      <w:lvlJc w:val="left"/>
      <w:pPr>
        <w:ind w:left="2880" w:hanging="360"/>
      </w:pPr>
    </w:lvl>
    <w:lvl w:ilvl="4" w:tplc="C7301208">
      <w:start w:val="1"/>
      <w:numFmt w:val="lowerLetter"/>
      <w:lvlText w:val="%5."/>
      <w:lvlJc w:val="left"/>
      <w:pPr>
        <w:ind w:left="3600" w:hanging="360"/>
      </w:pPr>
    </w:lvl>
    <w:lvl w:ilvl="5" w:tplc="42D42CDA">
      <w:start w:val="1"/>
      <w:numFmt w:val="lowerRoman"/>
      <w:lvlText w:val="%6."/>
      <w:lvlJc w:val="right"/>
      <w:pPr>
        <w:ind w:left="4320" w:hanging="180"/>
      </w:pPr>
    </w:lvl>
    <w:lvl w:ilvl="6" w:tplc="EFB224E0">
      <w:start w:val="1"/>
      <w:numFmt w:val="decimal"/>
      <w:lvlText w:val="%7."/>
      <w:lvlJc w:val="left"/>
      <w:pPr>
        <w:ind w:left="5040" w:hanging="360"/>
      </w:pPr>
    </w:lvl>
    <w:lvl w:ilvl="7" w:tplc="0352D8F8">
      <w:start w:val="1"/>
      <w:numFmt w:val="lowerLetter"/>
      <w:lvlText w:val="%8."/>
      <w:lvlJc w:val="left"/>
      <w:pPr>
        <w:ind w:left="5760" w:hanging="360"/>
      </w:pPr>
    </w:lvl>
    <w:lvl w:ilvl="8" w:tplc="3BF2FE2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C1FD7"/>
    <w:multiLevelType w:val="hybridMultilevel"/>
    <w:tmpl w:val="F4E45E3A"/>
    <w:lvl w:ilvl="0" w:tplc="6B0C0234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7DA2F2E"/>
    <w:multiLevelType w:val="multilevel"/>
    <w:tmpl w:val="463AB3A0"/>
    <w:lvl w:ilvl="0">
      <w:start w:val="1"/>
      <w:numFmt w:val="none"/>
      <w:pStyle w:val="Heading1"/>
      <w:suff w:val="nothing"/>
      <w:lvlText w:val=""/>
      <w:lvlJc w:val="right"/>
      <w:pPr>
        <w:tabs>
          <w:tab w:val="num" w:pos="283"/>
        </w:tabs>
        <w:ind w:left="0" w:firstLine="0"/>
      </w:pPr>
      <w:rPr>
        <w:rFonts w:ascii="Calibri" w:hAnsi="Calibri" w:cs="Calibri" w:hint="default"/>
        <w:b/>
        <w:i w:val="0"/>
        <w:color w:val="000000"/>
        <w:sz w:val="20"/>
        <w:u w:val="none"/>
      </w:rPr>
    </w:lvl>
    <w:lvl w:ilvl="1">
      <w:numFmt w:val="upperRoman"/>
      <w:pStyle w:val="Heading2"/>
      <w:suff w:val="nothing"/>
      <w:lvlText w:val="%2. "/>
      <w:lvlJc w:val="right"/>
      <w:pPr>
        <w:tabs>
          <w:tab w:val="num" w:pos="283"/>
        </w:tabs>
        <w:ind w:left="0" w:firstLine="0"/>
      </w:pPr>
      <w:rPr>
        <w:rFonts w:ascii="Calibri" w:eastAsiaTheme="minorHAnsi" w:hAnsi="Calibri" w:cs="Calibri" w:hint="default"/>
        <w:b/>
        <w:i w:val="0"/>
        <w:color w:val="000000"/>
        <w:sz w:val="20"/>
        <w:u w:val="none"/>
      </w:rPr>
    </w:lvl>
    <w:lvl w:ilvl="2">
      <w:start w:val="1"/>
      <w:numFmt w:val="upperLetter"/>
      <w:pStyle w:val="Heading3"/>
      <w:suff w:val="nothing"/>
      <w:lvlText w:val="%3. "/>
      <w:lvlJc w:val="right"/>
      <w:pPr>
        <w:tabs>
          <w:tab w:val="num" w:pos="283"/>
        </w:tabs>
        <w:ind w:left="0" w:firstLine="0"/>
      </w:pPr>
      <w:rPr>
        <w:rFonts w:ascii="Calibri" w:hAnsi="Calibri" w:cs="Calibri" w:hint="default"/>
        <w:b/>
        <w:i w:val="0"/>
        <w:color w:val="000000"/>
        <w:sz w:val="20"/>
        <w:u w:val="none"/>
      </w:rPr>
    </w:lvl>
    <w:lvl w:ilvl="3">
      <w:start w:val="1"/>
      <w:numFmt w:val="decimalZero"/>
      <w:pStyle w:val="Heading4"/>
      <w:suff w:val="nothing"/>
      <w:lvlText w:val="(%4) "/>
      <w:lvlJc w:val="right"/>
      <w:pPr>
        <w:tabs>
          <w:tab w:val="num" w:pos="567"/>
        </w:tabs>
        <w:ind w:left="283" w:firstLine="0"/>
      </w:pPr>
      <w:rPr>
        <w:rFonts w:ascii="Calibri" w:hAnsi="Calibri" w:cs="Calibri" w:hint="default"/>
        <w:b w:val="0"/>
        <w:i w:val="0"/>
        <w:color w:val="000000"/>
        <w:sz w:val="20"/>
        <w:u w:val="none"/>
      </w:rPr>
    </w:lvl>
    <w:lvl w:ilvl="4">
      <w:start w:val="1"/>
      <w:numFmt w:val="decimal"/>
      <w:pStyle w:val="Heading5"/>
      <w:suff w:val="nothing"/>
      <w:lvlText w:val="%5. "/>
      <w:lvlJc w:val="right"/>
      <w:pPr>
        <w:tabs>
          <w:tab w:val="num" w:pos="850"/>
        </w:tabs>
        <w:ind w:left="567" w:firstLine="0"/>
      </w:pPr>
      <w:rPr>
        <w:rFonts w:ascii="Calibri" w:hAnsi="Calibri" w:cs="Calibri" w:hint="default"/>
        <w:b w:val="0"/>
        <w:i w:val="0"/>
        <w:color w:val="000000"/>
        <w:sz w:val="20"/>
        <w:szCs w:val="20"/>
        <w:u w:val="none"/>
      </w:rPr>
    </w:lvl>
    <w:lvl w:ilvl="5">
      <w:start w:val="1"/>
      <w:numFmt w:val="decimal"/>
      <w:pStyle w:val="Heading6"/>
      <w:suff w:val="nothing"/>
      <w:lvlText w:val="(%6) "/>
      <w:lvlJc w:val="right"/>
      <w:pPr>
        <w:tabs>
          <w:tab w:val="num" w:pos="1134"/>
        </w:tabs>
        <w:ind w:left="850" w:firstLine="0"/>
      </w:pPr>
      <w:rPr>
        <w:rFonts w:ascii="Calibri" w:hAnsi="Calibri" w:cs="Calibri" w:hint="default"/>
        <w:b w:val="0"/>
        <w:i w:val="0"/>
        <w:color w:val="000000"/>
        <w:sz w:val="20"/>
        <w:u w:val="none"/>
      </w:rPr>
    </w:lvl>
    <w:lvl w:ilvl="6" w:tentative="1">
      <w:start w:val="1"/>
      <w:numFmt w:val="lowerRoman"/>
      <w:pStyle w:val="Heading7"/>
      <w:suff w:val="nothing"/>
      <w:lvlText w:val="%7. "/>
      <w:lvlJc w:val="right"/>
      <w:pPr>
        <w:tabs>
          <w:tab w:val="num" w:pos="1417"/>
        </w:tabs>
        <w:ind w:left="1134" w:firstLine="0"/>
      </w:pPr>
      <w:rPr>
        <w:rFonts w:ascii="Calibri" w:hAnsi="Calibri" w:cs="Calibri" w:hint="default"/>
        <w:b w:val="0"/>
        <w:i w:val="0"/>
        <w:color w:val="000000"/>
        <w:sz w:val="20"/>
        <w:u w:val="none"/>
      </w:rPr>
    </w:lvl>
    <w:lvl w:ilvl="7" w:tentative="1">
      <w:start w:val="1"/>
      <w:numFmt w:val="lowerRoman"/>
      <w:pStyle w:val="Heading8"/>
      <w:suff w:val="nothing"/>
      <w:lvlText w:val="(%8). "/>
      <w:lvlJc w:val="right"/>
      <w:pPr>
        <w:tabs>
          <w:tab w:val="num" w:pos="1701"/>
        </w:tabs>
        <w:ind w:left="1417" w:firstLine="0"/>
      </w:pPr>
      <w:rPr>
        <w:rFonts w:ascii="Calibri" w:hAnsi="Calibri" w:cs="Calibri" w:hint="default"/>
        <w:b w:val="0"/>
        <w:i w:val="0"/>
        <w:color w:val="000000"/>
        <w:sz w:val="20"/>
        <w:u w:val="none"/>
      </w:rPr>
    </w:lvl>
    <w:lvl w:ilvl="8" w:tentative="1">
      <w:start w:val="1"/>
      <w:numFmt w:val="ideographTraditional"/>
      <w:pStyle w:val="Heading9"/>
      <w:suff w:val="nothing"/>
      <w:lvlText w:val="%9. "/>
      <w:lvlJc w:val="right"/>
      <w:pPr>
        <w:tabs>
          <w:tab w:val="num" w:pos="1984"/>
        </w:tabs>
        <w:ind w:left="1701" w:firstLine="0"/>
      </w:pPr>
      <w:rPr>
        <w:rFonts w:ascii="Calibri" w:hAnsi="Calibri" w:cs="Calibri" w:hint="default"/>
        <w:b w:val="0"/>
        <w:i w:val="0"/>
        <w:color w:val="000000"/>
        <w:sz w:val="20"/>
        <w:u w:val="none"/>
      </w:rPr>
    </w:lvl>
  </w:abstractNum>
  <w:abstractNum w:abstractNumId="8" w15:restartNumberingAfterBreak="0">
    <w:nsid w:val="18315116"/>
    <w:multiLevelType w:val="hybridMultilevel"/>
    <w:tmpl w:val="1C9A855C"/>
    <w:lvl w:ilvl="0" w:tplc="7F021464">
      <w:numFmt w:val="bullet"/>
      <w:lvlText w:val="–"/>
      <w:lvlJc w:val="left"/>
      <w:pPr>
        <w:tabs>
          <w:tab w:val="num" w:pos="3300"/>
        </w:tabs>
        <w:ind w:left="33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83B42EC"/>
    <w:multiLevelType w:val="hybridMultilevel"/>
    <w:tmpl w:val="A4783AE0"/>
    <w:lvl w:ilvl="0" w:tplc="208C18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B3288F"/>
    <w:multiLevelType w:val="hybridMultilevel"/>
    <w:tmpl w:val="83F4CF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C20F51"/>
    <w:multiLevelType w:val="hybridMultilevel"/>
    <w:tmpl w:val="94E464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763AD6"/>
    <w:multiLevelType w:val="hybridMultilevel"/>
    <w:tmpl w:val="0EB0C664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3" w15:restartNumberingAfterBreak="0">
    <w:nsid w:val="20756927"/>
    <w:multiLevelType w:val="hybridMultilevel"/>
    <w:tmpl w:val="8DEC3A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91552B"/>
    <w:multiLevelType w:val="hybridMultilevel"/>
    <w:tmpl w:val="2A70639C"/>
    <w:lvl w:ilvl="0" w:tplc="04090001">
      <w:start w:val="1"/>
      <w:numFmt w:val="bullet"/>
      <w:lvlText w:val=""/>
      <w:lvlJc w:val="left"/>
      <w:pPr>
        <w:ind w:left="11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abstractNum w:abstractNumId="15" w15:restartNumberingAfterBreak="0">
    <w:nsid w:val="29CF1897"/>
    <w:multiLevelType w:val="hybridMultilevel"/>
    <w:tmpl w:val="41327076"/>
    <w:lvl w:ilvl="0" w:tplc="C7129A2A">
      <w:start w:val="1"/>
      <w:numFmt w:val="decimal"/>
      <w:lvlText w:val="%1."/>
      <w:lvlJc w:val="left"/>
      <w:pPr>
        <w:ind w:left="720" w:hanging="360"/>
      </w:pPr>
      <w:rPr>
        <w:rFonts w:asciiTheme="minorHAnsi" w:eastAsia="Cambria" w:hAnsiTheme="minorHAnsi" w:cstheme="minorHAnsi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6D0A1BC">
      <w:start w:val="1"/>
      <w:numFmt w:val="lowerRoman"/>
      <w:lvlText w:val="%3."/>
      <w:lvlJc w:val="right"/>
      <w:pPr>
        <w:ind w:left="2160" w:hanging="180"/>
      </w:pPr>
    </w:lvl>
    <w:lvl w:ilvl="3" w:tplc="560C6316">
      <w:start w:val="1"/>
      <w:numFmt w:val="decimal"/>
      <w:lvlText w:val="%4."/>
      <w:lvlJc w:val="left"/>
      <w:pPr>
        <w:ind w:left="2880" w:hanging="360"/>
      </w:pPr>
    </w:lvl>
    <w:lvl w:ilvl="4" w:tplc="C7301208">
      <w:start w:val="1"/>
      <w:numFmt w:val="lowerLetter"/>
      <w:lvlText w:val="%5."/>
      <w:lvlJc w:val="left"/>
      <w:pPr>
        <w:ind w:left="3600" w:hanging="360"/>
      </w:pPr>
    </w:lvl>
    <w:lvl w:ilvl="5" w:tplc="42D42CDA">
      <w:start w:val="1"/>
      <w:numFmt w:val="lowerRoman"/>
      <w:lvlText w:val="%6."/>
      <w:lvlJc w:val="right"/>
      <w:pPr>
        <w:ind w:left="4320" w:hanging="180"/>
      </w:pPr>
    </w:lvl>
    <w:lvl w:ilvl="6" w:tplc="EFB224E0">
      <w:start w:val="1"/>
      <w:numFmt w:val="decimal"/>
      <w:lvlText w:val="%7."/>
      <w:lvlJc w:val="left"/>
      <w:pPr>
        <w:ind w:left="5040" w:hanging="360"/>
      </w:pPr>
    </w:lvl>
    <w:lvl w:ilvl="7" w:tplc="0352D8F8">
      <w:start w:val="1"/>
      <w:numFmt w:val="lowerLetter"/>
      <w:lvlText w:val="%8."/>
      <w:lvlJc w:val="left"/>
      <w:pPr>
        <w:ind w:left="5760" w:hanging="360"/>
      </w:pPr>
    </w:lvl>
    <w:lvl w:ilvl="8" w:tplc="3BF2FE2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8554E5"/>
    <w:multiLevelType w:val="hybridMultilevel"/>
    <w:tmpl w:val="BB3440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EF64F9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38BD7901"/>
    <w:multiLevelType w:val="hybridMultilevel"/>
    <w:tmpl w:val="04568F00"/>
    <w:lvl w:ilvl="0" w:tplc="5B24CCC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AF662F"/>
    <w:multiLevelType w:val="multilevel"/>
    <w:tmpl w:val="48740546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 w:val="0"/>
        <w:spacing w:val="1"/>
        <w:w w:val="100"/>
        <w:sz w:val="22"/>
        <w:szCs w:val="22"/>
      </w:rPr>
    </w:lvl>
    <w:lvl w:ilvl="1">
      <w:start w:val="1"/>
      <w:numFmt w:val="bullet"/>
      <w:lvlText w:val=""/>
      <w:lvlJc w:val="left"/>
      <w:pPr>
        <w:ind w:left="1439" w:hanging="361"/>
      </w:pPr>
      <w:rPr>
        <w:rFonts w:ascii="Symbol" w:hAnsi="Symbol" w:hint="default"/>
        <w:b w:val="0"/>
        <w:bCs w:val="0"/>
        <w:w w:val="100"/>
        <w:sz w:val="22"/>
        <w:szCs w:val="22"/>
      </w:rPr>
    </w:lvl>
    <w:lvl w:ilvl="2">
      <w:numFmt w:val="bullet"/>
      <w:lvlText w:val="ï"/>
      <w:lvlJc w:val="left"/>
      <w:pPr>
        <w:ind w:left="2408" w:hanging="361"/>
      </w:pPr>
    </w:lvl>
    <w:lvl w:ilvl="3">
      <w:numFmt w:val="bullet"/>
      <w:lvlText w:val="ï"/>
      <w:lvlJc w:val="left"/>
      <w:pPr>
        <w:ind w:left="3377" w:hanging="361"/>
      </w:pPr>
    </w:lvl>
    <w:lvl w:ilvl="4">
      <w:numFmt w:val="bullet"/>
      <w:lvlText w:val="ï"/>
      <w:lvlJc w:val="left"/>
      <w:pPr>
        <w:ind w:left="4346" w:hanging="361"/>
      </w:pPr>
    </w:lvl>
    <w:lvl w:ilvl="5">
      <w:numFmt w:val="bullet"/>
      <w:lvlText w:val="ï"/>
      <w:lvlJc w:val="left"/>
      <w:pPr>
        <w:ind w:left="5315" w:hanging="361"/>
      </w:pPr>
    </w:lvl>
    <w:lvl w:ilvl="6">
      <w:numFmt w:val="bullet"/>
      <w:lvlText w:val="ï"/>
      <w:lvlJc w:val="left"/>
      <w:pPr>
        <w:ind w:left="6284" w:hanging="361"/>
      </w:pPr>
    </w:lvl>
    <w:lvl w:ilvl="7">
      <w:numFmt w:val="bullet"/>
      <w:lvlText w:val="ï"/>
      <w:lvlJc w:val="left"/>
      <w:pPr>
        <w:ind w:left="7253" w:hanging="361"/>
      </w:pPr>
    </w:lvl>
    <w:lvl w:ilvl="8">
      <w:numFmt w:val="bullet"/>
      <w:lvlText w:val="ï"/>
      <w:lvlJc w:val="left"/>
      <w:pPr>
        <w:ind w:left="8222" w:hanging="361"/>
      </w:pPr>
    </w:lvl>
  </w:abstractNum>
  <w:abstractNum w:abstractNumId="20" w15:restartNumberingAfterBreak="0">
    <w:nsid w:val="4092694C"/>
    <w:multiLevelType w:val="hybridMultilevel"/>
    <w:tmpl w:val="C984456E"/>
    <w:lvl w:ilvl="0" w:tplc="C478BF4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1" w15:restartNumberingAfterBreak="0">
    <w:nsid w:val="412A1815"/>
    <w:multiLevelType w:val="hybridMultilevel"/>
    <w:tmpl w:val="FDA41BD4"/>
    <w:lvl w:ilvl="0" w:tplc="C478BF4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15A57E7"/>
    <w:multiLevelType w:val="hybridMultilevel"/>
    <w:tmpl w:val="0EB0C664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3" w15:restartNumberingAfterBreak="0">
    <w:nsid w:val="52427C9B"/>
    <w:multiLevelType w:val="hybridMultilevel"/>
    <w:tmpl w:val="A34AC20C"/>
    <w:lvl w:ilvl="0" w:tplc="F4F272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353392"/>
    <w:multiLevelType w:val="hybridMultilevel"/>
    <w:tmpl w:val="DDBE530C"/>
    <w:lvl w:ilvl="0" w:tplc="4B50CF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A146DB"/>
    <w:multiLevelType w:val="multilevel"/>
    <w:tmpl w:val="09AC6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DAF404C"/>
    <w:multiLevelType w:val="hybridMultilevel"/>
    <w:tmpl w:val="A5263B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5734307"/>
    <w:multiLevelType w:val="hybridMultilevel"/>
    <w:tmpl w:val="C458F5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2414DE"/>
    <w:multiLevelType w:val="multilevel"/>
    <w:tmpl w:val="90DCB32C"/>
    <w:lvl w:ilvl="0">
      <w:start w:val="1"/>
      <w:numFmt w:val="none"/>
      <w:suff w:val="nothing"/>
      <w:lvlText w:val=""/>
      <w:lvlJc w:val="right"/>
      <w:pPr>
        <w:tabs>
          <w:tab w:val="num" w:pos="283"/>
        </w:tabs>
        <w:ind w:left="0" w:firstLine="0"/>
      </w:pPr>
      <w:rPr>
        <w:rFonts w:ascii="Calibri" w:hAnsi="Calibri" w:cs="Calibri" w:hint="default"/>
        <w:b/>
        <w:i w:val="0"/>
        <w:color w:val="000000"/>
        <w:sz w:val="20"/>
        <w:u w:val="none"/>
      </w:rPr>
    </w:lvl>
    <w:lvl w:ilvl="1">
      <w:numFmt w:val="upperRoman"/>
      <w:suff w:val="nothing"/>
      <w:lvlText w:val="%2. "/>
      <w:lvlJc w:val="right"/>
      <w:pPr>
        <w:tabs>
          <w:tab w:val="num" w:pos="283"/>
        </w:tabs>
        <w:ind w:left="0" w:firstLine="0"/>
      </w:pPr>
      <w:rPr>
        <w:rFonts w:ascii="Calibri" w:eastAsiaTheme="minorHAnsi" w:hAnsi="Calibri" w:cs="Calibri" w:hint="default"/>
        <w:b/>
        <w:i w:val="0"/>
        <w:color w:val="000000"/>
        <w:sz w:val="20"/>
        <w:u w:val="none"/>
      </w:rPr>
    </w:lvl>
    <w:lvl w:ilvl="2">
      <w:start w:val="1"/>
      <w:numFmt w:val="upperLetter"/>
      <w:suff w:val="nothing"/>
      <w:lvlText w:val="%3. "/>
      <w:lvlJc w:val="right"/>
      <w:pPr>
        <w:tabs>
          <w:tab w:val="num" w:pos="283"/>
        </w:tabs>
        <w:ind w:left="0" w:firstLine="0"/>
      </w:pPr>
      <w:rPr>
        <w:rFonts w:ascii="Calibri" w:hAnsi="Calibri" w:cs="Calibri" w:hint="default"/>
        <w:b/>
        <w:i w:val="0"/>
        <w:color w:val="000000"/>
        <w:sz w:val="20"/>
        <w:u w:val="none"/>
      </w:rPr>
    </w:lvl>
    <w:lvl w:ilvl="3">
      <w:start w:val="1"/>
      <w:numFmt w:val="decimalZero"/>
      <w:suff w:val="nothing"/>
      <w:lvlText w:val="(%4) "/>
      <w:lvlJc w:val="right"/>
      <w:pPr>
        <w:tabs>
          <w:tab w:val="num" w:pos="567"/>
        </w:tabs>
        <w:ind w:left="283" w:firstLine="0"/>
      </w:pPr>
      <w:rPr>
        <w:rFonts w:ascii="Calibri" w:hAnsi="Calibri" w:cs="Calibri" w:hint="default"/>
        <w:b w:val="0"/>
        <w:i w:val="0"/>
        <w:color w:val="000000"/>
        <w:sz w:val="20"/>
        <w:u w:val="none"/>
      </w:rPr>
    </w:lvl>
    <w:lvl w:ilvl="4">
      <w:start w:val="1"/>
      <w:numFmt w:val="decimal"/>
      <w:suff w:val="nothing"/>
      <w:lvlText w:val="%5. "/>
      <w:lvlJc w:val="right"/>
      <w:pPr>
        <w:tabs>
          <w:tab w:val="num" w:pos="850"/>
        </w:tabs>
        <w:ind w:left="567" w:firstLine="0"/>
      </w:pPr>
      <w:rPr>
        <w:rFonts w:ascii="Calibri" w:hAnsi="Calibri" w:cs="Calibri" w:hint="default"/>
        <w:b w:val="0"/>
        <w:i w:val="0"/>
        <w:color w:val="000000"/>
        <w:sz w:val="20"/>
        <w:szCs w:val="20"/>
        <w:u w:val="none"/>
      </w:rPr>
    </w:lvl>
    <w:lvl w:ilvl="5">
      <w:start w:val="1"/>
      <w:numFmt w:val="decimal"/>
      <w:suff w:val="nothing"/>
      <w:lvlText w:val="(%6) "/>
      <w:lvlJc w:val="right"/>
      <w:pPr>
        <w:tabs>
          <w:tab w:val="num" w:pos="1134"/>
        </w:tabs>
        <w:ind w:left="850" w:firstLine="0"/>
      </w:pPr>
      <w:rPr>
        <w:rFonts w:ascii="Calibri" w:hAnsi="Calibri" w:cs="Calibri" w:hint="default"/>
        <w:b w:val="0"/>
        <w:i w:val="0"/>
        <w:color w:val="000000"/>
        <w:sz w:val="20"/>
        <w:u w:val="none"/>
      </w:rPr>
    </w:lvl>
    <w:lvl w:ilvl="6" w:tentative="1">
      <w:start w:val="1"/>
      <w:numFmt w:val="lowerRoman"/>
      <w:suff w:val="nothing"/>
      <w:lvlText w:val="%7. "/>
      <w:lvlJc w:val="right"/>
      <w:pPr>
        <w:tabs>
          <w:tab w:val="num" w:pos="1417"/>
        </w:tabs>
        <w:ind w:left="1134" w:firstLine="0"/>
      </w:pPr>
      <w:rPr>
        <w:rFonts w:ascii="Calibri" w:hAnsi="Calibri" w:cs="Calibri" w:hint="default"/>
        <w:b w:val="0"/>
        <w:i w:val="0"/>
        <w:color w:val="000000"/>
        <w:sz w:val="20"/>
        <w:u w:val="none"/>
      </w:rPr>
    </w:lvl>
    <w:lvl w:ilvl="7" w:tentative="1">
      <w:start w:val="1"/>
      <w:numFmt w:val="lowerRoman"/>
      <w:suff w:val="nothing"/>
      <w:lvlText w:val="(%8). "/>
      <w:lvlJc w:val="right"/>
      <w:pPr>
        <w:tabs>
          <w:tab w:val="num" w:pos="1701"/>
        </w:tabs>
        <w:ind w:left="1417" w:firstLine="0"/>
      </w:pPr>
      <w:rPr>
        <w:rFonts w:ascii="Calibri" w:hAnsi="Calibri" w:cs="Calibri" w:hint="default"/>
        <w:b w:val="0"/>
        <w:i w:val="0"/>
        <w:color w:val="000000"/>
        <w:sz w:val="20"/>
        <w:u w:val="none"/>
      </w:rPr>
    </w:lvl>
    <w:lvl w:ilvl="8" w:tentative="1">
      <w:start w:val="1"/>
      <w:numFmt w:val="ideographTraditional"/>
      <w:suff w:val="nothing"/>
      <w:lvlText w:val="%9. "/>
      <w:lvlJc w:val="right"/>
      <w:pPr>
        <w:tabs>
          <w:tab w:val="num" w:pos="1984"/>
        </w:tabs>
        <w:ind w:left="1701" w:firstLine="0"/>
      </w:pPr>
      <w:rPr>
        <w:rFonts w:ascii="Calibri" w:hAnsi="Calibri" w:cs="Calibri" w:hint="default"/>
        <w:b w:val="0"/>
        <w:i w:val="0"/>
        <w:color w:val="000000"/>
        <w:sz w:val="20"/>
        <w:u w:val="none"/>
      </w:rPr>
    </w:lvl>
  </w:abstractNum>
  <w:abstractNum w:abstractNumId="29" w15:restartNumberingAfterBreak="0">
    <w:nsid w:val="67F6082D"/>
    <w:multiLevelType w:val="multilevel"/>
    <w:tmpl w:val="C2141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B9177CA"/>
    <w:multiLevelType w:val="hybridMultilevel"/>
    <w:tmpl w:val="9904C834"/>
    <w:lvl w:ilvl="0" w:tplc="7F021464">
      <w:numFmt w:val="bullet"/>
      <w:lvlText w:val="–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31" w15:restartNumberingAfterBreak="0">
    <w:nsid w:val="6D7439E0"/>
    <w:multiLevelType w:val="hybridMultilevel"/>
    <w:tmpl w:val="21CE4C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E0C0EE4"/>
    <w:multiLevelType w:val="multilevel"/>
    <w:tmpl w:val="92705F2A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 w:val="0"/>
        <w:spacing w:val="1"/>
        <w:w w:val="100"/>
        <w:sz w:val="22"/>
        <w:szCs w:val="22"/>
      </w:rPr>
    </w:lvl>
    <w:lvl w:ilvl="1">
      <w:start w:val="1"/>
      <w:numFmt w:val="bullet"/>
      <w:lvlText w:val=""/>
      <w:lvlJc w:val="left"/>
      <w:pPr>
        <w:ind w:left="1439" w:hanging="361"/>
      </w:pPr>
      <w:rPr>
        <w:rFonts w:ascii="Symbol" w:hAnsi="Symbol" w:hint="default"/>
        <w:b w:val="0"/>
        <w:bCs w:val="0"/>
        <w:w w:val="100"/>
        <w:sz w:val="22"/>
        <w:szCs w:val="22"/>
      </w:rPr>
    </w:lvl>
    <w:lvl w:ilvl="2">
      <w:numFmt w:val="bullet"/>
      <w:lvlText w:val="ï"/>
      <w:lvlJc w:val="left"/>
      <w:pPr>
        <w:ind w:left="2408" w:hanging="361"/>
      </w:pPr>
    </w:lvl>
    <w:lvl w:ilvl="3">
      <w:numFmt w:val="bullet"/>
      <w:lvlText w:val="ï"/>
      <w:lvlJc w:val="left"/>
      <w:pPr>
        <w:ind w:left="3377" w:hanging="361"/>
      </w:pPr>
    </w:lvl>
    <w:lvl w:ilvl="4">
      <w:numFmt w:val="bullet"/>
      <w:lvlText w:val="ï"/>
      <w:lvlJc w:val="left"/>
      <w:pPr>
        <w:ind w:left="4346" w:hanging="361"/>
      </w:pPr>
      <w:rPr>
        <w:rFonts w:hint="default"/>
      </w:rPr>
    </w:lvl>
    <w:lvl w:ilvl="5">
      <w:numFmt w:val="bullet"/>
      <w:lvlText w:val="ï"/>
      <w:lvlJc w:val="left"/>
      <w:pPr>
        <w:ind w:left="5315" w:hanging="361"/>
      </w:pPr>
    </w:lvl>
    <w:lvl w:ilvl="6">
      <w:numFmt w:val="bullet"/>
      <w:lvlText w:val="ï"/>
      <w:lvlJc w:val="left"/>
      <w:pPr>
        <w:ind w:left="6284" w:hanging="361"/>
      </w:pPr>
    </w:lvl>
    <w:lvl w:ilvl="7">
      <w:numFmt w:val="bullet"/>
      <w:lvlText w:val="ï"/>
      <w:lvlJc w:val="left"/>
      <w:pPr>
        <w:ind w:left="7253" w:hanging="361"/>
      </w:pPr>
    </w:lvl>
    <w:lvl w:ilvl="8">
      <w:numFmt w:val="bullet"/>
      <w:lvlText w:val="ï"/>
      <w:lvlJc w:val="left"/>
      <w:pPr>
        <w:ind w:left="8222" w:hanging="361"/>
      </w:pPr>
    </w:lvl>
  </w:abstractNum>
  <w:abstractNum w:abstractNumId="33" w15:restartNumberingAfterBreak="0">
    <w:nsid w:val="6FB82D15"/>
    <w:multiLevelType w:val="hybridMultilevel"/>
    <w:tmpl w:val="41327076"/>
    <w:lvl w:ilvl="0" w:tplc="C7129A2A">
      <w:start w:val="1"/>
      <w:numFmt w:val="decimal"/>
      <w:lvlText w:val="%1."/>
      <w:lvlJc w:val="left"/>
      <w:pPr>
        <w:ind w:left="720" w:hanging="360"/>
      </w:pPr>
      <w:rPr>
        <w:rFonts w:asciiTheme="minorHAnsi" w:eastAsia="Cambria" w:hAnsiTheme="minorHAnsi" w:cstheme="minorHAnsi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6D0A1BC">
      <w:start w:val="1"/>
      <w:numFmt w:val="lowerRoman"/>
      <w:lvlText w:val="%3."/>
      <w:lvlJc w:val="right"/>
      <w:pPr>
        <w:ind w:left="2160" w:hanging="180"/>
      </w:pPr>
    </w:lvl>
    <w:lvl w:ilvl="3" w:tplc="560C6316">
      <w:start w:val="1"/>
      <w:numFmt w:val="decimal"/>
      <w:lvlText w:val="%4."/>
      <w:lvlJc w:val="left"/>
      <w:pPr>
        <w:ind w:left="2880" w:hanging="360"/>
      </w:pPr>
    </w:lvl>
    <w:lvl w:ilvl="4" w:tplc="C7301208">
      <w:start w:val="1"/>
      <w:numFmt w:val="lowerLetter"/>
      <w:lvlText w:val="%5."/>
      <w:lvlJc w:val="left"/>
      <w:pPr>
        <w:ind w:left="3600" w:hanging="360"/>
      </w:pPr>
    </w:lvl>
    <w:lvl w:ilvl="5" w:tplc="42D42CDA">
      <w:start w:val="1"/>
      <w:numFmt w:val="lowerRoman"/>
      <w:lvlText w:val="%6."/>
      <w:lvlJc w:val="right"/>
      <w:pPr>
        <w:ind w:left="4320" w:hanging="180"/>
      </w:pPr>
    </w:lvl>
    <w:lvl w:ilvl="6" w:tplc="EFB224E0">
      <w:start w:val="1"/>
      <w:numFmt w:val="decimal"/>
      <w:lvlText w:val="%7."/>
      <w:lvlJc w:val="left"/>
      <w:pPr>
        <w:ind w:left="5040" w:hanging="360"/>
      </w:pPr>
    </w:lvl>
    <w:lvl w:ilvl="7" w:tplc="0352D8F8">
      <w:start w:val="1"/>
      <w:numFmt w:val="lowerLetter"/>
      <w:lvlText w:val="%8."/>
      <w:lvlJc w:val="left"/>
      <w:pPr>
        <w:ind w:left="5760" w:hanging="360"/>
      </w:pPr>
    </w:lvl>
    <w:lvl w:ilvl="8" w:tplc="3BF2FE26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D80340"/>
    <w:multiLevelType w:val="hybridMultilevel"/>
    <w:tmpl w:val="22A809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61B31EF"/>
    <w:multiLevelType w:val="hybridMultilevel"/>
    <w:tmpl w:val="D8A4C152"/>
    <w:lvl w:ilvl="0" w:tplc="C478BF40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7685122D"/>
    <w:multiLevelType w:val="hybridMultilevel"/>
    <w:tmpl w:val="09A8DC0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6C6724"/>
    <w:multiLevelType w:val="hybridMultilevel"/>
    <w:tmpl w:val="8EFE4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755F1F"/>
    <w:multiLevelType w:val="hybridMultilevel"/>
    <w:tmpl w:val="27E01756"/>
    <w:lvl w:ilvl="0" w:tplc="F892C460">
      <w:start w:val="6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D632138"/>
    <w:multiLevelType w:val="hybridMultilevel"/>
    <w:tmpl w:val="B3E84142"/>
    <w:lvl w:ilvl="0" w:tplc="EC1212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E414F1"/>
    <w:multiLevelType w:val="hybridMultilevel"/>
    <w:tmpl w:val="4F2827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FE54015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742410999">
    <w:abstractNumId w:val="17"/>
  </w:num>
  <w:num w:numId="2" w16cid:durableId="338317751">
    <w:abstractNumId w:val="41"/>
  </w:num>
  <w:num w:numId="3" w16cid:durableId="590773114">
    <w:abstractNumId w:val="4"/>
  </w:num>
  <w:num w:numId="4" w16cid:durableId="1200585834">
    <w:abstractNumId w:val="16"/>
  </w:num>
  <w:num w:numId="5" w16cid:durableId="2064477949">
    <w:abstractNumId w:val="2"/>
  </w:num>
  <w:num w:numId="6" w16cid:durableId="450368377">
    <w:abstractNumId w:val="30"/>
  </w:num>
  <w:num w:numId="7" w16cid:durableId="387732280">
    <w:abstractNumId w:val="8"/>
  </w:num>
  <w:num w:numId="8" w16cid:durableId="582032666">
    <w:abstractNumId w:val="21"/>
  </w:num>
  <w:num w:numId="9" w16cid:durableId="1065833484">
    <w:abstractNumId w:val="35"/>
  </w:num>
  <w:num w:numId="10" w16cid:durableId="1739787382">
    <w:abstractNumId w:val="20"/>
  </w:num>
  <w:num w:numId="11" w16cid:durableId="947472599">
    <w:abstractNumId w:val="38"/>
  </w:num>
  <w:num w:numId="12" w16cid:durableId="1379550053">
    <w:abstractNumId w:val="27"/>
  </w:num>
  <w:num w:numId="13" w16cid:durableId="1381319264">
    <w:abstractNumId w:val="18"/>
  </w:num>
  <w:num w:numId="14" w16cid:durableId="731083248">
    <w:abstractNumId w:val="25"/>
  </w:num>
  <w:num w:numId="15" w16cid:durableId="325666199">
    <w:abstractNumId w:val="31"/>
  </w:num>
  <w:num w:numId="16" w16cid:durableId="1574966339">
    <w:abstractNumId w:val="26"/>
  </w:num>
  <w:num w:numId="17" w16cid:durableId="510027156">
    <w:abstractNumId w:val="11"/>
  </w:num>
  <w:num w:numId="18" w16cid:durableId="779758846">
    <w:abstractNumId w:val="6"/>
  </w:num>
  <w:num w:numId="19" w16cid:durableId="1271622189">
    <w:abstractNumId w:val="10"/>
  </w:num>
  <w:num w:numId="20" w16cid:durableId="1412853243">
    <w:abstractNumId w:val="24"/>
  </w:num>
  <w:num w:numId="21" w16cid:durableId="1974825495">
    <w:abstractNumId w:val="23"/>
  </w:num>
  <w:num w:numId="22" w16cid:durableId="708378979">
    <w:abstractNumId w:val="22"/>
  </w:num>
  <w:num w:numId="23" w16cid:durableId="454177874">
    <w:abstractNumId w:val="13"/>
  </w:num>
  <w:num w:numId="24" w16cid:durableId="1915356779">
    <w:abstractNumId w:val="3"/>
  </w:num>
  <w:num w:numId="25" w16cid:durableId="1439132942">
    <w:abstractNumId w:val="36"/>
  </w:num>
  <w:num w:numId="26" w16cid:durableId="2122915251">
    <w:abstractNumId w:val="12"/>
  </w:num>
  <w:num w:numId="27" w16cid:durableId="1629974937">
    <w:abstractNumId w:val="37"/>
  </w:num>
  <w:num w:numId="28" w16cid:durableId="1590430540">
    <w:abstractNumId w:val="34"/>
  </w:num>
  <w:num w:numId="29" w16cid:durableId="194851100">
    <w:abstractNumId w:val="29"/>
  </w:num>
  <w:num w:numId="30" w16cid:durableId="607934876">
    <w:abstractNumId w:val="14"/>
  </w:num>
  <w:num w:numId="31" w16cid:durableId="71397578">
    <w:abstractNumId w:val="39"/>
  </w:num>
  <w:num w:numId="32" w16cid:durableId="545991256">
    <w:abstractNumId w:val="9"/>
  </w:num>
  <w:num w:numId="33" w16cid:durableId="682250035">
    <w:abstractNumId w:val="19"/>
  </w:num>
  <w:num w:numId="34" w16cid:durableId="695153120">
    <w:abstractNumId w:val="15"/>
  </w:num>
  <w:num w:numId="35" w16cid:durableId="710496526">
    <w:abstractNumId w:val="1"/>
  </w:num>
  <w:num w:numId="36" w16cid:durableId="996104453">
    <w:abstractNumId w:val="32"/>
  </w:num>
  <w:num w:numId="37" w16cid:durableId="905258938">
    <w:abstractNumId w:val="33"/>
  </w:num>
  <w:num w:numId="38" w16cid:durableId="984358039">
    <w:abstractNumId w:val="5"/>
  </w:num>
  <w:num w:numId="39" w16cid:durableId="1745369568">
    <w:abstractNumId w:val="40"/>
  </w:num>
  <w:num w:numId="40" w16cid:durableId="69516059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51264707">
    <w:abstractNumId w:val="28"/>
  </w:num>
  <w:num w:numId="42" w16cid:durableId="1222013065">
    <w:abstractNumId w:val="7"/>
  </w:num>
  <w:num w:numId="43" w16cid:durableId="209192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CA" w:vendorID="64" w:dllVersion="4096" w:nlCheck="1" w:checkStyle="0"/>
  <w:activeWritingStyle w:appName="MSWord" w:lang="en-CA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3DD"/>
    <w:rsid w:val="000016EC"/>
    <w:rsid w:val="000038DE"/>
    <w:rsid w:val="00006D99"/>
    <w:rsid w:val="00010BA1"/>
    <w:rsid w:val="00014CB1"/>
    <w:rsid w:val="0001569F"/>
    <w:rsid w:val="00021954"/>
    <w:rsid w:val="00021E8C"/>
    <w:rsid w:val="00022F3D"/>
    <w:rsid w:val="000238F8"/>
    <w:rsid w:val="00025355"/>
    <w:rsid w:val="000268B7"/>
    <w:rsid w:val="00030437"/>
    <w:rsid w:val="00034F42"/>
    <w:rsid w:val="000425BD"/>
    <w:rsid w:val="00054B5D"/>
    <w:rsid w:val="000616EE"/>
    <w:rsid w:val="000662D5"/>
    <w:rsid w:val="00066DE6"/>
    <w:rsid w:val="00066FDA"/>
    <w:rsid w:val="000739CF"/>
    <w:rsid w:val="0008008F"/>
    <w:rsid w:val="000808A7"/>
    <w:rsid w:val="000818E3"/>
    <w:rsid w:val="00081E8F"/>
    <w:rsid w:val="00084D08"/>
    <w:rsid w:val="00085502"/>
    <w:rsid w:val="0009059B"/>
    <w:rsid w:val="00090B02"/>
    <w:rsid w:val="00093392"/>
    <w:rsid w:val="00097AFC"/>
    <w:rsid w:val="000A32DA"/>
    <w:rsid w:val="000A355B"/>
    <w:rsid w:val="000A5028"/>
    <w:rsid w:val="000A67F8"/>
    <w:rsid w:val="000A7673"/>
    <w:rsid w:val="000B1E4C"/>
    <w:rsid w:val="000B47C9"/>
    <w:rsid w:val="000C2942"/>
    <w:rsid w:val="000C36AE"/>
    <w:rsid w:val="000C454A"/>
    <w:rsid w:val="000C486B"/>
    <w:rsid w:val="000D12AA"/>
    <w:rsid w:val="000D720C"/>
    <w:rsid w:val="000E141C"/>
    <w:rsid w:val="000E2707"/>
    <w:rsid w:val="000E343E"/>
    <w:rsid w:val="000E42AA"/>
    <w:rsid w:val="000E474F"/>
    <w:rsid w:val="000F0563"/>
    <w:rsid w:val="000F4876"/>
    <w:rsid w:val="000F53A9"/>
    <w:rsid w:val="001017D9"/>
    <w:rsid w:val="00103C5D"/>
    <w:rsid w:val="00105335"/>
    <w:rsid w:val="00107269"/>
    <w:rsid w:val="00107C2F"/>
    <w:rsid w:val="00110702"/>
    <w:rsid w:val="001108EA"/>
    <w:rsid w:val="0011109B"/>
    <w:rsid w:val="001111DE"/>
    <w:rsid w:val="00112BEE"/>
    <w:rsid w:val="00114D30"/>
    <w:rsid w:val="00115706"/>
    <w:rsid w:val="00115EF1"/>
    <w:rsid w:val="00122EB7"/>
    <w:rsid w:val="00127DD8"/>
    <w:rsid w:val="00130C38"/>
    <w:rsid w:val="00130F92"/>
    <w:rsid w:val="00133586"/>
    <w:rsid w:val="0013652D"/>
    <w:rsid w:val="001368AD"/>
    <w:rsid w:val="00143A0D"/>
    <w:rsid w:val="00143A1C"/>
    <w:rsid w:val="0014433F"/>
    <w:rsid w:val="0014666B"/>
    <w:rsid w:val="0014725C"/>
    <w:rsid w:val="00156023"/>
    <w:rsid w:val="00160932"/>
    <w:rsid w:val="0016105A"/>
    <w:rsid w:val="00163124"/>
    <w:rsid w:val="001657BE"/>
    <w:rsid w:val="001657E9"/>
    <w:rsid w:val="001714CC"/>
    <w:rsid w:val="00172E31"/>
    <w:rsid w:val="001752E4"/>
    <w:rsid w:val="001828D9"/>
    <w:rsid w:val="00190000"/>
    <w:rsid w:val="00197429"/>
    <w:rsid w:val="001A211E"/>
    <w:rsid w:val="001A4754"/>
    <w:rsid w:val="001B386C"/>
    <w:rsid w:val="001B43FE"/>
    <w:rsid w:val="001B7E51"/>
    <w:rsid w:val="001C29B1"/>
    <w:rsid w:val="001C6FF8"/>
    <w:rsid w:val="001C7139"/>
    <w:rsid w:val="001D132E"/>
    <w:rsid w:val="001D19A2"/>
    <w:rsid w:val="001D53A0"/>
    <w:rsid w:val="001E6A8F"/>
    <w:rsid w:val="001F428C"/>
    <w:rsid w:val="001F7FF3"/>
    <w:rsid w:val="002060B0"/>
    <w:rsid w:val="00212211"/>
    <w:rsid w:val="002169B2"/>
    <w:rsid w:val="00224C83"/>
    <w:rsid w:val="00225187"/>
    <w:rsid w:val="00225794"/>
    <w:rsid w:val="002261D7"/>
    <w:rsid w:val="00236A21"/>
    <w:rsid w:val="002374B4"/>
    <w:rsid w:val="00240E4C"/>
    <w:rsid w:val="0024181D"/>
    <w:rsid w:val="00247330"/>
    <w:rsid w:val="00250B0A"/>
    <w:rsid w:val="002518A7"/>
    <w:rsid w:val="00252638"/>
    <w:rsid w:val="002571BE"/>
    <w:rsid w:val="002571E8"/>
    <w:rsid w:val="00257367"/>
    <w:rsid w:val="00257A96"/>
    <w:rsid w:val="0026736B"/>
    <w:rsid w:val="00271F5D"/>
    <w:rsid w:val="002758A4"/>
    <w:rsid w:val="002768AA"/>
    <w:rsid w:val="00277612"/>
    <w:rsid w:val="0028015E"/>
    <w:rsid w:val="00280BAC"/>
    <w:rsid w:val="00283D20"/>
    <w:rsid w:val="00284A7E"/>
    <w:rsid w:val="00293258"/>
    <w:rsid w:val="00293D1D"/>
    <w:rsid w:val="002A00E9"/>
    <w:rsid w:val="002A1B50"/>
    <w:rsid w:val="002A2BD2"/>
    <w:rsid w:val="002A4635"/>
    <w:rsid w:val="002A4B49"/>
    <w:rsid w:val="002A74C8"/>
    <w:rsid w:val="002B47EB"/>
    <w:rsid w:val="002B5079"/>
    <w:rsid w:val="002B6A92"/>
    <w:rsid w:val="002C2734"/>
    <w:rsid w:val="002C2867"/>
    <w:rsid w:val="002C2CEC"/>
    <w:rsid w:val="002C39F5"/>
    <w:rsid w:val="002C5B49"/>
    <w:rsid w:val="002D2C97"/>
    <w:rsid w:val="002D3B0E"/>
    <w:rsid w:val="002D50D0"/>
    <w:rsid w:val="002D6356"/>
    <w:rsid w:val="002E0174"/>
    <w:rsid w:val="002E03FD"/>
    <w:rsid w:val="002E0E30"/>
    <w:rsid w:val="002E6355"/>
    <w:rsid w:val="002F0A1F"/>
    <w:rsid w:val="002F0DAD"/>
    <w:rsid w:val="002F20CE"/>
    <w:rsid w:val="0030228C"/>
    <w:rsid w:val="003067BF"/>
    <w:rsid w:val="00310F83"/>
    <w:rsid w:val="00311C9B"/>
    <w:rsid w:val="00313525"/>
    <w:rsid w:val="00322267"/>
    <w:rsid w:val="003255B9"/>
    <w:rsid w:val="00327EC0"/>
    <w:rsid w:val="0033274F"/>
    <w:rsid w:val="00332B46"/>
    <w:rsid w:val="00333824"/>
    <w:rsid w:val="00333933"/>
    <w:rsid w:val="00334326"/>
    <w:rsid w:val="0033448E"/>
    <w:rsid w:val="003355BE"/>
    <w:rsid w:val="003401D7"/>
    <w:rsid w:val="00341FB2"/>
    <w:rsid w:val="00342FF3"/>
    <w:rsid w:val="00345353"/>
    <w:rsid w:val="00345A2D"/>
    <w:rsid w:val="00345C26"/>
    <w:rsid w:val="003504B7"/>
    <w:rsid w:val="00353A1D"/>
    <w:rsid w:val="0035540E"/>
    <w:rsid w:val="003558E9"/>
    <w:rsid w:val="00362C95"/>
    <w:rsid w:val="00363E92"/>
    <w:rsid w:val="00370EF9"/>
    <w:rsid w:val="00374A7D"/>
    <w:rsid w:val="0037570F"/>
    <w:rsid w:val="00376D80"/>
    <w:rsid w:val="0038077B"/>
    <w:rsid w:val="003824AF"/>
    <w:rsid w:val="00387B12"/>
    <w:rsid w:val="0039022A"/>
    <w:rsid w:val="00390CA9"/>
    <w:rsid w:val="003915A9"/>
    <w:rsid w:val="00393918"/>
    <w:rsid w:val="00394CE3"/>
    <w:rsid w:val="00395650"/>
    <w:rsid w:val="00395C4D"/>
    <w:rsid w:val="00395ED1"/>
    <w:rsid w:val="003974F7"/>
    <w:rsid w:val="003A151D"/>
    <w:rsid w:val="003A1F4E"/>
    <w:rsid w:val="003A3111"/>
    <w:rsid w:val="003A41D8"/>
    <w:rsid w:val="003B19EB"/>
    <w:rsid w:val="003B4E8B"/>
    <w:rsid w:val="003B5B61"/>
    <w:rsid w:val="003B5E90"/>
    <w:rsid w:val="003B6E5F"/>
    <w:rsid w:val="003B763C"/>
    <w:rsid w:val="003B7E5E"/>
    <w:rsid w:val="003C019E"/>
    <w:rsid w:val="003C128C"/>
    <w:rsid w:val="003C15DD"/>
    <w:rsid w:val="003C281B"/>
    <w:rsid w:val="003C5EF2"/>
    <w:rsid w:val="003D206E"/>
    <w:rsid w:val="003D2744"/>
    <w:rsid w:val="003D33B5"/>
    <w:rsid w:val="003D3AC0"/>
    <w:rsid w:val="003D4A85"/>
    <w:rsid w:val="003D6B4D"/>
    <w:rsid w:val="003D75A8"/>
    <w:rsid w:val="003D793B"/>
    <w:rsid w:val="003E453D"/>
    <w:rsid w:val="003E53CB"/>
    <w:rsid w:val="003E597E"/>
    <w:rsid w:val="003F0813"/>
    <w:rsid w:val="003F37C4"/>
    <w:rsid w:val="003F5764"/>
    <w:rsid w:val="003F5CFE"/>
    <w:rsid w:val="003F5F51"/>
    <w:rsid w:val="004011FE"/>
    <w:rsid w:val="0040125D"/>
    <w:rsid w:val="00403598"/>
    <w:rsid w:val="00412544"/>
    <w:rsid w:val="004129C0"/>
    <w:rsid w:val="00413313"/>
    <w:rsid w:val="00414455"/>
    <w:rsid w:val="00415AE1"/>
    <w:rsid w:val="004169D3"/>
    <w:rsid w:val="00424941"/>
    <w:rsid w:val="0042657F"/>
    <w:rsid w:val="004266A5"/>
    <w:rsid w:val="00430172"/>
    <w:rsid w:val="004303EE"/>
    <w:rsid w:val="00432041"/>
    <w:rsid w:val="004353E1"/>
    <w:rsid w:val="00437D67"/>
    <w:rsid w:val="00440E2A"/>
    <w:rsid w:val="00443989"/>
    <w:rsid w:val="004465D7"/>
    <w:rsid w:val="00447675"/>
    <w:rsid w:val="00447E5A"/>
    <w:rsid w:val="0045577B"/>
    <w:rsid w:val="00461BC2"/>
    <w:rsid w:val="00461C60"/>
    <w:rsid w:val="00462059"/>
    <w:rsid w:val="004622B3"/>
    <w:rsid w:val="00462A62"/>
    <w:rsid w:val="00466AC0"/>
    <w:rsid w:val="00466B40"/>
    <w:rsid w:val="00466E1A"/>
    <w:rsid w:val="0046742A"/>
    <w:rsid w:val="00471244"/>
    <w:rsid w:val="0047260F"/>
    <w:rsid w:val="00473174"/>
    <w:rsid w:val="00484B2A"/>
    <w:rsid w:val="00484C5B"/>
    <w:rsid w:val="004857E4"/>
    <w:rsid w:val="004859C5"/>
    <w:rsid w:val="00487CA2"/>
    <w:rsid w:val="0049066F"/>
    <w:rsid w:val="00497EFA"/>
    <w:rsid w:val="004A212D"/>
    <w:rsid w:val="004A4946"/>
    <w:rsid w:val="004A7AB5"/>
    <w:rsid w:val="004B1366"/>
    <w:rsid w:val="004B3B70"/>
    <w:rsid w:val="004B49FA"/>
    <w:rsid w:val="004C07F5"/>
    <w:rsid w:val="004C114B"/>
    <w:rsid w:val="004C4839"/>
    <w:rsid w:val="004C635C"/>
    <w:rsid w:val="004C77F8"/>
    <w:rsid w:val="004C79B3"/>
    <w:rsid w:val="004C7C90"/>
    <w:rsid w:val="004E0950"/>
    <w:rsid w:val="004E1DDD"/>
    <w:rsid w:val="004E2BB5"/>
    <w:rsid w:val="004E5392"/>
    <w:rsid w:val="004E649D"/>
    <w:rsid w:val="004F2432"/>
    <w:rsid w:val="004F6D83"/>
    <w:rsid w:val="0050167E"/>
    <w:rsid w:val="00501990"/>
    <w:rsid w:val="00502E0C"/>
    <w:rsid w:val="00504EDB"/>
    <w:rsid w:val="00510ACC"/>
    <w:rsid w:val="00510B10"/>
    <w:rsid w:val="00513620"/>
    <w:rsid w:val="00514D43"/>
    <w:rsid w:val="00515206"/>
    <w:rsid w:val="00522A66"/>
    <w:rsid w:val="0052431B"/>
    <w:rsid w:val="00526378"/>
    <w:rsid w:val="00531868"/>
    <w:rsid w:val="0053188F"/>
    <w:rsid w:val="00531E33"/>
    <w:rsid w:val="00540534"/>
    <w:rsid w:val="00543F75"/>
    <w:rsid w:val="00544309"/>
    <w:rsid w:val="00546C25"/>
    <w:rsid w:val="00547080"/>
    <w:rsid w:val="00547AE5"/>
    <w:rsid w:val="0055069F"/>
    <w:rsid w:val="005552CA"/>
    <w:rsid w:val="00560FBA"/>
    <w:rsid w:val="005613ED"/>
    <w:rsid w:val="005617D6"/>
    <w:rsid w:val="00563A70"/>
    <w:rsid w:val="00566114"/>
    <w:rsid w:val="00566CC1"/>
    <w:rsid w:val="00571AF8"/>
    <w:rsid w:val="00573F27"/>
    <w:rsid w:val="00575B10"/>
    <w:rsid w:val="0057673E"/>
    <w:rsid w:val="005853EC"/>
    <w:rsid w:val="00587840"/>
    <w:rsid w:val="0059202C"/>
    <w:rsid w:val="00597700"/>
    <w:rsid w:val="005A1B0B"/>
    <w:rsid w:val="005A556B"/>
    <w:rsid w:val="005A6C07"/>
    <w:rsid w:val="005B0A85"/>
    <w:rsid w:val="005B6065"/>
    <w:rsid w:val="005B785D"/>
    <w:rsid w:val="005C141C"/>
    <w:rsid w:val="005D00AC"/>
    <w:rsid w:val="005D44ED"/>
    <w:rsid w:val="005E2112"/>
    <w:rsid w:val="005E2505"/>
    <w:rsid w:val="005E5157"/>
    <w:rsid w:val="005E6AFA"/>
    <w:rsid w:val="005E730F"/>
    <w:rsid w:val="005E7AE3"/>
    <w:rsid w:val="005F166E"/>
    <w:rsid w:val="005F3874"/>
    <w:rsid w:val="005F3DC5"/>
    <w:rsid w:val="005F4740"/>
    <w:rsid w:val="0060042A"/>
    <w:rsid w:val="00605A8A"/>
    <w:rsid w:val="006067B4"/>
    <w:rsid w:val="00606E80"/>
    <w:rsid w:val="0060753B"/>
    <w:rsid w:val="006131F2"/>
    <w:rsid w:val="00613369"/>
    <w:rsid w:val="00613B3E"/>
    <w:rsid w:val="0061410F"/>
    <w:rsid w:val="00614311"/>
    <w:rsid w:val="00616209"/>
    <w:rsid w:val="006164E2"/>
    <w:rsid w:val="00620036"/>
    <w:rsid w:val="0062057A"/>
    <w:rsid w:val="00620782"/>
    <w:rsid w:val="00620E2F"/>
    <w:rsid w:val="0062150B"/>
    <w:rsid w:val="00625F19"/>
    <w:rsid w:val="00627586"/>
    <w:rsid w:val="006275B7"/>
    <w:rsid w:val="00627AEC"/>
    <w:rsid w:val="0063340E"/>
    <w:rsid w:val="0063739E"/>
    <w:rsid w:val="006424A9"/>
    <w:rsid w:val="00644A82"/>
    <w:rsid w:val="006515E7"/>
    <w:rsid w:val="00654B6B"/>
    <w:rsid w:val="00657F87"/>
    <w:rsid w:val="00660195"/>
    <w:rsid w:val="00660E74"/>
    <w:rsid w:val="0066415B"/>
    <w:rsid w:val="006657EA"/>
    <w:rsid w:val="00666513"/>
    <w:rsid w:val="00667F13"/>
    <w:rsid w:val="00670290"/>
    <w:rsid w:val="00671F48"/>
    <w:rsid w:val="00672E4F"/>
    <w:rsid w:val="0067420D"/>
    <w:rsid w:val="006745FD"/>
    <w:rsid w:val="0067660D"/>
    <w:rsid w:val="0067751B"/>
    <w:rsid w:val="00684EC6"/>
    <w:rsid w:val="0068596A"/>
    <w:rsid w:val="00686E0D"/>
    <w:rsid w:val="00691BA5"/>
    <w:rsid w:val="00692F53"/>
    <w:rsid w:val="0069466C"/>
    <w:rsid w:val="00697DED"/>
    <w:rsid w:val="006A1ADA"/>
    <w:rsid w:val="006A2AF6"/>
    <w:rsid w:val="006A4C20"/>
    <w:rsid w:val="006A5F3B"/>
    <w:rsid w:val="006A6164"/>
    <w:rsid w:val="006B5D54"/>
    <w:rsid w:val="006B7D62"/>
    <w:rsid w:val="006C4F5F"/>
    <w:rsid w:val="006C526D"/>
    <w:rsid w:val="006D2281"/>
    <w:rsid w:val="006D6719"/>
    <w:rsid w:val="006E07F1"/>
    <w:rsid w:val="006E0C6E"/>
    <w:rsid w:val="006E247E"/>
    <w:rsid w:val="006E2D9C"/>
    <w:rsid w:val="006E4AE9"/>
    <w:rsid w:val="006E76A3"/>
    <w:rsid w:val="006F08E1"/>
    <w:rsid w:val="006F1964"/>
    <w:rsid w:val="006F6742"/>
    <w:rsid w:val="00706137"/>
    <w:rsid w:val="0071311B"/>
    <w:rsid w:val="007133F3"/>
    <w:rsid w:val="007229DA"/>
    <w:rsid w:val="00725403"/>
    <w:rsid w:val="0072559A"/>
    <w:rsid w:val="00725C76"/>
    <w:rsid w:val="00731981"/>
    <w:rsid w:val="007323E9"/>
    <w:rsid w:val="00733612"/>
    <w:rsid w:val="00733C9E"/>
    <w:rsid w:val="00734A84"/>
    <w:rsid w:val="00735851"/>
    <w:rsid w:val="00743731"/>
    <w:rsid w:val="00743DAB"/>
    <w:rsid w:val="00755201"/>
    <w:rsid w:val="00755C48"/>
    <w:rsid w:val="0075696E"/>
    <w:rsid w:val="0076120A"/>
    <w:rsid w:val="00763719"/>
    <w:rsid w:val="007717F4"/>
    <w:rsid w:val="0077183C"/>
    <w:rsid w:val="00773338"/>
    <w:rsid w:val="007736E0"/>
    <w:rsid w:val="0077466C"/>
    <w:rsid w:val="00780E8B"/>
    <w:rsid w:val="00783179"/>
    <w:rsid w:val="00785710"/>
    <w:rsid w:val="00793EB3"/>
    <w:rsid w:val="00795A02"/>
    <w:rsid w:val="007A05DF"/>
    <w:rsid w:val="007A3A7B"/>
    <w:rsid w:val="007A5D9D"/>
    <w:rsid w:val="007A7293"/>
    <w:rsid w:val="007A76C6"/>
    <w:rsid w:val="007B1804"/>
    <w:rsid w:val="007B6900"/>
    <w:rsid w:val="007C1094"/>
    <w:rsid w:val="007C28B7"/>
    <w:rsid w:val="007D0F87"/>
    <w:rsid w:val="007D1D8C"/>
    <w:rsid w:val="007D6846"/>
    <w:rsid w:val="007D76F8"/>
    <w:rsid w:val="007D794F"/>
    <w:rsid w:val="007D7D6A"/>
    <w:rsid w:val="007E0E50"/>
    <w:rsid w:val="007E3C95"/>
    <w:rsid w:val="007E5235"/>
    <w:rsid w:val="007E5F30"/>
    <w:rsid w:val="007E7123"/>
    <w:rsid w:val="007E722F"/>
    <w:rsid w:val="007F1466"/>
    <w:rsid w:val="007F4880"/>
    <w:rsid w:val="00805416"/>
    <w:rsid w:val="00805C51"/>
    <w:rsid w:val="0081549A"/>
    <w:rsid w:val="008177BD"/>
    <w:rsid w:val="00817CFF"/>
    <w:rsid w:val="00821D59"/>
    <w:rsid w:val="008227F8"/>
    <w:rsid w:val="00824121"/>
    <w:rsid w:val="00826206"/>
    <w:rsid w:val="00826914"/>
    <w:rsid w:val="00827170"/>
    <w:rsid w:val="008313DD"/>
    <w:rsid w:val="0083291E"/>
    <w:rsid w:val="00834628"/>
    <w:rsid w:val="00840B62"/>
    <w:rsid w:val="00840DC8"/>
    <w:rsid w:val="008454A6"/>
    <w:rsid w:val="008460B3"/>
    <w:rsid w:val="00847079"/>
    <w:rsid w:val="00850213"/>
    <w:rsid w:val="0085467B"/>
    <w:rsid w:val="0085596E"/>
    <w:rsid w:val="00855992"/>
    <w:rsid w:val="00855D6A"/>
    <w:rsid w:val="00857079"/>
    <w:rsid w:val="00860789"/>
    <w:rsid w:val="00861A59"/>
    <w:rsid w:val="0086227B"/>
    <w:rsid w:val="00863235"/>
    <w:rsid w:val="0086349C"/>
    <w:rsid w:val="008650F2"/>
    <w:rsid w:val="00865D6D"/>
    <w:rsid w:val="00872165"/>
    <w:rsid w:val="00872C36"/>
    <w:rsid w:val="008806BE"/>
    <w:rsid w:val="00882116"/>
    <w:rsid w:val="00883DDE"/>
    <w:rsid w:val="00884671"/>
    <w:rsid w:val="00884AAA"/>
    <w:rsid w:val="0088536A"/>
    <w:rsid w:val="00895715"/>
    <w:rsid w:val="008A129B"/>
    <w:rsid w:val="008A2118"/>
    <w:rsid w:val="008A3701"/>
    <w:rsid w:val="008A6CBC"/>
    <w:rsid w:val="008B1BE3"/>
    <w:rsid w:val="008B1FFA"/>
    <w:rsid w:val="008B72D4"/>
    <w:rsid w:val="008C1E53"/>
    <w:rsid w:val="008D0CCF"/>
    <w:rsid w:val="008D333B"/>
    <w:rsid w:val="008D79D4"/>
    <w:rsid w:val="008E26F5"/>
    <w:rsid w:val="008E49EB"/>
    <w:rsid w:val="008E6E65"/>
    <w:rsid w:val="008E71D9"/>
    <w:rsid w:val="008F1686"/>
    <w:rsid w:val="008F211C"/>
    <w:rsid w:val="008F29F0"/>
    <w:rsid w:val="008F4AEB"/>
    <w:rsid w:val="008F6111"/>
    <w:rsid w:val="00900866"/>
    <w:rsid w:val="00912763"/>
    <w:rsid w:val="00916158"/>
    <w:rsid w:val="0091627A"/>
    <w:rsid w:val="009169AD"/>
    <w:rsid w:val="009179D9"/>
    <w:rsid w:val="009203F5"/>
    <w:rsid w:val="00921451"/>
    <w:rsid w:val="009227FA"/>
    <w:rsid w:val="0092468C"/>
    <w:rsid w:val="00925300"/>
    <w:rsid w:val="00925398"/>
    <w:rsid w:val="0092711B"/>
    <w:rsid w:val="00927CE0"/>
    <w:rsid w:val="00933179"/>
    <w:rsid w:val="00933E6E"/>
    <w:rsid w:val="00937F0E"/>
    <w:rsid w:val="00940BD1"/>
    <w:rsid w:val="00941A7B"/>
    <w:rsid w:val="0094335E"/>
    <w:rsid w:val="009441EC"/>
    <w:rsid w:val="00947A24"/>
    <w:rsid w:val="00953ED6"/>
    <w:rsid w:val="009572B0"/>
    <w:rsid w:val="009660C1"/>
    <w:rsid w:val="00966B86"/>
    <w:rsid w:val="009671A2"/>
    <w:rsid w:val="0097415E"/>
    <w:rsid w:val="00974BA0"/>
    <w:rsid w:val="0097538D"/>
    <w:rsid w:val="00975767"/>
    <w:rsid w:val="00977214"/>
    <w:rsid w:val="009855A6"/>
    <w:rsid w:val="00992262"/>
    <w:rsid w:val="009975FF"/>
    <w:rsid w:val="009B1C9D"/>
    <w:rsid w:val="009B6D17"/>
    <w:rsid w:val="009B7E50"/>
    <w:rsid w:val="009C230B"/>
    <w:rsid w:val="009C3F64"/>
    <w:rsid w:val="009D20F8"/>
    <w:rsid w:val="009D326F"/>
    <w:rsid w:val="009D486E"/>
    <w:rsid w:val="009E0300"/>
    <w:rsid w:val="009E141D"/>
    <w:rsid w:val="009E1F5B"/>
    <w:rsid w:val="009E31FB"/>
    <w:rsid w:val="009E3480"/>
    <w:rsid w:val="009E49CE"/>
    <w:rsid w:val="009E74FA"/>
    <w:rsid w:val="009E7FC4"/>
    <w:rsid w:val="009F15C0"/>
    <w:rsid w:val="00A0320E"/>
    <w:rsid w:val="00A04D59"/>
    <w:rsid w:val="00A064ED"/>
    <w:rsid w:val="00A1033C"/>
    <w:rsid w:val="00A127BE"/>
    <w:rsid w:val="00A142EC"/>
    <w:rsid w:val="00A151F8"/>
    <w:rsid w:val="00A16ED5"/>
    <w:rsid w:val="00A2008A"/>
    <w:rsid w:val="00A2257B"/>
    <w:rsid w:val="00A225CE"/>
    <w:rsid w:val="00A23B9D"/>
    <w:rsid w:val="00A23FB6"/>
    <w:rsid w:val="00A23FE0"/>
    <w:rsid w:val="00A272A2"/>
    <w:rsid w:val="00A31E4B"/>
    <w:rsid w:val="00A33749"/>
    <w:rsid w:val="00A3459A"/>
    <w:rsid w:val="00A35D14"/>
    <w:rsid w:val="00A372E9"/>
    <w:rsid w:val="00A37B99"/>
    <w:rsid w:val="00A413F9"/>
    <w:rsid w:val="00A416E6"/>
    <w:rsid w:val="00A41F65"/>
    <w:rsid w:val="00A46D95"/>
    <w:rsid w:val="00A51A0F"/>
    <w:rsid w:val="00A52D68"/>
    <w:rsid w:val="00A5562A"/>
    <w:rsid w:val="00A565BB"/>
    <w:rsid w:val="00A6028C"/>
    <w:rsid w:val="00A633B9"/>
    <w:rsid w:val="00A63DB9"/>
    <w:rsid w:val="00A67E1B"/>
    <w:rsid w:val="00A7167A"/>
    <w:rsid w:val="00A7724F"/>
    <w:rsid w:val="00A82568"/>
    <w:rsid w:val="00A850C9"/>
    <w:rsid w:val="00A86F43"/>
    <w:rsid w:val="00A87FD2"/>
    <w:rsid w:val="00A931E8"/>
    <w:rsid w:val="00A963B1"/>
    <w:rsid w:val="00A9690E"/>
    <w:rsid w:val="00A96DAA"/>
    <w:rsid w:val="00AA17FA"/>
    <w:rsid w:val="00AA3071"/>
    <w:rsid w:val="00AA50F2"/>
    <w:rsid w:val="00AA631B"/>
    <w:rsid w:val="00AA6E34"/>
    <w:rsid w:val="00AB12AC"/>
    <w:rsid w:val="00AB37CD"/>
    <w:rsid w:val="00AB3AC7"/>
    <w:rsid w:val="00AB51EA"/>
    <w:rsid w:val="00AC257E"/>
    <w:rsid w:val="00AC3B2D"/>
    <w:rsid w:val="00AC5E0F"/>
    <w:rsid w:val="00AE024E"/>
    <w:rsid w:val="00AE3C8F"/>
    <w:rsid w:val="00AF05F3"/>
    <w:rsid w:val="00AF13B6"/>
    <w:rsid w:val="00AF4447"/>
    <w:rsid w:val="00AF4C02"/>
    <w:rsid w:val="00B014A9"/>
    <w:rsid w:val="00B016D8"/>
    <w:rsid w:val="00B048B2"/>
    <w:rsid w:val="00B1077F"/>
    <w:rsid w:val="00B11A6A"/>
    <w:rsid w:val="00B12C49"/>
    <w:rsid w:val="00B13559"/>
    <w:rsid w:val="00B16EA0"/>
    <w:rsid w:val="00B1727F"/>
    <w:rsid w:val="00B177AE"/>
    <w:rsid w:val="00B21CF9"/>
    <w:rsid w:val="00B25934"/>
    <w:rsid w:val="00B27582"/>
    <w:rsid w:val="00B30A3F"/>
    <w:rsid w:val="00B31842"/>
    <w:rsid w:val="00B32293"/>
    <w:rsid w:val="00B35C8A"/>
    <w:rsid w:val="00B35D3E"/>
    <w:rsid w:val="00B35EE1"/>
    <w:rsid w:val="00B40846"/>
    <w:rsid w:val="00B469EF"/>
    <w:rsid w:val="00B47846"/>
    <w:rsid w:val="00B5079F"/>
    <w:rsid w:val="00B51A7A"/>
    <w:rsid w:val="00B5612B"/>
    <w:rsid w:val="00B632A6"/>
    <w:rsid w:val="00B65DAC"/>
    <w:rsid w:val="00B67525"/>
    <w:rsid w:val="00B728AD"/>
    <w:rsid w:val="00B73772"/>
    <w:rsid w:val="00B81A32"/>
    <w:rsid w:val="00B84170"/>
    <w:rsid w:val="00B92628"/>
    <w:rsid w:val="00B955CC"/>
    <w:rsid w:val="00B97F10"/>
    <w:rsid w:val="00BA0161"/>
    <w:rsid w:val="00BA0E8F"/>
    <w:rsid w:val="00BA10ED"/>
    <w:rsid w:val="00BA1445"/>
    <w:rsid w:val="00BA33B2"/>
    <w:rsid w:val="00BA57C9"/>
    <w:rsid w:val="00BA57F8"/>
    <w:rsid w:val="00BB0951"/>
    <w:rsid w:val="00BB14BE"/>
    <w:rsid w:val="00BB67F6"/>
    <w:rsid w:val="00BB78C0"/>
    <w:rsid w:val="00BC00C0"/>
    <w:rsid w:val="00BC3672"/>
    <w:rsid w:val="00BC49E9"/>
    <w:rsid w:val="00BD0CA2"/>
    <w:rsid w:val="00BD1EB1"/>
    <w:rsid w:val="00BD500F"/>
    <w:rsid w:val="00BD61F6"/>
    <w:rsid w:val="00BD6244"/>
    <w:rsid w:val="00BE0C7B"/>
    <w:rsid w:val="00BE0DF3"/>
    <w:rsid w:val="00BE15DC"/>
    <w:rsid w:val="00BE1AC9"/>
    <w:rsid w:val="00BE1DC6"/>
    <w:rsid w:val="00BE4816"/>
    <w:rsid w:val="00BE4A4C"/>
    <w:rsid w:val="00BE5477"/>
    <w:rsid w:val="00BE5807"/>
    <w:rsid w:val="00BF3527"/>
    <w:rsid w:val="00C017C0"/>
    <w:rsid w:val="00C03F53"/>
    <w:rsid w:val="00C133BB"/>
    <w:rsid w:val="00C16268"/>
    <w:rsid w:val="00C20375"/>
    <w:rsid w:val="00C206D5"/>
    <w:rsid w:val="00C21F23"/>
    <w:rsid w:val="00C23143"/>
    <w:rsid w:val="00C23418"/>
    <w:rsid w:val="00C245FA"/>
    <w:rsid w:val="00C25B1B"/>
    <w:rsid w:val="00C26117"/>
    <w:rsid w:val="00C26842"/>
    <w:rsid w:val="00C3177E"/>
    <w:rsid w:val="00C35C1A"/>
    <w:rsid w:val="00C46378"/>
    <w:rsid w:val="00C46FF1"/>
    <w:rsid w:val="00C509A0"/>
    <w:rsid w:val="00C51476"/>
    <w:rsid w:val="00C531AF"/>
    <w:rsid w:val="00C5612C"/>
    <w:rsid w:val="00C61CA7"/>
    <w:rsid w:val="00C71CC4"/>
    <w:rsid w:val="00C764E7"/>
    <w:rsid w:val="00C7766A"/>
    <w:rsid w:val="00C80D61"/>
    <w:rsid w:val="00C80F33"/>
    <w:rsid w:val="00C827E3"/>
    <w:rsid w:val="00C84304"/>
    <w:rsid w:val="00C87274"/>
    <w:rsid w:val="00C87290"/>
    <w:rsid w:val="00C90E38"/>
    <w:rsid w:val="00C94322"/>
    <w:rsid w:val="00C96803"/>
    <w:rsid w:val="00C97809"/>
    <w:rsid w:val="00CA69C1"/>
    <w:rsid w:val="00CA799D"/>
    <w:rsid w:val="00CC175C"/>
    <w:rsid w:val="00CC1C00"/>
    <w:rsid w:val="00CC1CD5"/>
    <w:rsid w:val="00CD0E0A"/>
    <w:rsid w:val="00CD2562"/>
    <w:rsid w:val="00CE4557"/>
    <w:rsid w:val="00CE5060"/>
    <w:rsid w:val="00CF1D7A"/>
    <w:rsid w:val="00CF4A32"/>
    <w:rsid w:val="00CF522B"/>
    <w:rsid w:val="00CF5732"/>
    <w:rsid w:val="00D01DB1"/>
    <w:rsid w:val="00D07772"/>
    <w:rsid w:val="00D10D07"/>
    <w:rsid w:val="00D10D9C"/>
    <w:rsid w:val="00D17A68"/>
    <w:rsid w:val="00D2068D"/>
    <w:rsid w:val="00D25D1D"/>
    <w:rsid w:val="00D263AA"/>
    <w:rsid w:val="00D26952"/>
    <w:rsid w:val="00D278BB"/>
    <w:rsid w:val="00D304C5"/>
    <w:rsid w:val="00D34263"/>
    <w:rsid w:val="00D439D6"/>
    <w:rsid w:val="00D45AEE"/>
    <w:rsid w:val="00D45D59"/>
    <w:rsid w:val="00D5115E"/>
    <w:rsid w:val="00D54FB7"/>
    <w:rsid w:val="00D60F56"/>
    <w:rsid w:val="00D62709"/>
    <w:rsid w:val="00D62BA5"/>
    <w:rsid w:val="00D632A2"/>
    <w:rsid w:val="00D706E0"/>
    <w:rsid w:val="00D71F9E"/>
    <w:rsid w:val="00D72670"/>
    <w:rsid w:val="00D74A0F"/>
    <w:rsid w:val="00D75008"/>
    <w:rsid w:val="00D76A2A"/>
    <w:rsid w:val="00D80292"/>
    <w:rsid w:val="00D82838"/>
    <w:rsid w:val="00D907BB"/>
    <w:rsid w:val="00D937ED"/>
    <w:rsid w:val="00D949A5"/>
    <w:rsid w:val="00D96A1F"/>
    <w:rsid w:val="00DA3A93"/>
    <w:rsid w:val="00DA53A5"/>
    <w:rsid w:val="00DA573F"/>
    <w:rsid w:val="00DB0A0B"/>
    <w:rsid w:val="00DB0A66"/>
    <w:rsid w:val="00DB1930"/>
    <w:rsid w:val="00DB1F35"/>
    <w:rsid w:val="00DB25F8"/>
    <w:rsid w:val="00DC2B15"/>
    <w:rsid w:val="00DC3A19"/>
    <w:rsid w:val="00DC4BE6"/>
    <w:rsid w:val="00DD121F"/>
    <w:rsid w:val="00DD551A"/>
    <w:rsid w:val="00DD5A60"/>
    <w:rsid w:val="00DD5D00"/>
    <w:rsid w:val="00DE084C"/>
    <w:rsid w:val="00DE406D"/>
    <w:rsid w:val="00DE4799"/>
    <w:rsid w:val="00DE5D76"/>
    <w:rsid w:val="00DE6202"/>
    <w:rsid w:val="00DE7038"/>
    <w:rsid w:val="00DE7F07"/>
    <w:rsid w:val="00DF000D"/>
    <w:rsid w:val="00DF36AD"/>
    <w:rsid w:val="00DF5752"/>
    <w:rsid w:val="00E009AD"/>
    <w:rsid w:val="00E03258"/>
    <w:rsid w:val="00E1234F"/>
    <w:rsid w:val="00E145EF"/>
    <w:rsid w:val="00E22CB2"/>
    <w:rsid w:val="00E232D4"/>
    <w:rsid w:val="00E26756"/>
    <w:rsid w:val="00E27EAD"/>
    <w:rsid w:val="00E31449"/>
    <w:rsid w:val="00E31B56"/>
    <w:rsid w:val="00E346D1"/>
    <w:rsid w:val="00E35697"/>
    <w:rsid w:val="00E37C6C"/>
    <w:rsid w:val="00E4413E"/>
    <w:rsid w:val="00E4617A"/>
    <w:rsid w:val="00E467F8"/>
    <w:rsid w:val="00E46CCE"/>
    <w:rsid w:val="00E50081"/>
    <w:rsid w:val="00E51EAF"/>
    <w:rsid w:val="00E53FDF"/>
    <w:rsid w:val="00E541FB"/>
    <w:rsid w:val="00E55C3B"/>
    <w:rsid w:val="00E56421"/>
    <w:rsid w:val="00E5683F"/>
    <w:rsid w:val="00E64C5C"/>
    <w:rsid w:val="00E70627"/>
    <w:rsid w:val="00E73EC7"/>
    <w:rsid w:val="00E74CF2"/>
    <w:rsid w:val="00E7722F"/>
    <w:rsid w:val="00E77F8A"/>
    <w:rsid w:val="00E80870"/>
    <w:rsid w:val="00E84318"/>
    <w:rsid w:val="00E853C5"/>
    <w:rsid w:val="00E85B03"/>
    <w:rsid w:val="00E863FD"/>
    <w:rsid w:val="00E8706E"/>
    <w:rsid w:val="00E96B71"/>
    <w:rsid w:val="00E97056"/>
    <w:rsid w:val="00EA062F"/>
    <w:rsid w:val="00EA0B98"/>
    <w:rsid w:val="00EA1103"/>
    <w:rsid w:val="00EA1F37"/>
    <w:rsid w:val="00EA2B42"/>
    <w:rsid w:val="00EA3544"/>
    <w:rsid w:val="00EA59AE"/>
    <w:rsid w:val="00EA5B27"/>
    <w:rsid w:val="00EA60B5"/>
    <w:rsid w:val="00EB1776"/>
    <w:rsid w:val="00EB3A51"/>
    <w:rsid w:val="00EC0BDC"/>
    <w:rsid w:val="00EC2B77"/>
    <w:rsid w:val="00EC440A"/>
    <w:rsid w:val="00EC4DF8"/>
    <w:rsid w:val="00EC6F8D"/>
    <w:rsid w:val="00ED0044"/>
    <w:rsid w:val="00ED116B"/>
    <w:rsid w:val="00ED199B"/>
    <w:rsid w:val="00ED1B94"/>
    <w:rsid w:val="00ED41A3"/>
    <w:rsid w:val="00ED4B58"/>
    <w:rsid w:val="00ED603E"/>
    <w:rsid w:val="00EF0BB8"/>
    <w:rsid w:val="00EF23D1"/>
    <w:rsid w:val="00EF3685"/>
    <w:rsid w:val="00EF5407"/>
    <w:rsid w:val="00EF7CD2"/>
    <w:rsid w:val="00EF7FE4"/>
    <w:rsid w:val="00F03A3A"/>
    <w:rsid w:val="00F05588"/>
    <w:rsid w:val="00F06A9A"/>
    <w:rsid w:val="00F10C12"/>
    <w:rsid w:val="00F13540"/>
    <w:rsid w:val="00F2075F"/>
    <w:rsid w:val="00F23DFF"/>
    <w:rsid w:val="00F26CDC"/>
    <w:rsid w:val="00F27259"/>
    <w:rsid w:val="00F3110D"/>
    <w:rsid w:val="00F41169"/>
    <w:rsid w:val="00F43F72"/>
    <w:rsid w:val="00F4408F"/>
    <w:rsid w:val="00F44E3C"/>
    <w:rsid w:val="00F501A7"/>
    <w:rsid w:val="00F52C07"/>
    <w:rsid w:val="00F55680"/>
    <w:rsid w:val="00F55EBD"/>
    <w:rsid w:val="00F606DE"/>
    <w:rsid w:val="00F620E6"/>
    <w:rsid w:val="00F623BB"/>
    <w:rsid w:val="00F64C08"/>
    <w:rsid w:val="00F740A1"/>
    <w:rsid w:val="00F74AA0"/>
    <w:rsid w:val="00F74ACF"/>
    <w:rsid w:val="00F7762E"/>
    <w:rsid w:val="00F77FBA"/>
    <w:rsid w:val="00F84926"/>
    <w:rsid w:val="00F84D11"/>
    <w:rsid w:val="00F8729D"/>
    <w:rsid w:val="00F90A95"/>
    <w:rsid w:val="00F95B59"/>
    <w:rsid w:val="00F97CF1"/>
    <w:rsid w:val="00FA1378"/>
    <w:rsid w:val="00FA3C9D"/>
    <w:rsid w:val="00FA5B6B"/>
    <w:rsid w:val="00FA7E1B"/>
    <w:rsid w:val="00FB1BC3"/>
    <w:rsid w:val="00FB79A5"/>
    <w:rsid w:val="00FC0F05"/>
    <w:rsid w:val="00FC105F"/>
    <w:rsid w:val="00FD0C5F"/>
    <w:rsid w:val="00FD14A9"/>
    <w:rsid w:val="00FD218C"/>
    <w:rsid w:val="00FD4431"/>
    <w:rsid w:val="00FD6561"/>
    <w:rsid w:val="00FD7B0D"/>
    <w:rsid w:val="00FE2B57"/>
    <w:rsid w:val="00FE328A"/>
    <w:rsid w:val="00FE4E43"/>
    <w:rsid w:val="00FE59A0"/>
    <w:rsid w:val="00FE73D8"/>
    <w:rsid w:val="00FE7DFE"/>
    <w:rsid w:val="00FF215D"/>
    <w:rsid w:val="00FF3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E340AB"/>
  <w15:chartTrackingRefBased/>
  <w15:docId w15:val="{E0B7A5C4-3F05-476F-8C45-F320F18DC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2711B"/>
    <w:pPr>
      <w:spacing w:before="60" w:after="60"/>
    </w:pPr>
    <w:rPr>
      <w:rFonts w:asciiTheme="minorHAnsi" w:hAnsiTheme="minorHAnsi" w:cstheme="minorHAnsi"/>
    </w:rPr>
  </w:style>
  <w:style w:type="paragraph" w:styleId="Heading1">
    <w:name w:val="heading 1"/>
    <w:basedOn w:val="Normal"/>
    <w:next w:val="Heading2"/>
    <w:qFormat/>
    <w:rsid w:val="00ED603E"/>
    <w:pPr>
      <w:keepNext/>
      <w:keepLines/>
      <w:numPr>
        <w:numId w:val="42"/>
      </w:numPr>
      <w:spacing w:line="320" w:lineRule="exact"/>
      <w:outlineLvl w:val="0"/>
    </w:pPr>
    <w:rPr>
      <w:rFonts w:ascii="Calibri" w:hAnsi="Calibri" w:cs="Calibri"/>
      <w:b/>
      <w:color w:val="000000"/>
    </w:rPr>
  </w:style>
  <w:style w:type="paragraph" w:styleId="Heading2">
    <w:name w:val="heading 2"/>
    <w:basedOn w:val="Normal"/>
    <w:next w:val="Heading4"/>
    <w:link w:val="Heading2Char"/>
    <w:unhideWhenUsed/>
    <w:qFormat/>
    <w:rsid w:val="00ED603E"/>
    <w:pPr>
      <w:keepNext/>
      <w:keepLines/>
      <w:numPr>
        <w:ilvl w:val="1"/>
        <w:numId w:val="42"/>
      </w:numPr>
      <w:spacing w:before="120" w:after="120" w:line="320" w:lineRule="exact"/>
      <w:jc w:val="center"/>
      <w:outlineLvl w:val="1"/>
    </w:pPr>
    <w:rPr>
      <w:rFonts w:ascii="Calibri" w:eastAsiaTheme="majorEastAsia" w:hAnsi="Calibri" w:cs="Calibri"/>
      <w:b/>
      <w:color w:val="000000"/>
      <w:szCs w:val="26"/>
    </w:rPr>
  </w:style>
  <w:style w:type="paragraph" w:styleId="Heading3">
    <w:name w:val="heading 3"/>
    <w:basedOn w:val="Normal"/>
    <w:next w:val="Heading4"/>
    <w:link w:val="Heading3Char"/>
    <w:unhideWhenUsed/>
    <w:qFormat/>
    <w:rsid w:val="00510B10"/>
    <w:pPr>
      <w:keepNext/>
      <w:keepLines/>
      <w:numPr>
        <w:ilvl w:val="2"/>
        <w:numId w:val="42"/>
      </w:numPr>
      <w:spacing w:line="320" w:lineRule="exact"/>
      <w:outlineLvl w:val="2"/>
    </w:pPr>
    <w:rPr>
      <w:rFonts w:ascii="Calibri" w:eastAsiaTheme="majorEastAsia" w:hAnsi="Calibri" w:cs="Calibri"/>
      <w:b/>
      <w:color w:val="000000"/>
      <w:szCs w:val="24"/>
    </w:rPr>
  </w:style>
  <w:style w:type="paragraph" w:styleId="Heading4">
    <w:name w:val="heading 4"/>
    <w:basedOn w:val="Normal"/>
    <w:link w:val="Heading4Char"/>
    <w:unhideWhenUsed/>
    <w:qFormat/>
    <w:rsid w:val="005E2112"/>
    <w:pPr>
      <w:keepNext/>
      <w:keepLines/>
      <w:numPr>
        <w:ilvl w:val="3"/>
        <w:numId w:val="42"/>
      </w:numPr>
      <w:spacing w:line="320" w:lineRule="exact"/>
      <w:outlineLvl w:val="3"/>
    </w:pPr>
    <w:rPr>
      <w:rFonts w:ascii="Calibri" w:eastAsiaTheme="majorEastAsia" w:hAnsi="Calibri" w:cs="Calibri"/>
      <w:iCs/>
      <w:color w:val="000000"/>
      <w:szCs w:val="24"/>
    </w:rPr>
  </w:style>
  <w:style w:type="paragraph" w:styleId="Heading5">
    <w:name w:val="heading 5"/>
    <w:basedOn w:val="Normal"/>
    <w:link w:val="Heading5Char"/>
    <w:unhideWhenUsed/>
    <w:qFormat/>
    <w:rsid w:val="00ED603E"/>
    <w:pPr>
      <w:keepLines/>
      <w:numPr>
        <w:ilvl w:val="4"/>
        <w:numId w:val="42"/>
      </w:numPr>
      <w:spacing w:line="320" w:lineRule="exact"/>
      <w:outlineLvl w:val="4"/>
    </w:pPr>
    <w:rPr>
      <w:rFonts w:ascii="Calibri" w:eastAsiaTheme="majorEastAsia" w:hAnsi="Calibri" w:cs="Calibri"/>
      <w:color w:val="000000"/>
      <w:szCs w:val="24"/>
    </w:rPr>
  </w:style>
  <w:style w:type="paragraph" w:styleId="Heading6">
    <w:name w:val="heading 6"/>
    <w:basedOn w:val="Normal"/>
    <w:link w:val="Heading6Char"/>
    <w:unhideWhenUsed/>
    <w:qFormat/>
    <w:rsid w:val="00ED603E"/>
    <w:pPr>
      <w:keepLines/>
      <w:numPr>
        <w:ilvl w:val="5"/>
        <w:numId w:val="42"/>
      </w:numPr>
      <w:spacing w:line="320" w:lineRule="exact"/>
      <w:outlineLvl w:val="5"/>
    </w:pPr>
    <w:rPr>
      <w:rFonts w:ascii="Calibri" w:eastAsiaTheme="majorEastAsia" w:hAnsi="Calibri" w:cs="Calibri"/>
      <w:color w:val="000000"/>
      <w:szCs w:val="24"/>
    </w:rPr>
  </w:style>
  <w:style w:type="paragraph" w:styleId="Heading7">
    <w:name w:val="heading 7"/>
    <w:basedOn w:val="Normal"/>
    <w:link w:val="Heading7Char"/>
    <w:semiHidden/>
    <w:unhideWhenUsed/>
    <w:qFormat/>
    <w:rsid w:val="00ED603E"/>
    <w:pPr>
      <w:keepLines/>
      <w:numPr>
        <w:ilvl w:val="6"/>
        <w:numId w:val="42"/>
      </w:numPr>
      <w:spacing w:line="320" w:lineRule="exact"/>
      <w:outlineLvl w:val="6"/>
    </w:pPr>
    <w:rPr>
      <w:rFonts w:ascii="Calibri" w:eastAsiaTheme="majorEastAsia" w:hAnsi="Calibri" w:cs="Calibri"/>
      <w:iCs/>
      <w:color w:val="000000"/>
      <w:szCs w:val="24"/>
    </w:rPr>
  </w:style>
  <w:style w:type="paragraph" w:styleId="Heading8">
    <w:name w:val="heading 8"/>
    <w:basedOn w:val="Normal"/>
    <w:link w:val="Heading8Char"/>
    <w:semiHidden/>
    <w:unhideWhenUsed/>
    <w:qFormat/>
    <w:rsid w:val="00ED603E"/>
    <w:pPr>
      <w:keepLines/>
      <w:numPr>
        <w:ilvl w:val="7"/>
        <w:numId w:val="42"/>
      </w:numPr>
      <w:spacing w:line="320" w:lineRule="exact"/>
      <w:outlineLvl w:val="7"/>
    </w:pPr>
    <w:rPr>
      <w:rFonts w:ascii="Calibri" w:eastAsiaTheme="majorEastAsia" w:hAnsi="Calibri" w:cs="Calibri"/>
      <w:color w:val="000000"/>
      <w:szCs w:val="21"/>
    </w:rPr>
  </w:style>
  <w:style w:type="paragraph" w:styleId="Heading9">
    <w:name w:val="heading 9"/>
    <w:basedOn w:val="Normal"/>
    <w:link w:val="Heading9Char"/>
    <w:semiHidden/>
    <w:unhideWhenUsed/>
    <w:qFormat/>
    <w:rsid w:val="00ED603E"/>
    <w:pPr>
      <w:keepLines/>
      <w:numPr>
        <w:ilvl w:val="8"/>
        <w:numId w:val="42"/>
      </w:numPr>
      <w:spacing w:line="320" w:lineRule="exact"/>
      <w:outlineLvl w:val="8"/>
    </w:pPr>
    <w:rPr>
      <w:rFonts w:ascii="Calibri" w:eastAsiaTheme="majorEastAsia" w:hAnsi="Calibri" w:cs="Calibri"/>
      <w:iCs/>
      <w:color w:val="00000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E406D"/>
    <w:pPr>
      <w:tabs>
        <w:tab w:val="center" w:pos="4320"/>
        <w:tab w:val="right" w:pos="8640"/>
      </w:tabs>
    </w:pPr>
    <w:rPr>
      <w:rFonts w:ascii="Times New Roman" w:hAnsi="Times New Roman"/>
    </w:rPr>
  </w:style>
  <w:style w:type="paragraph" w:styleId="BlockText">
    <w:name w:val="Block Text"/>
    <w:basedOn w:val="Normal"/>
    <w:rsid w:val="00DE406D"/>
    <w:pPr>
      <w:ind w:left="720" w:right="720"/>
    </w:pPr>
    <w:rPr>
      <w:rFonts w:ascii="Times New Roman" w:hAnsi="Times New Roman"/>
    </w:rPr>
  </w:style>
  <w:style w:type="paragraph" w:styleId="Title">
    <w:name w:val="Title"/>
    <w:basedOn w:val="Normal"/>
    <w:qFormat/>
    <w:rsid w:val="00DE406D"/>
    <w:pPr>
      <w:tabs>
        <w:tab w:val="left" w:pos="4320"/>
      </w:tabs>
      <w:jc w:val="center"/>
    </w:pPr>
    <w:rPr>
      <w:rFonts w:ascii="Times New Roman" w:hAnsi="Times New Roman"/>
      <w:sz w:val="28"/>
    </w:rPr>
  </w:style>
  <w:style w:type="paragraph" w:styleId="BodyText">
    <w:name w:val="Body Text"/>
    <w:basedOn w:val="Normal"/>
    <w:rsid w:val="00DE406D"/>
    <w:rPr>
      <w:rFonts w:ascii="Times New Roman" w:hAnsi="Times New Roman"/>
    </w:rPr>
  </w:style>
  <w:style w:type="character" w:styleId="Hyperlink">
    <w:name w:val="Hyperlink"/>
    <w:basedOn w:val="DefaultParagraphFont"/>
    <w:rsid w:val="00DE406D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D60F5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60F56"/>
  </w:style>
  <w:style w:type="character" w:customStyle="1" w:styleId="FooterChar">
    <w:name w:val="Footer Char"/>
    <w:basedOn w:val="DefaultParagraphFont"/>
    <w:link w:val="Footer"/>
    <w:uiPriority w:val="99"/>
    <w:rsid w:val="00D45D59"/>
    <w:rPr>
      <w:rFonts w:ascii="Arial" w:hAnsi="Arial"/>
      <w:sz w:val="24"/>
      <w:szCs w:val="24"/>
    </w:rPr>
  </w:style>
  <w:style w:type="paragraph" w:styleId="FootnoteText">
    <w:name w:val="footnote text"/>
    <w:basedOn w:val="Normal"/>
    <w:link w:val="FootnoteTextChar"/>
    <w:rsid w:val="00BD61F6"/>
    <w:rPr>
      <w:rFonts w:ascii="Times New Roman" w:hAnsi="Times New Roman"/>
    </w:rPr>
  </w:style>
  <w:style w:type="character" w:customStyle="1" w:styleId="FootnoteTextChar">
    <w:name w:val="Footnote Text Char"/>
    <w:basedOn w:val="DefaultParagraphFont"/>
    <w:link w:val="FootnoteText"/>
    <w:rsid w:val="00BD61F6"/>
  </w:style>
  <w:style w:type="character" w:styleId="FollowedHyperlink">
    <w:name w:val="FollowedHyperlink"/>
    <w:basedOn w:val="DefaultParagraphFont"/>
    <w:rsid w:val="003D3AC0"/>
    <w:rPr>
      <w:color w:val="800080"/>
      <w:u w:val="single"/>
    </w:rPr>
  </w:style>
  <w:style w:type="character" w:customStyle="1" w:styleId="Heading4Char">
    <w:name w:val="Heading 4 Char"/>
    <w:basedOn w:val="DefaultParagraphFont"/>
    <w:link w:val="Heading4"/>
    <w:rsid w:val="005E2112"/>
    <w:rPr>
      <w:rFonts w:ascii="Calibri" w:eastAsiaTheme="majorEastAsia" w:hAnsi="Calibri" w:cs="Calibri"/>
      <w:iCs/>
      <w:color w:val="000000"/>
      <w:szCs w:val="24"/>
    </w:rPr>
  </w:style>
  <w:style w:type="character" w:styleId="Strong">
    <w:name w:val="Strong"/>
    <w:basedOn w:val="DefaultParagraphFont"/>
    <w:uiPriority w:val="22"/>
    <w:qFormat/>
    <w:rsid w:val="005E2112"/>
    <w:rPr>
      <w:b/>
      <w:bCs/>
    </w:rPr>
  </w:style>
  <w:style w:type="paragraph" w:styleId="NoSpacing">
    <w:name w:val="No Spacing"/>
    <w:basedOn w:val="Heading5"/>
    <w:uiPriority w:val="1"/>
    <w:qFormat/>
    <w:rsid w:val="00BC00C0"/>
    <w:pPr>
      <w:spacing w:before="0" w:after="0" w:line="280" w:lineRule="exact"/>
      <w:ind w:left="562"/>
    </w:pPr>
    <w:rPr>
      <w:rFonts w:asciiTheme="minorHAnsi" w:hAnsiTheme="minorHAnsi" w:cstheme="minorHAnsi"/>
    </w:rPr>
  </w:style>
  <w:style w:type="character" w:styleId="SubtleEmphasis">
    <w:name w:val="Subtle Emphasis"/>
    <w:basedOn w:val="DefaultParagraphFont"/>
    <w:uiPriority w:val="19"/>
    <w:qFormat/>
    <w:rsid w:val="005E2112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E2112"/>
    <w:rPr>
      <w:i/>
      <w:iCs/>
      <w:color w:val="5B9BD5" w:themeColor="accent1"/>
    </w:rPr>
  </w:style>
  <w:style w:type="character" w:styleId="Emphasis">
    <w:name w:val="Emphasis"/>
    <w:basedOn w:val="DefaultParagraphFont"/>
    <w:uiPriority w:val="20"/>
    <w:qFormat/>
    <w:rsid w:val="005E2112"/>
    <w:rPr>
      <w:i/>
      <w:iCs/>
    </w:rPr>
  </w:style>
  <w:style w:type="paragraph" w:styleId="ListParagraph">
    <w:name w:val="List Paragraph"/>
    <w:basedOn w:val="Normal"/>
    <w:uiPriority w:val="34"/>
    <w:qFormat/>
    <w:rsid w:val="005E2112"/>
    <w:pPr>
      <w:ind w:left="720"/>
      <w:contextualSpacing/>
    </w:pPr>
  </w:style>
  <w:style w:type="table" w:styleId="TableGrid">
    <w:name w:val="Table Grid"/>
    <w:basedOn w:val="TableNormal"/>
    <w:rsid w:val="00376D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376D8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rsid w:val="005B606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B6065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link w:val="SubtitleChar"/>
    <w:qFormat/>
    <w:rsid w:val="007E3C95"/>
    <w:pPr>
      <w:numPr>
        <w:ilvl w:val="1"/>
      </w:numPr>
      <w:spacing w:after="160"/>
    </w:pPr>
    <w:rPr>
      <w:rFonts w:ascii="Cambria" w:hAnsi="Cambria" w:cstheme="minorBidi"/>
      <w:b/>
      <w:color w:val="1F4E79" w:themeColor="accent1" w:themeShade="80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rsid w:val="007E3C95"/>
    <w:rPr>
      <w:rFonts w:ascii="Cambria" w:eastAsiaTheme="minorEastAsia" w:hAnsi="Cambria" w:cstheme="minorBidi"/>
      <w:b/>
      <w:color w:val="1F4E79" w:themeColor="accent1" w:themeShade="80"/>
      <w:spacing w:val="15"/>
      <w:sz w:val="24"/>
      <w:szCs w:val="22"/>
    </w:rPr>
  </w:style>
  <w:style w:type="paragraph" w:styleId="NormalWeb">
    <w:name w:val="Normal (Web)"/>
    <w:basedOn w:val="Normal"/>
    <w:uiPriority w:val="99"/>
    <w:unhideWhenUsed/>
    <w:rsid w:val="0060753B"/>
    <w:pPr>
      <w:spacing w:before="100" w:beforeAutospacing="1" w:after="100" w:afterAutospacing="1"/>
    </w:pPr>
    <w:rPr>
      <w:rFonts w:ascii="Times New Roman" w:hAnsi="Times New Roman"/>
    </w:rPr>
  </w:style>
  <w:style w:type="character" w:styleId="PlaceholderText">
    <w:name w:val="Placeholder Text"/>
    <w:basedOn w:val="DefaultParagraphFont"/>
    <w:uiPriority w:val="99"/>
    <w:semiHidden/>
    <w:rsid w:val="004E5392"/>
    <w:rPr>
      <w:color w:val="808080"/>
    </w:rPr>
  </w:style>
  <w:style w:type="table" w:styleId="GridTable1Light-Accent1">
    <w:name w:val="Grid Table 1 Light Accent 1"/>
    <w:basedOn w:val="TableNormal"/>
    <w:uiPriority w:val="46"/>
    <w:rsid w:val="002D2C97"/>
    <w:pPr>
      <w:spacing w:before="100" w:beforeAutospacing="1" w:afterAutospacing="1"/>
      <w:ind w:left="360" w:hanging="360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3Char">
    <w:name w:val="Heading 3 Char"/>
    <w:basedOn w:val="DefaultParagraphFont"/>
    <w:link w:val="Heading3"/>
    <w:rsid w:val="00510B10"/>
    <w:rPr>
      <w:rFonts w:ascii="Calibri" w:eastAsiaTheme="majorEastAsia" w:hAnsi="Calibri" w:cs="Calibri"/>
      <w:b/>
      <w:color w:val="000000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33E6E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rsid w:val="00ED603E"/>
    <w:rPr>
      <w:rFonts w:ascii="Calibri" w:eastAsiaTheme="majorEastAsia" w:hAnsi="Calibri" w:cs="Calibri"/>
      <w:b/>
      <w:color w:val="000000"/>
      <w:szCs w:val="26"/>
    </w:rPr>
  </w:style>
  <w:style w:type="character" w:customStyle="1" w:styleId="Heading5Char">
    <w:name w:val="Heading 5 Char"/>
    <w:basedOn w:val="DefaultParagraphFont"/>
    <w:link w:val="Heading5"/>
    <w:rsid w:val="00ED603E"/>
    <w:rPr>
      <w:rFonts w:ascii="Calibri" w:eastAsiaTheme="majorEastAsia" w:hAnsi="Calibri" w:cs="Calibri"/>
      <w:color w:val="000000"/>
      <w:szCs w:val="24"/>
    </w:rPr>
  </w:style>
  <w:style w:type="character" w:customStyle="1" w:styleId="Heading6Char">
    <w:name w:val="Heading 6 Char"/>
    <w:basedOn w:val="DefaultParagraphFont"/>
    <w:link w:val="Heading6"/>
    <w:rsid w:val="00ED603E"/>
    <w:rPr>
      <w:rFonts w:ascii="Calibri" w:eastAsiaTheme="majorEastAsia" w:hAnsi="Calibri" w:cs="Calibri"/>
      <w:color w:val="000000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ED603E"/>
    <w:rPr>
      <w:rFonts w:ascii="Calibri" w:eastAsiaTheme="majorEastAsia" w:hAnsi="Calibri" w:cs="Calibri"/>
      <w:iCs/>
      <w:color w:val="000000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ED603E"/>
    <w:rPr>
      <w:rFonts w:ascii="Calibri" w:eastAsiaTheme="majorEastAsia" w:hAnsi="Calibri" w:cs="Calibri"/>
      <w:color w:val="000000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ED603E"/>
    <w:rPr>
      <w:rFonts w:ascii="Calibri" w:eastAsiaTheme="majorEastAsia" w:hAnsi="Calibri" w:cs="Calibri"/>
      <w:iCs/>
      <w:color w:val="00000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9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16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88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7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9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8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9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5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98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andy.mc@crtslive.net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mailto:jerry.bilkes@puritanseminary.org" TargetMode="External"/><Relationship Id="rId17" Type="http://schemas.openxmlformats.org/officeDocument/2006/relationships/hyperlink" Target="https://prts.edu/library-overview/writing-support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kim.postma@prts.edu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prts.edu/academics-aid/academic-policies/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prts.edu/academics-aid/academic-policies/" TargetMode="External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F7250FB1F864CE4B9E98A3EC69CEC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DE61E-A58C-4B49-BD8B-E8EA87765DB7}"/>
      </w:docPartPr>
      <w:docPartBody>
        <w:p w:rsidR="00171248" w:rsidRDefault="00EC6A9F" w:rsidP="00EC6A9F">
          <w:pPr>
            <w:pStyle w:val="BF7250FB1F864CE4B9E98A3EC69CEC1544"/>
          </w:pPr>
          <w:r w:rsidRPr="00A5562A">
            <w:rPr>
              <w:rStyle w:val="PlaceholderText"/>
              <w:highlight w:val="yellow"/>
            </w:rPr>
            <w:t>choose a semester</w:t>
          </w:r>
        </w:p>
      </w:docPartBody>
    </w:docPart>
    <w:docPart>
      <w:docPartPr>
        <w:name w:val="1203D886820741C09227EAE450091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986701-E5AF-4B3A-8C36-50517D806AF6}"/>
      </w:docPartPr>
      <w:docPartBody>
        <w:p w:rsidR="00EC6A9F" w:rsidRDefault="00EC6A9F" w:rsidP="00EC6A9F">
          <w:pPr>
            <w:pStyle w:val="1203D886820741C09227EAE45009150714"/>
          </w:pPr>
          <w:r w:rsidRPr="00BA57C9">
            <w:rPr>
              <w:rStyle w:val="PlaceholderText"/>
              <w:highlight w:val="yellow"/>
            </w:rPr>
            <w:t>Select how strongly you aim to meet this SLO in this class.</w:t>
          </w:r>
        </w:p>
      </w:docPartBody>
    </w:docPart>
    <w:docPart>
      <w:docPartPr>
        <w:name w:val="8CF17890BFB54220BF472024B7E04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FBE985-9E88-4549-913B-1038435A0742}"/>
      </w:docPartPr>
      <w:docPartBody>
        <w:p w:rsidR="00EC6A9F" w:rsidRDefault="00EC6A9F" w:rsidP="00EC6A9F">
          <w:pPr>
            <w:pStyle w:val="8CF17890BFB54220BF472024B7E04367"/>
          </w:pPr>
          <w:r w:rsidRPr="00BA57C9">
            <w:rPr>
              <w:rStyle w:val="PlaceholderText"/>
              <w:highlight w:val="yellow"/>
            </w:rPr>
            <w:t>Select how strongly you aim to meet this SLO in this class.</w:t>
          </w:r>
        </w:p>
      </w:docPartBody>
    </w:docPart>
    <w:docPart>
      <w:docPartPr>
        <w:name w:val="FFEBE261A88F44CDBAA2089401B59C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3C1FB0-0C45-4C6C-86A6-C2B20A926CB9}"/>
      </w:docPartPr>
      <w:docPartBody>
        <w:p w:rsidR="00EC6A9F" w:rsidRDefault="00EC6A9F" w:rsidP="00EC6A9F">
          <w:pPr>
            <w:pStyle w:val="FFEBE261A88F44CDBAA2089401B59C2C"/>
          </w:pPr>
          <w:r w:rsidRPr="00BA57C9">
            <w:rPr>
              <w:rStyle w:val="PlaceholderText"/>
              <w:highlight w:val="yellow"/>
            </w:rPr>
            <w:t>Select how strongly you aim to meet this SLO in this class.</w:t>
          </w:r>
        </w:p>
      </w:docPartBody>
    </w:docPart>
    <w:docPart>
      <w:docPartPr>
        <w:name w:val="D6428878B23E4554ADFB13A1D307C8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81F135-FD9E-48FF-8FB1-2C5FCC9A2CA4}"/>
      </w:docPartPr>
      <w:docPartBody>
        <w:p w:rsidR="00EC6A9F" w:rsidRDefault="00EC6A9F" w:rsidP="00EC6A9F">
          <w:pPr>
            <w:pStyle w:val="D6428878B23E4554ADFB13A1D307C8BE"/>
          </w:pPr>
          <w:r w:rsidRPr="00BA57C9">
            <w:rPr>
              <w:rStyle w:val="PlaceholderText"/>
              <w:highlight w:val="yellow"/>
            </w:rPr>
            <w:t>Select how strongly you aim to meet this SLO in this class</w:t>
          </w:r>
          <w:r w:rsidRPr="00C25387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248"/>
    <w:rsid w:val="00136094"/>
    <w:rsid w:val="00171248"/>
    <w:rsid w:val="001D53A0"/>
    <w:rsid w:val="00345353"/>
    <w:rsid w:val="00367E2D"/>
    <w:rsid w:val="00533CB9"/>
    <w:rsid w:val="0074031D"/>
    <w:rsid w:val="007D52F9"/>
    <w:rsid w:val="008272DE"/>
    <w:rsid w:val="008504AB"/>
    <w:rsid w:val="00857C70"/>
    <w:rsid w:val="0087088C"/>
    <w:rsid w:val="00A46DA4"/>
    <w:rsid w:val="00AE4F37"/>
    <w:rsid w:val="00B906BB"/>
    <w:rsid w:val="00BE5477"/>
    <w:rsid w:val="00C26842"/>
    <w:rsid w:val="00C764E7"/>
    <w:rsid w:val="00CC23B1"/>
    <w:rsid w:val="00EB5785"/>
    <w:rsid w:val="00EC446D"/>
    <w:rsid w:val="00EC6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36094"/>
    <w:rPr>
      <w:color w:val="808080"/>
    </w:rPr>
  </w:style>
  <w:style w:type="character" w:styleId="Emphasis">
    <w:name w:val="Emphasis"/>
    <w:basedOn w:val="DefaultParagraphFont"/>
    <w:uiPriority w:val="20"/>
    <w:qFormat/>
    <w:rsid w:val="00171248"/>
    <w:rPr>
      <w:i/>
      <w:iCs/>
    </w:rPr>
  </w:style>
  <w:style w:type="paragraph" w:customStyle="1" w:styleId="BF7250FB1F864CE4B9E98A3EC69CEC1544">
    <w:name w:val="BF7250FB1F864CE4B9E98A3EC69CEC1544"/>
    <w:rsid w:val="00EC6A9F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1203D886820741C09227EAE45009150714">
    <w:name w:val="1203D886820741C09227EAE45009150714"/>
    <w:rsid w:val="00EC6A9F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8CF17890BFB54220BF472024B7E04367">
    <w:name w:val="8CF17890BFB54220BF472024B7E04367"/>
    <w:rsid w:val="00EC6A9F"/>
  </w:style>
  <w:style w:type="paragraph" w:customStyle="1" w:styleId="FFEBE261A88F44CDBAA2089401B59C2C">
    <w:name w:val="FFEBE261A88F44CDBAA2089401B59C2C"/>
    <w:rsid w:val="00EC6A9F"/>
  </w:style>
  <w:style w:type="paragraph" w:customStyle="1" w:styleId="D6428878B23E4554ADFB13A1D307C8BE">
    <w:name w:val="D6428878B23E4554ADFB13A1D307C8BE"/>
    <w:rsid w:val="00EC6A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84DD2683B35D4588308C13178F2A98" ma:contentTypeVersion="3" ma:contentTypeDescription="Create a new document." ma:contentTypeScope="" ma:versionID="60de57afe20babbbb899aa1449233f07">
  <xsd:schema xmlns:xsd="http://www.w3.org/2001/XMLSchema" xmlns:xs="http://www.w3.org/2001/XMLSchema" xmlns:p="http://schemas.microsoft.com/office/2006/metadata/properties" xmlns:ns2="3396e61f-2070-4c0b-9bca-113341118154" targetNamespace="http://schemas.microsoft.com/office/2006/metadata/properties" ma:root="true" ma:fieldsID="998698340e2953cea1fafa8ef5860e4b" ns2:_="">
    <xsd:import namespace="3396e61f-2070-4c0b-9bca-113341118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96e61f-2070-4c0b-9bca-1133411181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60A932-56D4-41B9-9C63-74584E1BB8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96e61f-2070-4c0b-9bca-113341118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23C099-B99A-42A8-9C6E-31A486D6F9B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24D1F05-44E8-446E-972C-13AC9D075B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85A2CB4-A429-FD4E-8F41-FFE4B4C3545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1E39450-8AEA-436E-B07E-E16AFC25E7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678</TotalTime>
  <Pages>6</Pages>
  <Words>1840</Words>
  <Characters>10494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PRTS Guidelines for Writing Syllabi:</vt:lpstr>
    </vt:vector>
  </TitlesOfParts>
  <Company>Puritan Reformed Theological Seminary</Company>
  <LinksUpToDate>false</LinksUpToDate>
  <CharactersWithSpaces>12310</CharactersWithSpaces>
  <SharedDoc>false</SharedDoc>
  <HLinks>
    <vt:vector size="18" baseType="variant">
      <vt:variant>
        <vt:i4>1376294</vt:i4>
      </vt:variant>
      <vt:variant>
        <vt:i4>6</vt:i4>
      </vt:variant>
      <vt:variant>
        <vt:i4>0</vt:i4>
      </vt:variant>
      <vt:variant>
        <vt:i4>5</vt:i4>
      </vt:variant>
      <vt:variant>
        <vt:lpwstr>mailto:beekefamily@gmail.com</vt:lpwstr>
      </vt:variant>
      <vt:variant>
        <vt:lpwstr/>
      </vt:variant>
      <vt:variant>
        <vt:i4>4063299</vt:i4>
      </vt:variant>
      <vt:variant>
        <vt:i4>3</vt:i4>
      </vt:variant>
      <vt:variant>
        <vt:i4>0</vt:i4>
      </vt:variant>
      <vt:variant>
        <vt:i4>5</vt:i4>
      </vt:variant>
      <vt:variant>
        <vt:lpwstr>mailto:jonathon.beeke@puritanseminary.org</vt:lpwstr>
      </vt:variant>
      <vt:variant>
        <vt:lpwstr/>
      </vt:variant>
      <vt:variant>
        <vt:i4>720993</vt:i4>
      </vt:variant>
      <vt:variant>
        <vt:i4>0</vt:i4>
      </vt:variant>
      <vt:variant>
        <vt:i4>0</vt:i4>
      </vt:variant>
      <vt:variant>
        <vt:i4>5</vt:i4>
      </vt:variant>
      <vt:variant>
        <vt:lpwstr>mailto:jerry.bilkes@puritanseminary.org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PRTS Guidelines for Writing Syllabi:</dc:title>
  <dc:subject/>
  <dc:creator>Henk Kleyn</dc:creator>
  <cp:keywords/>
  <cp:lastModifiedBy>Andrew McCafferty</cp:lastModifiedBy>
  <cp:revision>144</cp:revision>
  <cp:lastPrinted>2020-05-20T00:59:00Z</cp:lastPrinted>
  <dcterms:created xsi:type="dcterms:W3CDTF">2026-07-08T15:57:00Z</dcterms:created>
  <dcterms:modified xsi:type="dcterms:W3CDTF">2026-07-28T20:44:00Z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lpwstr>1</vt:lpwstr>
  </property>
  <property fmtid="{D5CDD505-2E9C-101B-9397-08002B2CF9AE}" pid="3" name="ContentTypeId">
    <vt:lpwstr>0x010100A184DD2683B35D4588308C13178F2A98</vt:lpwstr>
  </property>
</Properties>
</file>